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42682" w14:textId="77777777" w:rsidR="00746F11" w:rsidRPr="00DB6F3E" w:rsidRDefault="00746F11" w:rsidP="00746F11">
      <w:pPr>
        <w:tabs>
          <w:tab w:val="left" w:pos="567"/>
          <w:tab w:val="left" w:pos="851"/>
        </w:tabs>
        <w:spacing w:after="200" w:line="276" w:lineRule="auto"/>
        <w:jc w:val="center"/>
        <w:rPr>
          <w:rFonts w:ascii="Times New Roman" w:eastAsia="Calibri" w:hAnsi="Times New Roman" w:cs="Times New Roman"/>
          <w:sz w:val="24"/>
          <w:szCs w:val="24"/>
        </w:rPr>
      </w:pPr>
      <w:r w:rsidRPr="00DB6F3E">
        <w:rPr>
          <w:rFonts w:ascii="Times New Roman" w:eastAsia="Calibri" w:hAnsi="Times New Roman" w:cs="Times New Roman"/>
          <w:b/>
          <w:bCs/>
          <w:sz w:val="24"/>
          <w:szCs w:val="24"/>
        </w:rPr>
        <w:t>ANEXO V</w:t>
      </w:r>
    </w:p>
    <w:p w14:paraId="03BB7193" w14:textId="77777777" w:rsidR="005839F9" w:rsidRPr="005839F9" w:rsidRDefault="005839F9" w:rsidP="005839F9">
      <w:pPr>
        <w:tabs>
          <w:tab w:val="left" w:pos="567"/>
          <w:tab w:val="left" w:pos="851"/>
        </w:tabs>
        <w:spacing w:after="0" w:line="276" w:lineRule="auto"/>
        <w:ind w:left="1361" w:hanging="1361"/>
        <w:jc w:val="center"/>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b/>
          <w:bCs/>
          <w:color w:val="000000" w:themeColor="text1"/>
          <w:sz w:val="24"/>
          <w:szCs w:val="24"/>
        </w:rPr>
        <w:t>CARTA DE ACEITE DO PROFESSOR VISITANTE</w:t>
      </w:r>
    </w:p>
    <w:p w14:paraId="4900CCF9" w14:textId="77777777" w:rsidR="005839F9" w:rsidRPr="005839F9" w:rsidRDefault="005839F9" w:rsidP="005839F9">
      <w:pPr>
        <w:tabs>
          <w:tab w:val="left" w:pos="567"/>
          <w:tab w:val="left" w:pos="851"/>
        </w:tabs>
        <w:spacing w:after="0" w:line="276" w:lineRule="auto"/>
        <w:ind w:left="1361" w:hanging="1361"/>
        <w:jc w:val="center"/>
        <w:rPr>
          <w:rFonts w:ascii="Times New Roman" w:eastAsia="Times New Roman" w:hAnsi="Times New Roman" w:cs="Times New Roman"/>
          <w:color w:val="000000" w:themeColor="text1"/>
          <w:sz w:val="24"/>
          <w:szCs w:val="24"/>
        </w:rPr>
      </w:pPr>
    </w:p>
    <w:p w14:paraId="3EC44B9E" w14:textId="77777777" w:rsidR="005839F9" w:rsidRPr="005839F9" w:rsidRDefault="005839F9" w:rsidP="005839F9">
      <w:pPr>
        <w:tabs>
          <w:tab w:val="left" w:pos="567"/>
          <w:tab w:val="left" w:pos="851"/>
        </w:tabs>
        <w:spacing w:after="0" w:line="276" w:lineRule="auto"/>
        <w:ind w:left="1361" w:hanging="1361"/>
        <w:jc w:val="center"/>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b/>
          <w:bCs/>
          <w:color w:val="000000" w:themeColor="text1"/>
          <w:sz w:val="24"/>
          <w:szCs w:val="24"/>
          <w:lang w:val="en-US"/>
        </w:rPr>
        <w:t>LETTER OF ENDORSEMENT</w:t>
      </w:r>
    </w:p>
    <w:p w14:paraId="0B95BA1A" w14:textId="77777777" w:rsidR="005839F9" w:rsidRPr="005839F9" w:rsidRDefault="005839F9" w:rsidP="005839F9">
      <w:pPr>
        <w:tabs>
          <w:tab w:val="left" w:pos="567"/>
          <w:tab w:val="left" w:pos="851"/>
        </w:tabs>
        <w:spacing w:after="0" w:line="276" w:lineRule="auto"/>
        <w:jc w:val="center"/>
        <w:rPr>
          <w:rFonts w:ascii="Times New Roman" w:eastAsia="Times New Roman" w:hAnsi="Times New Roman" w:cs="Times New Roman"/>
          <w:color w:val="FF0000"/>
          <w:sz w:val="24"/>
          <w:szCs w:val="24"/>
        </w:rPr>
      </w:pPr>
      <w:r w:rsidRPr="005839F9">
        <w:rPr>
          <w:rFonts w:ascii="Times New Roman" w:eastAsia="Times New Roman" w:hAnsi="Times New Roman" w:cs="Times New Roman"/>
          <w:color w:val="FF0000"/>
          <w:sz w:val="24"/>
          <w:szCs w:val="24"/>
          <w:lang w:val="en-US"/>
        </w:rPr>
        <w:t>(The letter must be printed on the letterhead paper and should include the physical and virtual addresses, as well as the contact information of the person in charge. Fill in the required information and remove the parenthesis)</w:t>
      </w:r>
    </w:p>
    <w:p w14:paraId="0A1138C9"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51BC397B"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color w:val="000000" w:themeColor="text1"/>
          <w:sz w:val="24"/>
          <w:szCs w:val="24"/>
          <w:lang w:val="en-US"/>
        </w:rPr>
        <w:t xml:space="preserve">To may </w:t>
      </w:r>
      <w:proofErr w:type="gramStart"/>
      <w:r w:rsidRPr="005839F9">
        <w:rPr>
          <w:rFonts w:ascii="Times New Roman" w:eastAsia="Times New Roman" w:hAnsi="Times New Roman" w:cs="Times New Roman"/>
          <w:color w:val="000000" w:themeColor="text1"/>
          <w:sz w:val="24"/>
          <w:szCs w:val="24"/>
          <w:lang w:val="en-US"/>
        </w:rPr>
        <w:t>it whom</w:t>
      </w:r>
      <w:proofErr w:type="gramEnd"/>
      <w:r w:rsidRPr="005839F9">
        <w:rPr>
          <w:rFonts w:ascii="Times New Roman" w:eastAsia="Times New Roman" w:hAnsi="Times New Roman" w:cs="Times New Roman"/>
          <w:color w:val="000000" w:themeColor="text1"/>
          <w:sz w:val="24"/>
          <w:szCs w:val="24"/>
          <w:lang w:val="en-US"/>
        </w:rPr>
        <w:t xml:space="preserve"> concern: </w:t>
      </w:r>
    </w:p>
    <w:p w14:paraId="3CF601F2"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44B567B9"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7E58F0A1" w14:textId="01C1C4F9" w:rsidR="005839F9" w:rsidRPr="005839F9" w:rsidRDefault="005839F9" w:rsidP="005839F9">
      <w:pPr>
        <w:tabs>
          <w:tab w:val="left" w:pos="567"/>
          <w:tab w:val="left" w:pos="851"/>
        </w:tabs>
        <w:spacing w:after="0" w:line="360" w:lineRule="auto"/>
        <w:jc w:val="both"/>
        <w:rPr>
          <w:rFonts w:ascii="Times New Roman" w:eastAsia="Times New Roman" w:hAnsi="Times New Roman" w:cs="Times New Roman"/>
          <w:color w:val="FF0000"/>
          <w:sz w:val="24"/>
          <w:szCs w:val="24"/>
        </w:rPr>
      </w:pPr>
      <w:r w:rsidRPr="005839F9">
        <w:rPr>
          <w:rFonts w:ascii="Times New Roman" w:eastAsia="Times New Roman" w:hAnsi="Times New Roman" w:cs="Times New Roman"/>
          <w:color w:val="000000" w:themeColor="text1"/>
          <w:sz w:val="24"/>
          <w:szCs w:val="24"/>
          <w:lang w:val="en-US"/>
        </w:rPr>
        <w:t xml:space="preserve">With this letter, I hereby confirm the agreement in participating in the course </w:t>
      </w:r>
      <w:r w:rsidRPr="005839F9">
        <w:rPr>
          <w:rFonts w:ascii="Times New Roman" w:eastAsia="Times New Roman" w:hAnsi="Times New Roman" w:cs="Times New Roman"/>
          <w:color w:val="000000" w:themeColor="text1"/>
          <w:sz w:val="24"/>
          <w:szCs w:val="24"/>
          <w:u w:val="single"/>
          <w:lang w:val="en-US"/>
        </w:rPr>
        <w:t>“</w:t>
      </w:r>
      <w:r w:rsidRPr="005839F9">
        <w:rPr>
          <w:rFonts w:ascii="Times New Roman" w:eastAsia="Times New Roman" w:hAnsi="Times New Roman" w:cs="Times New Roman"/>
          <w:color w:val="FF0000"/>
          <w:sz w:val="24"/>
          <w:szCs w:val="24"/>
          <w:u w:val="single"/>
          <w:lang w:val="en-US"/>
        </w:rPr>
        <w:t>(title of the course)</w:t>
      </w:r>
      <w:r w:rsidRPr="005839F9">
        <w:rPr>
          <w:rFonts w:ascii="Times New Roman" w:eastAsia="Times New Roman" w:hAnsi="Times New Roman" w:cs="Times New Roman"/>
          <w:color w:val="000000" w:themeColor="text1"/>
          <w:sz w:val="24"/>
          <w:szCs w:val="24"/>
          <w:lang w:val="en-US"/>
        </w:rPr>
        <w:t xml:space="preserve">” as a visiting scholar at </w:t>
      </w:r>
      <w:r w:rsidRPr="005839F9">
        <w:rPr>
          <w:rFonts w:ascii="Times New Roman" w:eastAsia="Times New Roman" w:hAnsi="Times New Roman" w:cs="Times New Roman"/>
          <w:color w:val="FF0000"/>
          <w:sz w:val="24"/>
          <w:szCs w:val="24"/>
          <w:u w:val="single"/>
          <w:lang w:val="en-US"/>
        </w:rPr>
        <w:t>(</w:t>
      </w:r>
      <w:proofErr w:type="spellStart"/>
      <w:r w:rsidR="009302D3" w:rsidRPr="005839F9">
        <w:rPr>
          <w:rFonts w:ascii="Times New Roman" w:eastAsia="Times New Roman" w:hAnsi="Times New Roman" w:cs="Times New Roman"/>
          <w:color w:val="FF0000"/>
          <w:sz w:val="24"/>
          <w:szCs w:val="24"/>
          <w:u w:val="single"/>
        </w:rPr>
        <w:t>Brazilian</w:t>
      </w:r>
      <w:proofErr w:type="spellEnd"/>
      <w:r w:rsidR="009302D3" w:rsidRPr="005839F9">
        <w:rPr>
          <w:rFonts w:ascii="Times New Roman" w:eastAsia="Times New Roman" w:hAnsi="Times New Roman" w:cs="Times New Roman"/>
          <w:color w:val="FF0000"/>
          <w:sz w:val="24"/>
          <w:szCs w:val="24"/>
          <w:u w:val="single"/>
        </w:rPr>
        <w:t xml:space="preserve"> </w:t>
      </w:r>
      <w:proofErr w:type="spellStart"/>
      <w:r w:rsidR="009302D3" w:rsidRPr="005839F9">
        <w:rPr>
          <w:rFonts w:ascii="Times New Roman" w:eastAsia="Times New Roman" w:hAnsi="Times New Roman" w:cs="Times New Roman"/>
          <w:color w:val="FF0000"/>
          <w:sz w:val="24"/>
          <w:szCs w:val="24"/>
          <w:u w:val="single"/>
        </w:rPr>
        <w:t>Institution</w:t>
      </w:r>
      <w:proofErr w:type="spellEnd"/>
      <w:r w:rsidRPr="005839F9">
        <w:rPr>
          <w:rFonts w:ascii="Times New Roman" w:eastAsia="Times New Roman" w:hAnsi="Times New Roman" w:cs="Times New Roman"/>
          <w:color w:val="FF0000"/>
          <w:sz w:val="24"/>
          <w:szCs w:val="24"/>
          <w:u w:val="single"/>
          <w:lang w:val="en-US"/>
        </w:rPr>
        <w:t>)</w:t>
      </w:r>
      <w:r w:rsidRPr="005839F9">
        <w:rPr>
          <w:rFonts w:ascii="Times New Roman" w:eastAsia="Times New Roman" w:hAnsi="Times New Roman" w:cs="Times New Roman"/>
          <w:color w:val="000000" w:themeColor="text1"/>
          <w:sz w:val="24"/>
          <w:szCs w:val="24"/>
          <w:lang w:val="en-US"/>
        </w:rPr>
        <w:t xml:space="preserve"> in </w:t>
      </w:r>
      <w:r w:rsidRPr="005839F9">
        <w:rPr>
          <w:rFonts w:ascii="Times New Roman" w:eastAsia="Times New Roman" w:hAnsi="Times New Roman" w:cs="Times New Roman"/>
          <w:color w:val="FF0000"/>
          <w:sz w:val="24"/>
          <w:szCs w:val="24"/>
          <w:u w:val="single"/>
          <w:lang w:val="en-US"/>
        </w:rPr>
        <w:t>(</w:t>
      </w:r>
      <w:r w:rsidR="001E291A">
        <w:rPr>
          <w:rFonts w:ascii="Times New Roman" w:eastAsia="Times New Roman" w:hAnsi="Times New Roman" w:cs="Times New Roman"/>
          <w:color w:val="FF0000"/>
          <w:sz w:val="24"/>
          <w:szCs w:val="24"/>
          <w:u w:val="single"/>
          <w:lang w:val="en-US"/>
        </w:rPr>
        <w:t>S</w:t>
      </w:r>
      <w:r w:rsidRPr="005839F9">
        <w:rPr>
          <w:rFonts w:ascii="Times New Roman" w:eastAsia="Times New Roman" w:hAnsi="Times New Roman" w:cs="Times New Roman"/>
          <w:color w:val="FF0000"/>
          <w:sz w:val="24"/>
          <w:szCs w:val="24"/>
          <w:u w:val="single"/>
          <w:lang w:val="en-US"/>
        </w:rPr>
        <w:t>tate)</w:t>
      </w:r>
      <w:r w:rsidRPr="005839F9">
        <w:rPr>
          <w:rFonts w:ascii="Times New Roman" w:eastAsia="Times New Roman" w:hAnsi="Times New Roman" w:cs="Times New Roman"/>
          <w:color w:val="FF0000"/>
          <w:sz w:val="24"/>
          <w:szCs w:val="24"/>
          <w:lang w:val="en-US"/>
        </w:rPr>
        <w:t>.</w:t>
      </w:r>
    </w:p>
    <w:p w14:paraId="35145B2E" w14:textId="77777777" w:rsidR="005839F9" w:rsidRPr="005839F9" w:rsidRDefault="005839F9" w:rsidP="005839F9">
      <w:pPr>
        <w:tabs>
          <w:tab w:val="left" w:pos="567"/>
          <w:tab w:val="left" w:pos="851"/>
        </w:tabs>
        <w:spacing w:after="0" w:line="360" w:lineRule="auto"/>
        <w:jc w:val="both"/>
        <w:rPr>
          <w:rFonts w:ascii="Times New Roman" w:eastAsia="Times New Roman" w:hAnsi="Times New Roman" w:cs="Times New Roman"/>
          <w:color w:val="000000" w:themeColor="text1"/>
          <w:sz w:val="24"/>
          <w:szCs w:val="24"/>
        </w:rPr>
      </w:pPr>
    </w:p>
    <w:p w14:paraId="68FAD5F1" w14:textId="7DEB173B" w:rsidR="005839F9" w:rsidRPr="005839F9" w:rsidRDefault="005839F9" w:rsidP="005839F9">
      <w:pPr>
        <w:tabs>
          <w:tab w:val="left" w:pos="567"/>
          <w:tab w:val="left" w:pos="851"/>
        </w:tabs>
        <w:spacing w:after="0" w:line="360" w:lineRule="auto"/>
        <w:jc w:val="both"/>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color w:val="000000" w:themeColor="text1"/>
          <w:sz w:val="24"/>
          <w:szCs w:val="24"/>
          <w:lang w:val="en-US"/>
        </w:rPr>
        <w:t xml:space="preserve">The course/activity proposed by Dr. </w:t>
      </w:r>
      <w:r w:rsidRPr="005839F9">
        <w:rPr>
          <w:rFonts w:ascii="Times New Roman" w:eastAsia="Times New Roman" w:hAnsi="Times New Roman" w:cs="Times New Roman"/>
          <w:color w:val="FF0000"/>
          <w:sz w:val="24"/>
          <w:szCs w:val="24"/>
          <w:u w:val="single"/>
          <w:lang w:val="en-US"/>
        </w:rPr>
        <w:t>(researcher’s name)</w:t>
      </w:r>
      <w:r w:rsidRPr="005839F9">
        <w:rPr>
          <w:rFonts w:ascii="Times New Roman" w:eastAsia="Times New Roman" w:hAnsi="Times New Roman" w:cs="Times New Roman"/>
          <w:color w:val="FF0000"/>
          <w:sz w:val="24"/>
          <w:szCs w:val="24"/>
          <w:lang w:val="en-US"/>
        </w:rPr>
        <w:t xml:space="preserve"> </w:t>
      </w:r>
      <w:r w:rsidR="00975E33">
        <w:rPr>
          <w:rFonts w:ascii="Times New Roman" w:eastAsia="Times New Roman" w:hAnsi="Times New Roman" w:cs="Times New Roman"/>
          <w:color w:val="000000" w:themeColor="text1"/>
          <w:sz w:val="24"/>
          <w:szCs w:val="24"/>
          <w:lang w:val="en-US"/>
        </w:rPr>
        <w:t>from</w:t>
      </w:r>
      <w:r w:rsidRPr="005839F9">
        <w:rPr>
          <w:rFonts w:ascii="Times New Roman" w:eastAsia="Times New Roman" w:hAnsi="Times New Roman" w:cs="Times New Roman"/>
          <w:color w:val="000000" w:themeColor="text1"/>
          <w:sz w:val="24"/>
          <w:szCs w:val="24"/>
          <w:lang w:val="en-US"/>
        </w:rPr>
        <w:t xml:space="preserve"> </w:t>
      </w:r>
      <w:r w:rsidRPr="005839F9">
        <w:rPr>
          <w:rFonts w:ascii="Times New Roman" w:eastAsia="Times New Roman" w:hAnsi="Times New Roman" w:cs="Times New Roman"/>
          <w:color w:val="FF0000"/>
          <w:sz w:val="24"/>
          <w:szCs w:val="24"/>
          <w:lang w:val="en-US"/>
        </w:rPr>
        <w:t>(department/faculty/laboratory)</w:t>
      </w:r>
      <w:r w:rsidRPr="005839F9">
        <w:rPr>
          <w:rFonts w:ascii="Times New Roman" w:eastAsia="Times New Roman" w:hAnsi="Times New Roman" w:cs="Times New Roman"/>
          <w:color w:val="000000" w:themeColor="text1"/>
          <w:sz w:val="24"/>
          <w:szCs w:val="24"/>
          <w:lang w:val="en-US"/>
        </w:rPr>
        <w:t xml:space="preserve"> will start in </w:t>
      </w:r>
      <w:r w:rsidRPr="005839F9">
        <w:rPr>
          <w:rFonts w:ascii="Times New Roman" w:eastAsia="Times New Roman" w:hAnsi="Times New Roman" w:cs="Times New Roman"/>
          <w:color w:val="FF0000"/>
          <w:sz w:val="24"/>
          <w:szCs w:val="24"/>
          <w:lang w:val="en-US"/>
        </w:rPr>
        <w:t>(</w:t>
      </w:r>
      <w:r w:rsidRPr="005839F9">
        <w:rPr>
          <w:rFonts w:ascii="Times New Roman" w:eastAsia="Times New Roman" w:hAnsi="Times New Roman" w:cs="Times New Roman"/>
          <w:color w:val="FF0000"/>
          <w:sz w:val="24"/>
          <w:szCs w:val="24"/>
          <w:u w:val="single"/>
          <w:lang w:val="en-US"/>
        </w:rPr>
        <w:t>day/month/year</w:t>
      </w:r>
      <w:r w:rsidRPr="005839F9">
        <w:rPr>
          <w:rFonts w:ascii="Times New Roman" w:eastAsia="Times New Roman" w:hAnsi="Times New Roman" w:cs="Times New Roman"/>
          <w:color w:val="FF0000"/>
          <w:sz w:val="24"/>
          <w:szCs w:val="24"/>
          <w:lang w:val="en-US"/>
        </w:rPr>
        <w:t>)</w:t>
      </w:r>
      <w:r w:rsidRPr="005839F9">
        <w:rPr>
          <w:rFonts w:ascii="Times New Roman" w:eastAsia="Times New Roman" w:hAnsi="Times New Roman" w:cs="Times New Roman"/>
          <w:color w:val="000000" w:themeColor="text1"/>
          <w:sz w:val="24"/>
          <w:szCs w:val="24"/>
          <w:lang w:val="en-US"/>
        </w:rPr>
        <w:t xml:space="preserve"> and will be finished in </w:t>
      </w:r>
      <w:r w:rsidRPr="005839F9">
        <w:rPr>
          <w:rFonts w:ascii="Times New Roman" w:eastAsia="Times New Roman" w:hAnsi="Times New Roman" w:cs="Times New Roman"/>
          <w:color w:val="FF0000"/>
          <w:sz w:val="24"/>
          <w:szCs w:val="24"/>
          <w:u w:val="single"/>
          <w:lang w:val="en-US"/>
        </w:rPr>
        <w:t>(day/month/year)</w:t>
      </w:r>
      <w:r w:rsidRPr="005839F9">
        <w:rPr>
          <w:rFonts w:ascii="Times New Roman" w:eastAsia="Times New Roman" w:hAnsi="Times New Roman" w:cs="Times New Roman"/>
          <w:color w:val="000000" w:themeColor="text1"/>
          <w:sz w:val="24"/>
          <w:szCs w:val="24"/>
          <w:lang w:val="en-US"/>
        </w:rPr>
        <w:t xml:space="preserve">.  </w:t>
      </w:r>
      <w:r w:rsidR="00C16499" w:rsidRPr="00E23009">
        <w:rPr>
          <w:rFonts w:ascii="Times New Roman" w:eastAsia="Times New Roman" w:hAnsi="Times New Roman" w:cs="Times New Roman"/>
          <w:sz w:val="24"/>
          <w:szCs w:val="24"/>
        </w:rPr>
        <w:t xml:space="preserve">The </w:t>
      </w:r>
      <w:proofErr w:type="spellStart"/>
      <w:r w:rsidR="00C16499" w:rsidRPr="00E23009">
        <w:rPr>
          <w:rFonts w:ascii="Times New Roman" w:eastAsia="Times New Roman" w:hAnsi="Times New Roman" w:cs="Times New Roman"/>
          <w:sz w:val="24"/>
          <w:szCs w:val="24"/>
        </w:rPr>
        <w:t>proposed</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activities</w:t>
      </w:r>
      <w:proofErr w:type="spellEnd"/>
      <w:r w:rsidR="00C16499" w:rsidRPr="00E23009">
        <w:rPr>
          <w:rFonts w:ascii="Times New Roman" w:eastAsia="Times New Roman" w:hAnsi="Times New Roman" w:cs="Times New Roman"/>
          <w:sz w:val="24"/>
          <w:szCs w:val="24"/>
        </w:rPr>
        <w:t xml:space="preserve"> are </w:t>
      </w:r>
      <w:proofErr w:type="spellStart"/>
      <w:r w:rsidR="00C16499" w:rsidRPr="00E23009">
        <w:rPr>
          <w:rFonts w:ascii="Times New Roman" w:eastAsia="Times New Roman" w:hAnsi="Times New Roman" w:cs="Times New Roman"/>
          <w:sz w:val="24"/>
          <w:szCs w:val="24"/>
        </w:rPr>
        <w:t>appropriate</w:t>
      </w:r>
      <w:proofErr w:type="spellEnd"/>
      <w:r w:rsidR="00C16499" w:rsidRPr="00E23009">
        <w:rPr>
          <w:rFonts w:ascii="Times New Roman" w:eastAsia="Times New Roman" w:hAnsi="Times New Roman" w:cs="Times New Roman"/>
          <w:sz w:val="24"/>
          <w:szCs w:val="24"/>
        </w:rPr>
        <w:t xml:space="preserve"> for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period</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and</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have</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potential</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to</w:t>
      </w:r>
      <w:proofErr w:type="spellEnd"/>
      <w:r w:rsidR="00C16499" w:rsidRPr="00E23009">
        <w:rPr>
          <w:rFonts w:ascii="Times New Roman" w:eastAsia="Times New Roman" w:hAnsi="Times New Roman" w:cs="Times New Roman"/>
          <w:sz w:val="24"/>
          <w:szCs w:val="24"/>
        </w:rPr>
        <w:t xml:space="preserve"> improve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expertise </w:t>
      </w:r>
      <w:proofErr w:type="spellStart"/>
      <w:r w:rsidR="00C16499" w:rsidRPr="00E23009">
        <w:rPr>
          <w:rFonts w:ascii="Times New Roman" w:eastAsia="Times New Roman" w:hAnsi="Times New Roman" w:cs="Times New Roman"/>
          <w:sz w:val="24"/>
          <w:szCs w:val="24"/>
        </w:rPr>
        <w:t>of</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w:t>
      </w:r>
      <w:r w:rsidR="00C16499" w:rsidRPr="00C16499">
        <w:rPr>
          <w:rFonts w:ascii="Times New Roman" w:eastAsia="Calibri" w:hAnsi="Times New Roman" w:cs="Times New Roman"/>
          <w:b/>
          <w:bCs/>
          <w:sz w:val="24"/>
          <w:szCs w:val="24"/>
        </w:rPr>
        <w:t xml:space="preserve">CAPES Global Network for </w:t>
      </w:r>
      <w:proofErr w:type="spellStart"/>
      <w:r w:rsidR="00C16499" w:rsidRPr="00C16499">
        <w:rPr>
          <w:rFonts w:ascii="Times New Roman" w:eastAsia="Calibri" w:hAnsi="Times New Roman" w:cs="Times New Roman"/>
          <w:b/>
          <w:bCs/>
          <w:sz w:val="24"/>
          <w:szCs w:val="24"/>
        </w:rPr>
        <w:t>Sustainable</w:t>
      </w:r>
      <w:proofErr w:type="spellEnd"/>
      <w:r w:rsidR="00C16499" w:rsidRPr="00C16499">
        <w:rPr>
          <w:rFonts w:ascii="Times New Roman" w:eastAsia="Calibri" w:hAnsi="Times New Roman" w:cs="Times New Roman"/>
          <w:b/>
          <w:bCs/>
          <w:sz w:val="24"/>
          <w:szCs w:val="24"/>
        </w:rPr>
        <w:t xml:space="preserve"> </w:t>
      </w:r>
      <w:proofErr w:type="spellStart"/>
      <w:r w:rsidR="00C16499" w:rsidRPr="00C16499">
        <w:rPr>
          <w:rFonts w:ascii="Times New Roman" w:eastAsia="Calibri" w:hAnsi="Times New Roman" w:cs="Times New Roman"/>
          <w:b/>
          <w:bCs/>
          <w:sz w:val="24"/>
          <w:szCs w:val="24"/>
        </w:rPr>
        <w:t>Development</w:t>
      </w:r>
      <w:proofErr w:type="spellEnd"/>
      <w:r w:rsidR="00C16499" w:rsidRPr="00C16499">
        <w:rPr>
          <w:rFonts w:ascii="Times New Roman" w:eastAsia="Calibri" w:hAnsi="Times New Roman" w:cs="Times New Roman"/>
          <w:b/>
          <w:bCs/>
          <w:sz w:val="24"/>
          <w:szCs w:val="24"/>
        </w:rPr>
        <w:t xml:space="preserve">, Science </w:t>
      </w:r>
      <w:proofErr w:type="spellStart"/>
      <w:r w:rsidR="00C16499" w:rsidRPr="00C16499">
        <w:rPr>
          <w:rFonts w:ascii="Times New Roman" w:eastAsia="Calibri" w:hAnsi="Times New Roman" w:cs="Times New Roman"/>
          <w:b/>
          <w:bCs/>
          <w:sz w:val="24"/>
          <w:szCs w:val="24"/>
        </w:rPr>
        <w:t>and</w:t>
      </w:r>
      <w:proofErr w:type="spellEnd"/>
      <w:r w:rsidR="00C16499" w:rsidRPr="00C16499">
        <w:rPr>
          <w:rFonts w:ascii="Times New Roman" w:eastAsia="Calibri" w:hAnsi="Times New Roman" w:cs="Times New Roman"/>
          <w:b/>
          <w:bCs/>
          <w:sz w:val="24"/>
          <w:szCs w:val="24"/>
        </w:rPr>
        <w:t xml:space="preserve"> Health</w:t>
      </w:r>
      <w:r w:rsidR="00C16499" w:rsidRPr="00E23009">
        <w:rPr>
          <w:rFonts w:ascii="Times New Roman" w:eastAsia="Times New Roman" w:hAnsi="Times New Roman" w:cs="Times New Roman"/>
          <w:sz w:val="24"/>
          <w:szCs w:val="24"/>
        </w:rPr>
        <w:t xml:space="preserve">, in </w:t>
      </w:r>
      <w:proofErr w:type="spellStart"/>
      <w:r w:rsidR="00C16499" w:rsidRPr="00E23009">
        <w:rPr>
          <w:rFonts w:ascii="Times New Roman" w:eastAsia="Times New Roman" w:hAnsi="Times New Roman" w:cs="Times New Roman"/>
          <w:sz w:val="24"/>
          <w:szCs w:val="24"/>
        </w:rPr>
        <w:t>addition</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to</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contributing</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to</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internationalization</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of</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the</w:t>
      </w:r>
      <w:proofErr w:type="spellEnd"/>
      <w:r w:rsidR="00C16499" w:rsidRPr="00E23009">
        <w:rPr>
          <w:rFonts w:ascii="Times New Roman" w:eastAsia="Times New Roman" w:hAnsi="Times New Roman" w:cs="Times New Roman"/>
          <w:sz w:val="24"/>
          <w:szCs w:val="24"/>
        </w:rPr>
        <w:t xml:space="preserve"> </w:t>
      </w:r>
      <w:proofErr w:type="spellStart"/>
      <w:r w:rsidR="00C16499" w:rsidRPr="00E23009">
        <w:rPr>
          <w:rFonts w:ascii="Times New Roman" w:eastAsia="Times New Roman" w:hAnsi="Times New Roman" w:cs="Times New Roman"/>
          <w:sz w:val="24"/>
          <w:szCs w:val="24"/>
        </w:rPr>
        <w:t>institution</w:t>
      </w:r>
      <w:proofErr w:type="spellEnd"/>
      <w:r w:rsidRPr="005839F9">
        <w:rPr>
          <w:rFonts w:ascii="Times New Roman" w:eastAsia="Times New Roman" w:hAnsi="Times New Roman" w:cs="Times New Roman"/>
          <w:color w:val="000000" w:themeColor="text1"/>
          <w:sz w:val="24"/>
          <w:szCs w:val="24"/>
          <w:lang w:val="en-US"/>
        </w:rPr>
        <w:t xml:space="preserve">.  </w:t>
      </w:r>
    </w:p>
    <w:p w14:paraId="79EE5D68"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48825D56" w14:textId="77777777" w:rsidR="005839F9" w:rsidRPr="005839F9" w:rsidRDefault="005839F9" w:rsidP="005839F9">
      <w:pPr>
        <w:spacing w:after="0" w:line="276" w:lineRule="auto"/>
        <w:jc w:val="right"/>
        <w:rPr>
          <w:rFonts w:ascii="Times New Roman" w:eastAsia="Times New Roman" w:hAnsi="Times New Roman" w:cs="Times New Roman"/>
          <w:color w:val="000000" w:themeColor="text1"/>
          <w:sz w:val="24"/>
          <w:szCs w:val="24"/>
        </w:rPr>
      </w:pPr>
    </w:p>
    <w:p w14:paraId="4C437E23" w14:textId="77777777" w:rsidR="005839F9" w:rsidRPr="005839F9" w:rsidRDefault="005839F9" w:rsidP="005839F9">
      <w:pPr>
        <w:spacing w:after="0" w:line="276" w:lineRule="auto"/>
        <w:jc w:val="right"/>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color w:val="FF0000"/>
          <w:sz w:val="24"/>
          <w:szCs w:val="24"/>
          <w:u w:val="single"/>
          <w:lang w:val="en-US"/>
        </w:rPr>
        <w:t>(city), (month)</w:t>
      </w:r>
      <w:r w:rsidRPr="005839F9">
        <w:rPr>
          <w:rFonts w:ascii="Times New Roman" w:eastAsia="Times New Roman" w:hAnsi="Times New Roman" w:cs="Times New Roman"/>
          <w:color w:val="000000" w:themeColor="text1"/>
          <w:sz w:val="24"/>
          <w:szCs w:val="24"/>
          <w:u w:val="single"/>
          <w:lang w:val="en-US"/>
        </w:rPr>
        <w:t xml:space="preserve"> </w:t>
      </w:r>
      <w:r w:rsidRPr="005839F9">
        <w:rPr>
          <w:rFonts w:ascii="Times New Roman" w:eastAsia="Times New Roman" w:hAnsi="Times New Roman" w:cs="Times New Roman"/>
          <w:color w:val="FF0000"/>
          <w:sz w:val="24"/>
          <w:szCs w:val="24"/>
          <w:u w:val="single"/>
          <w:lang w:val="en-US"/>
        </w:rPr>
        <w:t>(day) (year)</w:t>
      </w:r>
      <w:r w:rsidRPr="005839F9">
        <w:rPr>
          <w:rFonts w:ascii="Times New Roman" w:eastAsia="Times New Roman" w:hAnsi="Times New Roman" w:cs="Times New Roman"/>
          <w:color w:val="000000" w:themeColor="text1"/>
          <w:sz w:val="24"/>
          <w:szCs w:val="24"/>
          <w:u w:val="single"/>
          <w:lang w:val="en-US"/>
        </w:rPr>
        <w:t xml:space="preserve">. </w:t>
      </w:r>
    </w:p>
    <w:p w14:paraId="544AF302"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5A597BF3"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35F50C85" w14:textId="77777777" w:rsidR="005839F9" w:rsidRPr="005839F9" w:rsidRDefault="005839F9" w:rsidP="005839F9">
      <w:pPr>
        <w:tabs>
          <w:tab w:val="left" w:pos="567"/>
          <w:tab w:val="left" w:pos="851"/>
        </w:tabs>
        <w:spacing w:after="0" w:line="276" w:lineRule="auto"/>
        <w:jc w:val="both"/>
        <w:rPr>
          <w:rFonts w:ascii="Times New Roman" w:eastAsia="Times New Roman" w:hAnsi="Times New Roman" w:cs="Times New Roman"/>
          <w:color w:val="000000" w:themeColor="text1"/>
          <w:sz w:val="24"/>
          <w:szCs w:val="24"/>
        </w:rPr>
      </w:pPr>
    </w:p>
    <w:p w14:paraId="14EE0BBB" w14:textId="77777777" w:rsidR="005839F9" w:rsidRPr="005839F9" w:rsidRDefault="005839F9" w:rsidP="005839F9">
      <w:pPr>
        <w:tabs>
          <w:tab w:val="left" w:pos="567"/>
          <w:tab w:val="left" w:pos="851"/>
        </w:tabs>
        <w:spacing w:after="0" w:line="276" w:lineRule="auto"/>
        <w:jc w:val="center"/>
        <w:rPr>
          <w:rFonts w:ascii="Times New Roman" w:eastAsia="Times New Roman" w:hAnsi="Times New Roman" w:cs="Times New Roman"/>
          <w:color w:val="000000" w:themeColor="text1"/>
          <w:sz w:val="24"/>
          <w:szCs w:val="24"/>
        </w:rPr>
      </w:pPr>
      <w:r w:rsidRPr="005839F9">
        <w:rPr>
          <w:rFonts w:ascii="Times New Roman" w:eastAsia="Times New Roman" w:hAnsi="Times New Roman" w:cs="Times New Roman"/>
          <w:color w:val="000000" w:themeColor="text1"/>
          <w:sz w:val="24"/>
          <w:szCs w:val="24"/>
          <w:lang w:val="en-US"/>
        </w:rPr>
        <w:t>____________________________________</w:t>
      </w:r>
    </w:p>
    <w:p w14:paraId="0B44CE5E" w14:textId="77777777" w:rsidR="005839F9" w:rsidRPr="005839F9" w:rsidRDefault="005839F9" w:rsidP="005839F9">
      <w:pPr>
        <w:tabs>
          <w:tab w:val="left" w:pos="567"/>
          <w:tab w:val="left" w:pos="851"/>
        </w:tabs>
        <w:spacing w:after="0" w:line="276" w:lineRule="auto"/>
        <w:jc w:val="center"/>
        <w:rPr>
          <w:rFonts w:ascii="Times New Roman" w:eastAsia="Times New Roman" w:hAnsi="Times New Roman" w:cs="Times New Roman"/>
          <w:color w:val="FF0000"/>
          <w:sz w:val="24"/>
          <w:szCs w:val="24"/>
        </w:rPr>
      </w:pPr>
      <w:r w:rsidRPr="005839F9">
        <w:rPr>
          <w:rFonts w:ascii="Times New Roman" w:eastAsia="Times New Roman" w:hAnsi="Times New Roman" w:cs="Times New Roman"/>
          <w:color w:val="FF0000"/>
          <w:sz w:val="24"/>
          <w:szCs w:val="24"/>
          <w:lang w:val="en-US"/>
        </w:rPr>
        <w:t>(Supervisor’s name – please sign above)</w:t>
      </w:r>
    </w:p>
    <w:p w14:paraId="2BEDA996" w14:textId="6E1A5854" w:rsidR="00746F11" w:rsidRPr="00DB6F3E" w:rsidRDefault="00746F11" w:rsidP="005839F9">
      <w:pPr>
        <w:tabs>
          <w:tab w:val="left" w:pos="567"/>
          <w:tab w:val="left" w:pos="851"/>
        </w:tabs>
        <w:spacing w:after="0" w:line="276" w:lineRule="auto"/>
        <w:ind w:left="1361" w:hanging="1361"/>
        <w:jc w:val="center"/>
        <w:rPr>
          <w:rFonts w:ascii="Times New Roman" w:hAnsi="Times New Roman" w:cs="Times New Roman"/>
          <w:b/>
          <w:bCs/>
          <w:color w:val="000000"/>
          <w:sz w:val="24"/>
          <w:szCs w:val="24"/>
        </w:rPr>
      </w:pPr>
    </w:p>
    <w:sectPr w:rsidR="00746F11" w:rsidRPr="00DB6F3E" w:rsidSect="00271ED3">
      <w:headerReference w:type="default" r:id="rId11"/>
      <w:footerReference w:type="default" r:id="rId12"/>
      <w:pgSz w:w="11906" w:h="16838"/>
      <w:pgMar w:top="1890" w:right="1418" w:bottom="1701" w:left="1418" w:header="709"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9133" w14:textId="77777777" w:rsidR="009B55D2" w:rsidRDefault="009B55D2" w:rsidP="00D53FC9">
      <w:pPr>
        <w:spacing w:after="0" w:line="240" w:lineRule="auto"/>
      </w:pPr>
      <w:r>
        <w:separator/>
      </w:r>
    </w:p>
  </w:endnote>
  <w:endnote w:type="continuationSeparator" w:id="0">
    <w:p w14:paraId="499AF7C3" w14:textId="77777777" w:rsidR="009B55D2" w:rsidRDefault="009B55D2" w:rsidP="00D53FC9">
      <w:pPr>
        <w:spacing w:after="0" w:line="240" w:lineRule="auto"/>
      </w:pPr>
      <w:r>
        <w:continuationSeparator/>
      </w:r>
    </w:p>
  </w:endnote>
  <w:endnote w:type="continuationNotice" w:id="1">
    <w:p w14:paraId="347B79E0" w14:textId="77777777" w:rsidR="009B55D2" w:rsidRDefault="009B55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Roman">
    <w:charset w:val="00"/>
    <w:family w:val="auto"/>
    <w:pitch w:val="variable"/>
    <w:sig w:usb0="E00002FF" w:usb1="5000205A" w:usb2="00000000" w:usb3="00000000" w:csb0="0000019F" w:csb1="00000000"/>
  </w:font>
  <w:font w:name="Lucida Grande">
    <w:altName w:val="Arial"/>
    <w:charset w:val="00"/>
    <w:family w:val="swiss"/>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189E" w14:textId="77777777" w:rsidR="00715CD5" w:rsidRPr="00233D26" w:rsidRDefault="00715CD5" w:rsidP="00271ED3">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96A7" w14:textId="77777777" w:rsidR="009B55D2" w:rsidRDefault="009B55D2" w:rsidP="00D53FC9">
      <w:pPr>
        <w:spacing w:after="0" w:line="240" w:lineRule="auto"/>
      </w:pPr>
      <w:bookmarkStart w:id="0" w:name="_Hlk532295112"/>
      <w:bookmarkEnd w:id="0"/>
      <w:r>
        <w:separator/>
      </w:r>
    </w:p>
  </w:footnote>
  <w:footnote w:type="continuationSeparator" w:id="0">
    <w:p w14:paraId="4D129410" w14:textId="77777777" w:rsidR="009B55D2" w:rsidRDefault="009B55D2" w:rsidP="00D53FC9">
      <w:pPr>
        <w:spacing w:after="0" w:line="240" w:lineRule="auto"/>
      </w:pPr>
      <w:r>
        <w:continuationSeparator/>
      </w:r>
    </w:p>
  </w:footnote>
  <w:footnote w:type="continuationNotice" w:id="1">
    <w:p w14:paraId="59A1D250" w14:textId="77777777" w:rsidR="009B55D2" w:rsidRDefault="009B55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71F2" w14:textId="77777777" w:rsidR="00715CD5" w:rsidRPr="00271ED3" w:rsidRDefault="00715CD5" w:rsidP="00271E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02D4"/>
    <w:multiLevelType w:val="hybridMultilevel"/>
    <w:tmpl w:val="FFFFFFFF"/>
    <w:lvl w:ilvl="0" w:tplc="E458BF52">
      <w:start w:val="1"/>
      <w:numFmt w:val="bullet"/>
      <w:lvlText w:val="-"/>
      <w:lvlJc w:val="left"/>
      <w:pPr>
        <w:ind w:left="1287" w:hanging="360"/>
      </w:pPr>
      <w:rPr>
        <w:rFonts w:ascii="Aptos" w:hAnsi="Aptos" w:hint="default"/>
      </w:rPr>
    </w:lvl>
    <w:lvl w:ilvl="1" w:tplc="476EA55C">
      <w:start w:val="1"/>
      <w:numFmt w:val="bullet"/>
      <w:lvlText w:val="o"/>
      <w:lvlJc w:val="left"/>
      <w:pPr>
        <w:ind w:left="2007" w:hanging="360"/>
      </w:pPr>
      <w:rPr>
        <w:rFonts w:ascii="Courier New" w:hAnsi="Courier New" w:hint="default"/>
      </w:rPr>
    </w:lvl>
    <w:lvl w:ilvl="2" w:tplc="46A47A2A">
      <w:start w:val="1"/>
      <w:numFmt w:val="bullet"/>
      <w:lvlText w:val=""/>
      <w:lvlJc w:val="left"/>
      <w:pPr>
        <w:ind w:left="2727" w:hanging="360"/>
      </w:pPr>
      <w:rPr>
        <w:rFonts w:ascii="Wingdings" w:hAnsi="Wingdings" w:hint="default"/>
      </w:rPr>
    </w:lvl>
    <w:lvl w:ilvl="3" w:tplc="44328D0A">
      <w:start w:val="1"/>
      <w:numFmt w:val="bullet"/>
      <w:lvlText w:val=""/>
      <w:lvlJc w:val="left"/>
      <w:pPr>
        <w:ind w:left="3447" w:hanging="360"/>
      </w:pPr>
      <w:rPr>
        <w:rFonts w:ascii="Symbol" w:hAnsi="Symbol" w:hint="default"/>
      </w:rPr>
    </w:lvl>
    <w:lvl w:ilvl="4" w:tplc="3A509400">
      <w:start w:val="1"/>
      <w:numFmt w:val="bullet"/>
      <w:lvlText w:val="o"/>
      <w:lvlJc w:val="left"/>
      <w:pPr>
        <w:ind w:left="4167" w:hanging="360"/>
      </w:pPr>
      <w:rPr>
        <w:rFonts w:ascii="Courier New" w:hAnsi="Courier New" w:hint="default"/>
      </w:rPr>
    </w:lvl>
    <w:lvl w:ilvl="5" w:tplc="4B78B4DE">
      <w:start w:val="1"/>
      <w:numFmt w:val="bullet"/>
      <w:lvlText w:val=""/>
      <w:lvlJc w:val="left"/>
      <w:pPr>
        <w:ind w:left="4887" w:hanging="360"/>
      </w:pPr>
      <w:rPr>
        <w:rFonts w:ascii="Wingdings" w:hAnsi="Wingdings" w:hint="default"/>
      </w:rPr>
    </w:lvl>
    <w:lvl w:ilvl="6" w:tplc="3238F08E">
      <w:start w:val="1"/>
      <w:numFmt w:val="bullet"/>
      <w:lvlText w:val=""/>
      <w:lvlJc w:val="left"/>
      <w:pPr>
        <w:ind w:left="5607" w:hanging="360"/>
      </w:pPr>
      <w:rPr>
        <w:rFonts w:ascii="Symbol" w:hAnsi="Symbol" w:hint="default"/>
      </w:rPr>
    </w:lvl>
    <w:lvl w:ilvl="7" w:tplc="010C7D9C">
      <w:start w:val="1"/>
      <w:numFmt w:val="bullet"/>
      <w:lvlText w:val="o"/>
      <w:lvlJc w:val="left"/>
      <w:pPr>
        <w:ind w:left="6327" w:hanging="360"/>
      </w:pPr>
      <w:rPr>
        <w:rFonts w:ascii="Courier New" w:hAnsi="Courier New" w:hint="default"/>
      </w:rPr>
    </w:lvl>
    <w:lvl w:ilvl="8" w:tplc="64A468B2">
      <w:start w:val="1"/>
      <w:numFmt w:val="bullet"/>
      <w:lvlText w:val=""/>
      <w:lvlJc w:val="left"/>
      <w:pPr>
        <w:ind w:left="7047" w:hanging="360"/>
      </w:pPr>
      <w:rPr>
        <w:rFonts w:ascii="Wingdings" w:hAnsi="Wingdings" w:hint="default"/>
      </w:rPr>
    </w:lvl>
  </w:abstractNum>
  <w:abstractNum w:abstractNumId="1" w15:restartNumberingAfterBreak="0">
    <w:nsid w:val="04D471D3"/>
    <w:multiLevelType w:val="hybridMultilevel"/>
    <w:tmpl w:val="1512AA86"/>
    <w:lvl w:ilvl="0" w:tplc="04160017">
      <w:start w:val="1"/>
      <w:numFmt w:val="lowerLetter"/>
      <w:lvlText w:val="%1)"/>
      <w:lvlJc w:val="left"/>
      <w:pPr>
        <w:ind w:left="1288" w:hanging="360"/>
      </w:pPr>
    </w:lvl>
    <w:lvl w:ilvl="1" w:tplc="04160019" w:tentative="1">
      <w:start w:val="1"/>
      <w:numFmt w:val="lowerLetter"/>
      <w:lvlText w:val="%2."/>
      <w:lvlJc w:val="left"/>
      <w:pPr>
        <w:ind w:left="2008" w:hanging="360"/>
      </w:pPr>
    </w:lvl>
    <w:lvl w:ilvl="2" w:tplc="0416001B">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2" w15:restartNumberingAfterBreak="0">
    <w:nsid w:val="053E6111"/>
    <w:multiLevelType w:val="hybridMultilevel"/>
    <w:tmpl w:val="FFFFFFFF"/>
    <w:lvl w:ilvl="0" w:tplc="C4382F66">
      <w:start w:val="1"/>
      <w:numFmt w:val="bullet"/>
      <w:lvlText w:val=""/>
      <w:lvlJc w:val="left"/>
      <w:pPr>
        <w:ind w:left="720" w:hanging="360"/>
      </w:pPr>
      <w:rPr>
        <w:rFonts w:ascii="Symbol" w:hAnsi="Symbol" w:hint="default"/>
      </w:rPr>
    </w:lvl>
    <w:lvl w:ilvl="1" w:tplc="BDC4A07E">
      <w:start w:val="1"/>
      <w:numFmt w:val="bullet"/>
      <w:lvlText w:val="o"/>
      <w:lvlJc w:val="left"/>
      <w:pPr>
        <w:ind w:left="1440" w:hanging="360"/>
      </w:pPr>
      <w:rPr>
        <w:rFonts w:ascii="Courier New" w:hAnsi="Courier New" w:hint="default"/>
      </w:rPr>
    </w:lvl>
    <w:lvl w:ilvl="2" w:tplc="733078E8">
      <w:start w:val="1"/>
      <w:numFmt w:val="bullet"/>
      <w:lvlText w:val=""/>
      <w:lvlJc w:val="left"/>
      <w:pPr>
        <w:ind w:left="2160" w:hanging="360"/>
      </w:pPr>
      <w:rPr>
        <w:rFonts w:ascii="Wingdings" w:hAnsi="Wingdings" w:hint="default"/>
      </w:rPr>
    </w:lvl>
    <w:lvl w:ilvl="3" w:tplc="D0666C9E">
      <w:start w:val="1"/>
      <w:numFmt w:val="bullet"/>
      <w:lvlText w:val=""/>
      <w:lvlJc w:val="left"/>
      <w:pPr>
        <w:ind w:left="2880" w:hanging="360"/>
      </w:pPr>
      <w:rPr>
        <w:rFonts w:ascii="Symbol" w:hAnsi="Symbol" w:hint="default"/>
      </w:rPr>
    </w:lvl>
    <w:lvl w:ilvl="4" w:tplc="67323F56">
      <w:start w:val="1"/>
      <w:numFmt w:val="bullet"/>
      <w:lvlText w:val="o"/>
      <w:lvlJc w:val="left"/>
      <w:pPr>
        <w:ind w:left="3600" w:hanging="360"/>
      </w:pPr>
      <w:rPr>
        <w:rFonts w:ascii="Courier New" w:hAnsi="Courier New" w:hint="default"/>
      </w:rPr>
    </w:lvl>
    <w:lvl w:ilvl="5" w:tplc="271A7B7E">
      <w:start w:val="1"/>
      <w:numFmt w:val="bullet"/>
      <w:lvlText w:val=""/>
      <w:lvlJc w:val="left"/>
      <w:pPr>
        <w:ind w:left="4320" w:hanging="360"/>
      </w:pPr>
      <w:rPr>
        <w:rFonts w:ascii="Wingdings" w:hAnsi="Wingdings" w:hint="default"/>
      </w:rPr>
    </w:lvl>
    <w:lvl w:ilvl="6" w:tplc="0DCA7D28">
      <w:start w:val="1"/>
      <w:numFmt w:val="bullet"/>
      <w:lvlText w:val=""/>
      <w:lvlJc w:val="left"/>
      <w:pPr>
        <w:ind w:left="5040" w:hanging="360"/>
      </w:pPr>
      <w:rPr>
        <w:rFonts w:ascii="Symbol" w:hAnsi="Symbol" w:hint="default"/>
      </w:rPr>
    </w:lvl>
    <w:lvl w:ilvl="7" w:tplc="D6ACFD6C">
      <w:start w:val="1"/>
      <w:numFmt w:val="bullet"/>
      <w:lvlText w:val="o"/>
      <w:lvlJc w:val="left"/>
      <w:pPr>
        <w:ind w:left="5760" w:hanging="360"/>
      </w:pPr>
      <w:rPr>
        <w:rFonts w:ascii="Courier New" w:hAnsi="Courier New" w:hint="default"/>
      </w:rPr>
    </w:lvl>
    <w:lvl w:ilvl="8" w:tplc="9A789792">
      <w:start w:val="1"/>
      <w:numFmt w:val="bullet"/>
      <w:lvlText w:val=""/>
      <w:lvlJc w:val="left"/>
      <w:pPr>
        <w:ind w:left="6480" w:hanging="360"/>
      </w:pPr>
      <w:rPr>
        <w:rFonts w:ascii="Wingdings" w:hAnsi="Wingdings" w:hint="default"/>
      </w:rPr>
    </w:lvl>
  </w:abstractNum>
  <w:abstractNum w:abstractNumId="3" w15:restartNumberingAfterBreak="0">
    <w:nsid w:val="057F9C5A"/>
    <w:multiLevelType w:val="hybridMultilevel"/>
    <w:tmpl w:val="FFFFFFFF"/>
    <w:lvl w:ilvl="0" w:tplc="ACBC14EE">
      <w:start w:val="1"/>
      <w:numFmt w:val="bullet"/>
      <w:lvlText w:val="-"/>
      <w:lvlJc w:val="left"/>
      <w:pPr>
        <w:ind w:left="1287" w:hanging="360"/>
      </w:pPr>
      <w:rPr>
        <w:rFonts w:ascii="Aptos" w:hAnsi="Aptos" w:hint="default"/>
      </w:rPr>
    </w:lvl>
    <w:lvl w:ilvl="1" w:tplc="70722848">
      <w:start w:val="1"/>
      <w:numFmt w:val="bullet"/>
      <w:lvlText w:val="o"/>
      <w:lvlJc w:val="left"/>
      <w:pPr>
        <w:ind w:left="2007" w:hanging="360"/>
      </w:pPr>
      <w:rPr>
        <w:rFonts w:ascii="Courier New" w:hAnsi="Courier New" w:hint="default"/>
      </w:rPr>
    </w:lvl>
    <w:lvl w:ilvl="2" w:tplc="9C74971E">
      <w:start w:val="1"/>
      <w:numFmt w:val="bullet"/>
      <w:lvlText w:val=""/>
      <w:lvlJc w:val="left"/>
      <w:pPr>
        <w:ind w:left="2727" w:hanging="360"/>
      </w:pPr>
      <w:rPr>
        <w:rFonts w:ascii="Wingdings" w:hAnsi="Wingdings" w:hint="default"/>
      </w:rPr>
    </w:lvl>
    <w:lvl w:ilvl="3" w:tplc="E098AF22">
      <w:start w:val="1"/>
      <w:numFmt w:val="bullet"/>
      <w:lvlText w:val=""/>
      <w:lvlJc w:val="left"/>
      <w:pPr>
        <w:ind w:left="3447" w:hanging="360"/>
      </w:pPr>
      <w:rPr>
        <w:rFonts w:ascii="Symbol" w:hAnsi="Symbol" w:hint="default"/>
      </w:rPr>
    </w:lvl>
    <w:lvl w:ilvl="4" w:tplc="3A0AE446">
      <w:start w:val="1"/>
      <w:numFmt w:val="bullet"/>
      <w:lvlText w:val="o"/>
      <w:lvlJc w:val="left"/>
      <w:pPr>
        <w:ind w:left="4167" w:hanging="360"/>
      </w:pPr>
      <w:rPr>
        <w:rFonts w:ascii="Courier New" w:hAnsi="Courier New" w:hint="default"/>
      </w:rPr>
    </w:lvl>
    <w:lvl w:ilvl="5" w:tplc="F3B03C76">
      <w:start w:val="1"/>
      <w:numFmt w:val="bullet"/>
      <w:lvlText w:val=""/>
      <w:lvlJc w:val="left"/>
      <w:pPr>
        <w:ind w:left="4887" w:hanging="360"/>
      </w:pPr>
      <w:rPr>
        <w:rFonts w:ascii="Wingdings" w:hAnsi="Wingdings" w:hint="default"/>
      </w:rPr>
    </w:lvl>
    <w:lvl w:ilvl="6" w:tplc="008E9218">
      <w:start w:val="1"/>
      <w:numFmt w:val="bullet"/>
      <w:lvlText w:val=""/>
      <w:lvlJc w:val="left"/>
      <w:pPr>
        <w:ind w:left="5607" w:hanging="360"/>
      </w:pPr>
      <w:rPr>
        <w:rFonts w:ascii="Symbol" w:hAnsi="Symbol" w:hint="default"/>
      </w:rPr>
    </w:lvl>
    <w:lvl w:ilvl="7" w:tplc="0DB681CC">
      <w:start w:val="1"/>
      <w:numFmt w:val="bullet"/>
      <w:lvlText w:val="o"/>
      <w:lvlJc w:val="left"/>
      <w:pPr>
        <w:ind w:left="6327" w:hanging="360"/>
      </w:pPr>
      <w:rPr>
        <w:rFonts w:ascii="Courier New" w:hAnsi="Courier New" w:hint="default"/>
      </w:rPr>
    </w:lvl>
    <w:lvl w:ilvl="8" w:tplc="EEB40F3E">
      <w:start w:val="1"/>
      <w:numFmt w:val="bullet"/>
      <w:lvlText w:val=""/>
      <w:lvlJc w:val="left"/>
      <w:pPr>
        <w:ind w:left="7047" w:hanging="360"/>
      </w:pPr>
      <w:rPr>
        <w:rFonts w:ascii="Wingdings" w:hAnsi="Wingdings" w:hint="default"/>
      </w:rPr>
    </w:lvl>
  </w:abstractNum>
  <w:abstractNum w:abstractNumId="4" w15:restartNumberingAfterBreak="0">
    <w:nsid w:val="0660B632"/>
    <w:multiLevelType w:val="hybridMultilevel"/>
    <w:tmpl w:val="FFFFFFFF"/>
    <w:lvl w:ilvl="0" w:tplc="8C529292">
      <w:start w:val="100"/>
      <w:numFmt w:val="lowerRoman"/>
      <w:lvlText w:val="%1."/>
      <w:lvlJc w:val="right"/>
      <w:pPr>
        <w:ind w:left="720" w:hanging="360"/>
      </w:pPr>
    </w:lvl>
    <w:lvl w:ilvl="1" w:tplc="5900EA38">
      <w:start w:val="1"/>
      <w:numFmt w:val="lowerLetter"/>
      <w:lvlText w:val="%2."/>
      <w:lvlJc w:val="left"/>
      <w:pPr>
        <w:ind w:left="1440" w:hanging="360"/>
      </w:pPr>
    </w:lvl>
    <w:lvl w:ilvl="2" w:tplc="2AE01FCA">
      <w:start w:val="1"/>
      <w:numFmt w:val="lowerRoman"/>
      <w:lvlText w:val="%3."/>
      <w:lvlJc w:val="right"/>
      <w:pPr>
        <w:ind w:left="2160" w:hanging="180"/>
      </w:pPr>
    </w:lvl>
    <w:lvl w:ilvl="3" w:tplc="E41CC82E">
      <w:start w:val="1"/>
      <w:numFmt w:val="decimal"/>
      <w:lvlText w:val="%4."/>
      <w:lvlJc w:val="left"/>
      <w:pPr>
        <w:ind w:left="2880" w:hanging="360"/>
      </w:pPr>
    </w:lvl>
    <w:lvl w:ilvl="4" w:tplc="1EA6300A">
      <w:start w:val="1"/>
      <w:numFmt w:val="lowerLetter"/>
      <w:lvlText w:val="%5."/>
      <w:lvlJc w:val="left"/>
      <w:pPr>
        <w:ind w:left="3600" w:hanging="360"/>
      </w:pPr>
    </w:lvl>
    <w:lvl w:ilvl="5" w:tplc="7C24EF5E">
      <w:start w:val="1"/>
      <w:numFmt w:val="lowerRoman"/>
      <w:lvlText w:val="%6."/>
      <w:lvlJc w:val="right"/>
      <w:pPr>
        <w:ind w:left="4320" w:hanging="180"/>
      </w:pPr>
    </w:lvl>
    <w:lvl w:ilvl="6" w:tplc="6A7C8E40">
      <w:start w:val="1"/>
      <w:numFmt w:val="decimal"/>
      <w:lvlText w:val="%7."/>
      <w:lvlJc w:val="left"/>
      <w:pPr>
        <w:ind w:left="5040" w:hanging="360"/>
      </w:pPr>
    </w:lvl>
    <w:lvl w:ilvl="7" w:tplc="B4F468BE">
      <w:start w:val="1"/>
      <w:numFmt w:val="lowerLetter"/>
      <w:lvlText w:val="%8."/>
      <w:lvlJc w:val="left"/>
      <w:pPr>
        <w:ind w:left="5760" w:hanging="360"/>
      </w:pPr>
    </w:lvl>
    <w:lvl w:ilvl="8" w:tplc="A300E9E8">
      <w:start w:val="1"/>
      <w:numFmt w:val="lowerRoman"/>
      <w:lvlText w:val="%9."/>
      <w:lvlJc w:val="right"/>
      <w:pPr>
        <w:ind w:left="6480" w:hanging="180"/>
      </w:pPr>
    </w:lvl>
  </w:abstractNum>
  <w:abstractNum w:abstractNumId="5" w15:restartNumberingAfterBreak="0">
    <w:nsid w:val="06940FE4"/>
    <w:multiLevelType w:val="hybridMultilevel"/>
    <w:tmpl w:val="9F6EB59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C566D9A"/>
    <w:multiLevelType w:val="hybridMultilevel"/>
    <w:tmpl w:val="0402F95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3A6793"/>
    <w:multiLevelType w:val="hybridMultilevel"/>
    <w:tmpl w:val="FAD8DD3E"/>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7626A2"/>
    <w:multiLevelType w:val="multilevel"/>
    <w:tmpl w:val="8F88C7D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1030BCB"/>
    <w:multiLevelType w:val="hybridMultilevel"/>
    <w:tmpl w:val="FFFFFFFF"/>
    <w:lvl w:ilvl="0" w:tplc="EE7EDF5A">
      <w:start w:val="1"/>
      <w:numFmt w:val="bullet"/>
      <w:lvlText w:val="-"/>
      <w:lvlJc w:val="left"/>
      <w:pPr>
        <w:ind w:left="1287" w:hanging="360"/>
      </w:pPr>
      <w:rPr>
        <w:rFonts w:ascii="Aptos" w:hAnsi="Aptos" w:hint="default"/>
      </w:rPr>
    </w:lvl>
    <w:lvl w:ilvl="1" w:tplc="1756AEEE">
      <w:start w:val="1"/>
      <w:numFmt w:val="bullet"/>
      <w:lvlText w:val="o"/>
      <w:lvlJc w:val="left"/>
      <w:pPr>
        <w:ind w:left="2007" w:hanging="360"/>
      </w:pPr>
      <w:rPr>
        <w:rFonts w:ascii="Courier New" w:hAnsi="Courier New" w:hint="default"/>
      </w:rPr>
    </w:lvl>
    <w:lvl w:ilvl="2" w:tplc="8926D6D0">
      <w:start w:val="1"/>
      <w:numFmt w:val="bullet"/>
      <w:lvlText w:val=""/>
      <w:lvlJc w:val="left"/>
      <w:pPr>
        <w:ind w:left="2727" w:hanging="360"/>
      </w:pPr>
      <w:rPr>
        <w:rFonts w:ascii="Wingdings" w:hAnsi="Wingdings" w:hint="default"/>
      </w:rPr>
    </w:lvl>
    <w:lvl w:ilvl="3" w:tplc="628AE74A">
      <w:start w:val="1"/>
      <w:numFmt w:val="bullet"/>
      <w:lvlText w:val=""/>
      <w:lvlJc w:val="left"/>
      <w:pPr>
        <w:ind w:left="3447" w:hanging="360"/>
      </w:pPr>
      <w:rPr>
        <w:rFonts w:ascii="Symbol" w:hAnsi="Symbol" w:hint="default"/>
      </w:rPr>
    </w:lvl>
    <w:lvl w:ilvl="4" w:tplc="C64E1D7E">
      <w:start w:val="1"/>
      <w:numFmt w:val="bullet"/>
      <w:lvlText w:val="o"/>
      <w:lvlJc w:val="left"/>
      <w:pPr>
        <w:ind w:left="4167" w:hanging="360"/>
      </w:pPr>
      <w:rPr>
        <w:rFonts w:ascii="Courier New" w:hAnsi="Courier New" w:hint="default"/>
      </w:rPr>
    </w:lvl>
    <w:lvl w:ilvl="5" w:tplc="AB7C3DEA">
      <w:start w:val="1"/>
      <w:numFmt w:val="bullet"/>
      <w:lvlText w:val=""/>
      <w:lvlJc w:val="left"/>
      <w:pPr>
        <w:ind w:left="4887" w:hanging="360"/>
      </w:pPr>
      <w:rPr>
        <w:rFonts w:ascii="Wingdings" w:hAnsi="Wingdings" w:hint="default"/>
      </w:rPr>
    </w:lvl>
    <w:lvl w:ilvl="6" w:tplc="B9208AFE">
      <w:start w:val="1"/>
      <w:numFmt w:val="bullet"/>
      <w:lvlText w:val=""/>
      <w:lvlJc w:val="left"/>
      <w:pPr>
        <w:ind w:left="5607" w:hanging="360"/>
      </w:pPr>
      <w:rPr>
        <w:rFonts w:ascii="Symbol" w:hAnsi="Symbol" w:hint="default"/>
      </w:rPr>
    </w:lvl>
    <w:lvl w:ilvl="7" w:tplc="D6D67C2C">
      <w:start w:val="1"/>
      <w:numFmt w:val="bullet"/>
      <w:lvlText w:val="o"/>
      <w:lvlJc w:val="left"/>
      <w:pPr>
        <w:ind w:left="6327" w:hanging="360"/>
      </w:pPr>
      <w:rPr>
        <w:rFonts w:ascii="Courier New" w:hAnsi="Courier New" w:hint="default"/>
      </w:rPr>
    </w:lvl>
    <w:lvl w:ilvl="8" w:tplc="11F401A6">
      <w:start w:val="1"/>
      <w:numFmt w:val="bullet"/>
      <w:lvlText w:val=""/>
      <w:lvlJc w:val="left"/>
      <w:pPr>
        <w:ind w:left="7047" w:hanging="360"/>
      </w:pPr>
      <w:rPr>
        <w:rFonts w:ascii="Wingdings" w:hAnsi="Wingdings" w:hint="default"/>
      </w:rPr>
    </w:lvl>
  </w:abstractNum>
  <w:abstractNum w:abstractNumId="10" w15:restartNumberingAfterBreak="0">
    <w:nsid w:val="11077EEF"/>
    <w:multiLevelType w:val="hybridMultilevel"/>
    <w:tmpl w:val="7452FF08"/>
    <w:lvl w:ilvl="0" w:tplc="04160013">
      <w:start w:val="1"/>
      <w:numFmt w:val="upperRoman"/>
      <w:lvlText w:val="%1."/>
      <w:lvlJc w:val="righ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4ABF5EF"/>
    <w:multiLevelType w:val="hybridMultilevel"/>
    <w:tmpl w:val="FFFFFFFF"/>
    <w:lvl w:ilvl="0" w:tplc="FFFFFFFF">
      <w:start w:val="1"/>
      <w:numFmt w:val="decimal"/>
      <w:lvlText w:val="%1."/>
      <w:lvlJc w:val="left"/>
      <w:pPr>
        <w:ind w:left="720" w:hanging="360"/>
      </w:pPr>
    </w:lvl>
    <w:lvl w:ilvl="1" w:tplc="F15870E4">
      <w:start w:val="1"/>
      <w:numFmt w:val="lowerLetter"/>
      <w:lvlText w:val="%2."/>
      <w:lvlJc w:val="left"/>
      <w:pPr>
        <w:ind w:left="1440" w:hanging="360"/>
      </w:pPr>
    </w:lvl>
    <w:lvl w:ilvl="2" w:tplc="3AB80C56">
      <w:start w:val="1"/>
      <w:numFmt w:val="lowerRoman"/>
      <w:lvlText w:val="%3."/>
      <w:lvlJc w:val="right"/>
      <w:pPr>
        <w:ind w:left="2160" w:hanging="180"/>
      </w:pPr>
    </w:lvl>
    <w:lvl w:ilvl="3" w:tplc="8110D768">
      <w:start w:val="1"/>
      <w:numFmt w:val="decimal"/>
      <w:lvlText w:val="%4."/>
      <w:lvlJc w:val="left"/>
      <w:pPr>
        <w:ind w:left="2880" w:hanging="360"/>
      </w:pPr>
    </w:lvl>
    <w:lvl w:ilvl="4" w:tplc="465481C2">
      <w:start w:val="1"/>
      <w:numFmt w:val="lowerLetter"/>
      <w:lvlText w:val="%5."/>
      <w:lvlJc w:val="left"/>
      <w:pPr>
        <w:ind w:left="3600" w:hanging="360"/>
      </w:pPr>
    </w:lvl>
    <w:lvl w:ilvl="5" w:tplc="747069CA">
      <w:start w:val="1"/>
      <w:numFmt w:val="lowerRoman"/>
      <w:lvlText w:val="%6."/>
      <w:lvlJc w:val="right"/>
      <w:pPr>
        <w:ind w:left="4320" w:hanging="180"/>
      </w:pPr>
    </w:lvl>
    <w:lvl w:ilvl="6" w:tplc="C28897DE">
      <w:start w:val="1"/>
      <w:numFmt w:val="decimal"/>
      <w:lvlText w:val="%7."/>
      <w:lvlJc w:val="left"/>
      <w:pPr>
        <w:ind w:left="5040" w:hanging="360"/>
      </w:pPr>
    </w:lvl>
    <w:lvl w:ilvl="7" w:tplc="A86CE6F8">
      <w:start w:val="1"/>
      <w:numFmt w:val="lowerLetter"/>
      <w:lvlText w:val="%8."/>
      <w:lvlJc w:val="left"/>
      <w:pPr>
        <w:ind w:left="5760" w:hanging="360"/>
      </w:pPr>
    </w:lvl>
    <w:lvl w:ilvl="8" w:tplc="62BC5A00">
      <w:start w:val="1"/>
      <w:numFmt w:val="lowerRoman"/>
      <w:lvlText w:val="%9."/>
      <w:lvlJc w:val="right"/>
      <w:pPr>
        <w:ind w:left="6480" w:hanging="180"/>
      </w:pPr>
    </w:lvl>
  </w:abstractNum>
  <w:abstractNum w:abstractNumId="12" w15:restartNumberingAfterBreak="0">
    <w:nsid w:val="1581200D"/>
    <w:multiLevelType w:val="hybridMultilevel"/>
    <w:tmpl w:val="71C28F98"/>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3" w15:restartNumberingAfterBreak="0">
    <w:nsid w:val="1F5531B4"/>
    <w:multiLevelType w:val="hybridMultilevel"/>
    <w:tmpl w:val="25021F60"/>
    <w:lvl w:ilvl="0" w:tplc="CBE6D64E">
      <w:start w:val="1"/>
      <w:numFmt w:val="decimal"/>
      <w:lvlText w:val="3.1.%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15:restartNumberingAfterBreak="0">
    <w:nsid w:val="1FD43EAB"/>
    <w:multiLevelType w:val="hybridMultilevel"/>
    <w:tmpl w:val="A8288FB4"/>
    <w:lvl w:ilvl="0" w:tplc="0416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2C2F3CC7"/>
    <w:multiLevelType w:val="hybridMultilevel"/>
    <w:tmpl w:val="D1740CA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2D4E4DE4"/>
    <w:multiLevelType w:val="hybridMultilevel"/>
    <w:tmpl w:val="C2387426"/>
    <w:lvl w:ilvl="0" w:tplc="04160017">
      <w:start w:val="1"/>
      <w:numFmt w:val="lowerLetter"/>
      <w:lvlText w:val="%1)"/>
      <w:lvlJc w:val="left"/>
      <w:pPr>
        <w:ind w:left="1512" w:hanging="360"/>
      </w:pPr>
    </w:lvl>
    <w:lvl w:ilvl="1" w:tplc="04160019">
      <w:start w:val="1"/>
      <w:numFmt w:val="lowerLetter"/>
      <w:lvlText w:val="%2."/>
      <w:lvlJc w:val="left"/>
      <w:pPr>
        <w:ind w:left="2232" w:hanging="360"/>
      </w:pPr>
    </w:lvl>
    <w:lvl w:ilvl="2" w:tplc="0416001B" w:tentative="1">
      <w:start w:val="1"/>
      <w:numFmt w:val="lowerRoman"/>
      <w:lvlText w:val="%3."/>
      <w:lvlJc w:val="right"/>
      <w:pPr>
        <w:ind w:left="2952" w:hanging="180"/>
      </w:pPr>
    </w:lvl>
    <w:lvl w:ilvl="3" w:tplc="0416000F" w:tentative="1">
      <w:start w:val="1"/>
      <w:numFmt w:val="decimal"/>
      <w:lvlText w:val="%4."/>
      <w:lvlJc w:val="left"/>
      <w:pPr>
        <w:ind w:left="3672" w:hanging="360"/>
      </w:pPr>
    </w:lvl>
    <w:lvl w:ilvl="4" w:tplc="04160019" w:tentative="1">
      <w:start w:val="1"/>
      <w:numFmt w:val="lowerLetter"/>
      <w:lvlText w:val="%5."/>
      <w:lvlJc w:val="left"/>
      <w:pPr>
        <w:ind w:left="4392" w:hanging="360"/>
      </w:pPr>
    </w:lvl>
    <w:lvl w:ilvl="5" w:tplc="0416001B" w:tentative="1">
      <w:start w:val="1"/>
      <w:numFmt w:val="lowerRoman"/>
      <w:lvlText w:val="%6."/>
      <w:lvlJc w:val="right"/>
      <w:pPr>
        <w:ind w:left="5112" w:hanging="180"/>
      </w:pPr>
    </w:lvl>
    <w:lvl w:ilvl="6" w:tplc="0416000F" w:tentative="1">
      <w:start w:val="1"/>
      <w:numFmt w:val="decimal"/>
      <w:lvlText w:val="%7."/>
      <w:lvlJc w:val="left"/>
      <w:pPr>
        <w:ind w:left="5832" w:hanging="360"/>
      </w:pPr>
    </w:lvl>
    <w:lvl w:ilvl="7" w:tplc="04160019" w:tentative="1">
      <w:start w:val="1"/>
      <w:numFmt w:val="lowerLetter"/>
      <w:lvlText w:val="%8."/>
      <w:lvlJc w:val="left"/>
      <w:pPr>
        <w:ind w:left="6552" w:hanging="360"/>
      </w:pPr>
    </w:lvl>
    <w:lvl w:ilvl="8" w:tplc="0416001B" w:tentative="1">
      <w:start w:val="1"/>
      <w:numFmt w:val="lowerRoman"/>
      <w:lvlText w:val="%9."/>
      <w:lvlJc w:val="right"/>
      <w:pPr>
        <w:ind w:left="7272" w:hanging="180"/>
      </w:pPr>
    </w:lvl>
  </w:abstractNum>
  <w:abstractNum w:abstractNumId="17" w15:restartNumberingAfterBreak="0">
    <w:nsid w:val="33B31A04"/>
    <w:multiLevelType w:val="hybridMultilevel"/>
    <w:tmpl w:val="7452FF08"/>
    <w:lvl w:ilvl="0" w:tplc="FFFFFFFF">
      <w:start w:val="1"/>
      <w:numFmt w:val="upperRoman"/>
      <w:lvlText w:val="%1."/>
      <w:lvlJc w:val="righ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3450161A"/>
    <w:multiLevelType w:val="hybridMultilevel"/>
    <w:tmpl w:val="437E9D4A"/>
    <w:lvl w:ilvl="0" w:tplc="83DC3886">
      <w:start w:val="1"/>
      <w:numFmt w:val="decimal"/>
      <w:lvlText w:val="9.%1."/>
      <w:lvlJc w:val="left"/>
      <w:pPr>
        <w:ind w:left="1440" w:hanging="360"/>
      </w:pPr>
      <w:rPr>
        <w:rFonts w:hint="default"/>
        <w:b w:val="0"/>
        <w:bCs/>
      </w:r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9" w15:restartNumberingAfterBreak="0">
    <w:nsid w:val="3656B5E9"/>
    <w:multiLevelType w:val="hybridMultilevel"/>
    <w:tmpl w:val="FFFFFFFF"/>
    <w:lvl w:ilvl="0" w:tplc="2B780FD0">
      <w:start w:val="1"/>
      <w:numFmt w:val="bullet"/>
      <w:lvlText w:val=""/>
      <w:lvlJc w:val="left"/>
      <w:pPr>
        <w:ind w:left="720" w:hanging="360"/>
      </w:pPr>
      <w:rPr>
        <w:rFonts w:ascii="Symbol" w:hAnsi="Symbol" w:hint="default"/>
      </w:rPr>
    </w:lvl>
    <w:lvl w:ilvl="1" w:tplc="0D328BF2">
      <w:start w:val="1"/>
      <w:numFmt w:val="bullet"/>
      <w:lvlText w:val="o"/>
      <w:lvlJc w:val="left"/>
      <w:pPr>
        <w:ind w:left="1440" w:hanging="360"/>
      </w:pPr>
      <w:rPr>
        <w:rFonts w:ascii="Courier New" w:hAnsi="Courier New" w:hint="default"/>
      </w:rPr>
    </w:lvl>
    <w:lvl w:ilvl="2" w:tplc="4EFA41DE">
      <w:start w:val="1"/>
      <w:numFmt w:val="bullet"/>
      <w:lvlText w:val=""/>
      <w:lvlJc w:val="left"/>
      <w:pPr>
        <w:ind w:left="2160" w:hanging="360"/>
      </w:pPr>
      <w:rPr>
        <w:rFonts w:ascii="Wingdings" w:hAnsi="Wingdings" w:hint="default"/>
      </w:rPr>
    </w:lvl>
    <w:lvl w:ilvl="3" w:tplc="305469EE">
      <w:start w:val="1"/>
      <w:numFmt w:val="bullet"/>
      <w:lvlText w:val=""/>
      <w:lvlJc w:val="left"/>
      <w:pPr>
        <w:ind w:left="2880" w:hanging="360"/>
      </w:pPr>
      <w:rPr>
        <w:rFonts w:ascii="Symbol" w:hAnsi="Symbol" w:hint="default"/>
      </w:rPr>
    </w:lvl>
    <w:lvl w:ilvl="4" w:tplc="34889AD6">
      <w:start w:val="1"/>
      <w:numFmt w:val="bullet"/>
      <w:lvlText w:val="o"/>
      <w:lvlJc w:val="left"/>
      <w:pPr>
        <w:ind w:left="3600" w:hanging="360"/>
      </w:pPr>
      <w:rPr>
        <w:rFonts w:ascii="Courier New" w:hAnsi="Courier New" w:hint="default"/>
      </w:rPr>
    </w:lvl>
    <w:lvl w:ilvl="5" w:tplc="8494A998">
      <w:start w:val="1"/>
      <w:numFmt w:val="bullet"/>
      <w:lvlText w:val=""/>
      <w:lvlJc w:val="left"/>
      <w:pPr>
        <w:ind w:left="4320" w:hanging="360"/>
      </w:pPr>
      <w:rPr>
        <w:rFonts w:ascii="Wingdings" w:hAnsi="Wingdings" w:hint="default"/>
      </w:rPr>
    </w:lvl>
    <w:lvl w:ilvl="6" w:tplc="CDF4C096">
      <w:start w:val="1"/>
      <w:numFmt w:val="bullet"/>
      <w:lvlText w:val=""/>
      <w:lvlJc w:val="left"/>
      <w:pPr>
        <w:ind w:left="5040" w:hanging="360"/>
      </w:pPr>
      <w:rPr>
        <w:rFonts w:ascii="Symbol" w:hAnsi="Symbol" w:hint="default"/>
      </w:rPr>
    </w:lvl>
    <w:lvl w:ilvl="7" w:tplc="B7B4E5D2">
      <w:start w:val="1"/>
      <w:numFmt w:val="bullet"/>
      <w:lvlText w:val="o"/>
      <w:lvlJc w:val="left"/>
      <w:pPr>
        <w:ind w:left="5760" w:hanging="360"/>
      </w:pPr>
      <w:rPr>
        <w:rFonts w:ascii="Courier New" w:hAnsi="Courier New" w:hint="default"/>
      </w:rPr>
    </w:lvl>
    <w:lvl w:ilvl="8" w:tplc="40BA9618">
      <w:start w:val="1"/>
      <w:numFmt w:val="bullet"/>
      <w:lvlText w:val=""/>
      <w:lvlJc w:val="left"/>
      <w:pPr>
        <w:ind w:left="6480" w:hanging="360"/>
      </w:pPr>
      <w:rPr>
        <w:rFonts w:ascii="Wingdings" w:hAnsi="Wingdings" w:hint="default"/>
      </w:rPr>
    </w:lvl>
  </w:abstractNum>
  <w:abstractNum w:abstractNumId="20" w15:restartNumberingAfterBreak="0">
    <w:nsid w:val="39410269"/>
    <w:multiLevelType w:val="hybridMultilevel"/>
    <w:tmpl w:val="FFFFFFFF"/>
    <w:lvl w:ilvl="0" w:tplc="84E83962">
      <w:start w:val="1"/>
      <w:numFmt w:val="decimal"/>
      <w:lvlText w:val="%1."/>
      <w:lvlJc w:val="left"/>
      <w:pPr>
        <w:ind w:left="720" w:hanging="360"/>
      </w:pPr>
    </w:lvl>
    <w:lvl w:ilvl="1" w:tplc="C9A2FEC4">
      <w:start w:val="1"/>
      <w:numFmt w:val="lowerLetter"/>
      <w:lvlText w:val="%2."/>
      <w:lvlJc w:val="left"/>
      <w:pPr>
        <w:ind w:left="1440" w:hanging="360"/>
      </w:pPr>
    </w:lvl>
    <w:lvl w:ilvl="2" w:tplc="4E78CC6C">
      <w:start w:val="1"/>
      <w:numFmt w:val="lowerRoman"/>
      <w:lvlText w:val="%3."/>
      <w:lvlJc w:val="right"/>
      <w:pPr>
        <w:ind w:left="2160" w:hanging="180"/>
      </w:pPr>
    </w:lvl>
    <w:lvl w:ilvl="3" w:tplc="01764D76">
      <w:start w:val="1"/>
      <w:numFmt w:val="decimal"/>
      <w:lvlText w:val="%4."/>
      <w:lvlJc w:val="left"/>
      <w:pPr>
        <w:ind w:left="2880" w:hanging="360"/>
      </w:pPr>
    </w:lvl>
    <w:lvl w:ilvl="4" w:tplc="104ECCCA">
      <w:start w:val="1"/>
      <w:numFmt w:val="lowerLetter"/>
      <w:lvlText w:val="%5."/>
      <w:lvlJc w:val="left"/>
      <w:pPr>
        <w:ind w:left="3600" w:hanging="360"/>
      </w:pPr>
    </w:lvl>
    <w:lvl w:ilvl="5" w:tplc="DFC08356">
      <w:start w:val="1"/>
      <w:numFmt w:val="lowerRoman"/>
      <w:lvlText w:val="%6."/>
      <w:lvlJc w:val="right"/>
      <w:pPr>
        <w:ind w:left="4320" w:hanging="180"/>
      </w:pPr>
    </w:lvl>
    <w:lvl w:ilvl="6" w:tplc="18EC6EEA">
      <w:start w:val="1"/>
      <w:numFmt w:val="decimal"/>
      <w:lvlText w:val="%7."/>
      <w:lvlJc w:val="left"/>
      <w:pPr>
        <w:ind w:left="5040" w:hanging="360"/>
      </w:pPr>
    </w:lvl>
    <w:lvl w:ilvl="7" w:tplc="955C6FD0">
      <w:start w:val="1"/>
      <w:numFmt w:val="lowerLetter"/>
      <w:lvlText w:val="%8."/>
      <w:lvlJc w:val="left"/>
      <w:pPr>
        <w:ind w:left="5760" w:hanging="360"/>
      </w:pPr>
    </w:lvl>
    <w:lvl w:ilvl="8" w:tplc="137E1062">
      <w:start w:val="1"/>
      <w:numFmt w:val="lowerRoman"/>
      <w:lvlText w:val="%9."/>
      <w:lvlJc w:val="right"/>
      <w:pPr>
        <w:ind w:left="6480" w:hanging="180"/>
      </w:pPr>
    </w:lvl>
  </w:abstractNum>
  <w:abstractNum w:abstractNumId="21" w15:restartNumberingAfterBreak="0">
    <w:nsid w:val="3C13579D"/>
    <w:multiLevelType w:val="hybridMultilevel"/>
    <w:tmpl w:val="EFAAEBA8"/>
    <w:lvl w:ilvl="0" w:tplc="2C86578E">
      <w:start w:val="1"/>
      <w:numFmt w:val="lowerLetter"/>
      <w:lvlText w:val="%1)"/>
      <w:lvlJc w:val="left"/>
      <w:pPr>
        <w:ind w:left="720" w:hanging="360"/>
      </w:pPr>
    </w:lvl>
    <w:lvl w:ilvl="1" w:tplc="49243808">
      <w:start w:val="1"/>
      <w:numFmt w:val="lowerLetter"/>
      <w:lvlText w:val="%2)"/>
      <w:lvlJc w:val="left"/>
      <w:pPr>
        <w:ind w:left="720" w:hanging="360"/>
      </w:pPr>
    </w:lvl>
    <w:lvl w:ilvl="2" w:tplc="ED5ED0BE">
      <w:start w:val="1"/>
      <w:numFmt w:val="lowerLetter"/>
      <w:lvlText w:val="%3)"/>
      <w:lvlJc w:val="left"/>
      <w:pPr>
        <w:ind w:left="720" w:hanging="360"/>
      </w:pPr>
    </w:lvl>
    <w:lvl w:ilvl="3" w:tplc="81BC973E">
      <w:start w:val="1"/>
      <w:numFmt w:val="lowerLetter"/>
      <w:lvlText w:val="%4)"/>
      <w:lvlJc w:val="left"/>
      <w:pPr>
        <w:ind w:left="720" w:hanging="360"/>
      </w:pPr>
    </w:lvl>
    <w:lvl w:ilvl="4" w:tplc="BF664DB6">
      <w:start w:val="1"/>
      <w:numFmt w:val="lowerLetter"/>
      <w:lvlText w:val="%5)"/>
      <w:lvlJc w:val="left"/>
      <w:pPr>
        <w:ind w:left="720" w:hanging="360"/>
      </w:pPr>
    </w:lvl>
    <w:lvl w:ilvl="5" w:tplc="AF4C9866">
      <w:start w:val="1"/>
      <w:numFmt w:val="lowerLetter"/>
      <w:lvlText w:val="%6)"/>
      <w:lvlJc w:val="left"/>
      <w:pPr>
        <w:ind w:left="720" w:hanging="360"/>
      </w:pPr>
    </w:lvl>
    <w:lvl w:ilvl="6" w:tplc="0EB450EC">
      <w:start w:val="1"/>
      <w:numFmt w:val="lowerLetter"/>
      <w:lvlText w:val="%7)"/>
      <w:lvlJc w:val="left"/>
      <w:pPr>
        <w:ind w:left="720" w:hanging="360"/>
      </w:pPr>
    </w:lvl>
    <w:lvl w:ilvl="7" w:tplc="D206F1B6">
      <w:start w:val="1"/>
      <w:numFmt w:val="lowerLetter"/>
      <w:lvlText w:val="%8)"/>
      <w:lvlJc w:val="left"/>
      <w:pPr>
        <w:ind w:left="720" w:hanging="360"/>
      </w:pPr>
    </w:lvl>
    <w:lvl w:ilvl="8" w:tplc="9A5C2232">
      <w:start w:val="1"/>
      <w:numFmt w:val="lowerLetter"/>
      <w:lvlText w:val="%9)"/>
      <w:lvlJc w:val="left"/>
      <w:pPr>
        <w:ind w:left="720" w:hanging="360"/>
      </w:pPr>
    </w:lvl>
  </w:abstractNum>
  <w:abstractNum w:abstractNumId="22" w15:restartNumberingAfterBreak="0">
    <w:nsid w:val="3D1E9B7C"/>
    <w:multiLevelType w:val="hybridMultilevel"/>
    <w:tmpl w:val="FFFFFFFF"/>
    <w:lvl w:ilvl="0" w:tplc="BD82B71C">
      <w:start w:val="1"/>
      <w:numFmt w:val="bullet"/>
      <w:lvlText w:val="-"/>
      <w:lvlJc w:val="left"/>
      <w:pPr>
        <w:ind w:left="1287" w:hanging="360"/>
      </w:pPr>
      <w:rPr>
        <w:rFonts w:ascii="Aptos" w:hAnsi="Aptos" w:hint="default"/>
      </w:rPr>
    </w:lvl>
    <w:lvl w:ilvl="1" w:tplc="4B824E1E">
      <w:start w:val="1"/>
      <w:numFmt w:val="bullet"/>
      <w:lvlText w:val="o"/>
      <w:lvlJc w:val="left"/>
      <w:pPr>
        <w:ind w:left="2007" w:hanging="360"/>
      </w:pPr>
      <w:rPr>
        <w:rFonts w:ascii="Courier New" w:hAnsi="Courier New" w:hint="default"/>
      </w:rPr>
    </w:lvl>
    <w:lvl w:ilvl="2" w:tplc="6CB2428A">
      <w:start w:val="1"/>
      <w:numFmt w:val="bullet"/>
      <w:lvlText w:val=""/>
      <w:lvlJc w:val="left"/>
      <w:pPr>
        <w:ind w:left="2727" w:hanging="360"/>
      </w:pPr>
      <w:rPr>
        <w:rFonts w:ascii="Wingdings" w:hAnsi="Wingdings" w:hint="default"/>
      </w:rPr>
    </w:lvl>
    <w:lvl w:ilvl="3" w:tplc="29ECC1EA">
      <w:start w:val="1"/>
      <w:numFmt w:val="bullet"/>
      <w:lvlText w:val=""/>
      <w:lvlJc w:val="left"/>
      <w:pPr>
        <w:ind w:left="3447" w:hanging="360"/>
      </w:pPr>
      <w:rPr>
        <w:rFonts w:ascii="Symbol" w:hAnsi="Symbol" w:hint="default"/>
      </w:rPr>
    </w:lvl>
    <w:lvl w:ilvl="4" w:tplc="B2D63F12">
      <w:start w:val="1"/>
      <w:numFmt w:val="bullet"/>
      <w:lvlText w:val="o"/>
      <w:lvlJc w:val="left"/>
      <w:pPr>
        <w:ind w:left="4167" w:hanging="360"/>
      </w:pPr>
      <w:rPr>
        <w:rFonts w:ascii="Courier New" w:hAnsi="Courier New" w:hint="default"/>
      </w:rPr>
    </w:lvl>
    <w:lvl w:ilvl="5" w:tplc="E068A352">
      <w:start w:val="1"/>
      <w:numFmt w:val="bullet"/>
      <w:lvlText w:val=""/>
      <w:lvlJc w:val="left"/>
      <w:pPr>
        <w:ind w:left="4887" w:hanging="360"/>
      </w:pPr>
      <w:rPr>
        <w:rFonts w:ascii="Wingdings" w:hAnsi="Wingdings" w:hint="default"/>
      </w:rPr>
    </w:lvl>
    <w:lvl w:ilvl="6" w:tplc="154AF588">
      <w:start w:val="1"/>
      <w:numFmt w:val="bullet"/>
      <w:lvlText w:val=""/>
      <w:lvlJc w:val="left"/>
      <w:pPr>
        <w:ind w:left="5607" w:hanging="360"/>
      </w:pPr>
      <w:rPr>
        <w:rFonts w:ascii="Symbol" w:hAnsi="Symbol" w:hint="default"/>
      </w:rPr>
    </w:lvl>
    <w:lvl w:ilvl="7" w:tplc="1E1EBB46">
      <w:start w:val="1"/>
      <w:numFmt w:val="bullet"/>
      <w:lvlText w:val="o"/>
      <w:lvlJc w:val="left"/>
      <w:pPr>
        <w:ind w:left="6327" w:hanging="360"/>
      </w:pPr>
      <w:rPr>
        <w:rFonts w:ascii="Courier New" w:hAnsi="Courier New" w:hint="default"/>
      </w:rPr>
    </w:lvl>
    <w:lvl w:ilvl="8" w:tplc="FBEAD72E">
      <w:start w:val="1"/>
      <w:numFmt w:val="bullet"/>
      <w:lvlText w:val=""/>
      <w:lvlJc w:val="left"/>
      <w:pPr>
        <w:ind w:left="7047" w:hanging="360"/>
      </w:pPr>
      <w:rPr>
        <w:rFonts w:ascii="Wingdings" w:hAnsi="Wingdings" w:hint="default"/>
      </w:rPr>
    </w:lvl>
  </w:abstractNum>
  <w:abstractNum w:abstractNumId="23" w15:restartNumberingAfterBreak="0">
    <w:nsid w:val="40FB301E"/>
    <w:multiLevelType w:val="hybridMultilevel"/>
    <w:tmpl w:val="C088B80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3A42D39"/>
    <w:multiLevelType w:val="hybridMultilevel"/>
    <w:tmpl w:val="2DB8327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5CE2DF1"/>
    <w:multiLevelType w:val="hybridMultilevel"/>
    <w:tmpl w:val="5A4A28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BDD1240"/>
    <w:multiLevelType w:val="hybridMultilevel"/>
    <w:tmpl w:val="A720F2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C0519FA"/>
    <w:multiLevelType w:val="multilevel"/>
    <w:tmpl w:val="966C2EAA"/>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4DB738EF"/>
    <w:multiLevelType w:val="hybridMultilevel"/>
    <w:tmpl w:val="90BCE870"/>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F856CE"/>
    <w:multiLevelType w:val="hybridMultilevel"/>
    <w:tmpl w:val="AA5E67DE"/>
    <w:lvl w:ilvl="0" w:tplc="462E9FEC">
      <w:start w:val="1"/>
      <w:numFmt w:val="decimal"/>
      <w:lvlText w:val="%1."/>
      <w:lvlJc w:val="left"/>
      <w:pPr>
        <w:ind w:left="1440" w:hanging="360"/>
      </w:pPr>
    </w:lvl>
    <w:lvl w:ilvl="1" w:tplc="CA80149A">
      <w:start w:val="1"/>
      <w:numFmt w:val="decimal"/>
      <w:lvlText w:val="%2."/>
      <w:lvlJc w:val="left"/>
      <w:pPr>
        <w:ind w:left="1440" w:hanging="360"/>
      </w:pPr>
    </w:lvl>
    <w:lvl w:ilvl="2" w:tplc="BDCCE08C">
      <w:start w:val="1"/>
      <w:numFmt w:val="decimal"/>
      <w:lvlText w:val="%3."/>
      <w:lvlJc w:val="left"/>
      <w:pPr>
        <w:ind w:left="1440" w:hanging="360"/>
      </w:pPr>
    </w:lvl>
    <w:lvl w:ilvl="3" w:tplc="135E5B24">
      <w:start w:val="1"/>
      <w:numFmt w:val="decimal"/>
      <w:lvlText w:val="%4."/>
      <w:lvlJc w:val="left"/>
      <w:pPr>
        <w:ind w:left="1440" w:hanging="360"/>
      </w:pPr>
    </w:lvl>
    <w:lvl w:ilvl="4" w:tplc="F8FA30F2">
      <w:start w:val="1"/>
      <w:numFmt w:val="decimal"/>
      <w:lvlText w:val="%5."/>
      <w:lvlJc w:val="left"/>
      <w:pPr>
        <w:ind w:left="1440" w:hanging="360"/>
      </w:pPr>
    </w:lvl>
    <w:lvl w:ilvl="5" w:tplc="3084B628">
      <w:start w:val="1"/>
      <w:numFmt w:val="decimal"/>
      <w:lvlText w:val="%6."/>
      <w:lvlJc w:val="left"/>
      <w:pPr>
        <w:ind w:left="1440" w:hanging="360"/>
      </w:pPr>
    </w:lvl>
    <w:lvl w:ilvl="6" w:tplc="BAE460C2">
      <w:start w:val="1"/>
      <w:numFmt w:val="decimal"/>
      <w:lvlText w:val="%7."/>
      <w:lvlJc w:val="left"/>
      <w:pPr>
        <w:ind w:left="1440" w:hanging="360"/>
      </w:pPr>
    </w:lvl>
    <w:lvl w:ilvl="7" w:tplc="874CD00C">
      <w:start w:val="1"/>
      <w:numFmt w:val="decimal"/>
      <w:lvlText w:val="%8."/>
      <w:lvlJc w:val="left"/>
      <w:pPr>
        <w:ind w:left="1440" w:hanging="360"/>
      </w:pPr>
    </w:lvl>
    <w:lvl w:ilvl="8" w:tplc="D916E168">
      <w:start w:val="1"/>
      <w:numFmt w:val="decimal"/>
      <w:lvlText w:val="%9."/>
      <w:lvlJc w:val="left"/>
      <w:pPr>
        <w:ind w:left="1440" w:hanging="360"/>
      </w:pPr>
    </w:lvl>
  </w:abstractNum>
  <w:abstractNum w:abstractNumId="30" w15:restartNumberingAfterBreak="0">
    <w:nsid w:val="4F4A4FE9"/>
    <w:multiLevelType w:val="hybridMultilevel"/>
    <w:tmpl w:val="FFFFFFFF"/>
    <w:lvl w:ilvl="0" w:tplc="8CF883D0">
      <w:start w:val="1"/>
      <w:numFmt w:val="bullet"/>
      <w:lvlText w:val="-"/>
      <w:lvlJc w:val="left"/>
      <w:pPr>
        <w:ind w:left="1287" w:hanging="360"/>
      </w:pPr>
      <w:rPr>
        <w:rFonts w:ascii="Aptos" w:hAnsi="Aptos" w:hint="default"/>
      </w:rPr>
    </w:lvl>
    <w:lvl w:ilvl="1" w:tplc="522253FE">
      <w:start w:val="1"/>
      <w:numFmt w:val="bullet"/>
      <w:lvlText w:val="o"/>
      <w:lvlJc w:val="left"/>
      <w:pPr>
        <w:ind w:left="2007" w:hanging="360"/>
      </w:pPr>
      <w:rPr>
        <w:rFonts w:ascii="Courier New" w:hAnsi="Courier New" w:hint="default"/>
      </w:rPr>
    </w:lvl>
    <w:lvl w:ilvl="2" w:tplc="A12A38DA">
      <w:start w:val="1"/>
      <w:numFmt w:val="bullet"/>
      <w:lvlText w:val=""/>
      <w:lvlJc w:val="left"/>
      <w:pPr>
        <w:ind w:left="2727" w:hanging="360"/>
      </w:pPr>
      <w:rPr>
        <w:rFonts w:ascii="Wingdings" w:hAnsi="Wingdings" w:hint="default"/>
      </w:rPr>
    </w:lvl>
    <w:lvl w:ilvl="3" w:tplc="802E03A2">
      <w:start w:val="1"/>
      <w:numFmt w:val="bullet"/>
      <w:lvlText w:val=""/>
      <w:lvlJc w:val="left"/>
      <w:pPr>
        <w:ind w:left="3447" w:hanging="360"/>
      </w:pPr>
      <w:rPr>
        <w:rFonts w:ascii="Symbol" w:hAnsi="Symbol" w:hint="default"/>
      </w:rPr>
    </w:lvl>
    <w:lvl w:ilvl="4" w:tplc="AAEA590E">
      <w:start w:val="1"/>
      <w:numFmt w:val="bullet"/>
      <w:lvlText w:val="o"/>
      <w:lvlJc w:val="left"/>
      <w:pPr>
        <w:ind w:left="4167" w:hanging="360"/>
      </w:pPr>
      <w:rPr>
        <w:rFonts w:ascii="Courier New" w:hAnsi="Courier New" w:hint="default"/>
      </w:rPr>
    </w:lvl>
    <w:lvl w:ilvl="5" w:tplc="E67A7DAE">
      <w:start w:val="1"/>
      <w:numFmt w:val="bullet"/>
      <w:lvlText w:val=""/>
      <w:lvlJc w:val="left"/>
      <w:pPr>
        <w:ind w:left="4887" w:hanging="360"/>
      </w:pPr>
      <w:rPr>
        <w:rFonts w:ascii="Wingdings" w:hAnsi="Wingdings" w:hint="default"/>
      </w:rPr>
    </w:lvl>
    <w:lvl w:ilvl="6" w:tplc="08388FFC">
      <w:start w:val="1"/>
      <w:numFmt w:val="bullet"/>
      <w:lvlText w:val=""/>
      <w:lvlJc w:val="left"/>
      <w:pPr>
        <w:ind w:left="5607" w:hanging="360"/>
      </w:pPr>
      <w:rPr>
        <w:rFonts w:ascii="Symbol" w:hAnsi="Symbol" w:hint="default"/>
      </w:rPr>
    </w:lvl>
    <w:lvl w:ilvl="7" w:tplc="3A6A7E1E">
      <w:start w:val="1"/>
      <w:numFmt w:val="bullet"/>
      <w:lvlText w:val="o"/>
      <w:lvlJc w:val="left"/>
      <w:pPr>
        <w:ind w:left="6327" w:hanging="360"/>
      </w:pPr>
      <w:rPr>
        <w:rFonts w:ascii="Courier New" w:hAnsi="Courier New" w:hint="default"/>
      </w:rPr>
    </w:lvl>
    <w:lvl w:ilvl="8" w:tplc="AEEC35B0">
      <w:start w:val="1"/>
      <w:numFmt w:val="bullet"/>
      <w:lvlText w:val=""/>
      <w:lvlJc w:val="left"/>
      <w:pPr>
        <w:ind w:left="7047" w:hanging="360"/>
      </w:pPr>
      <w:rPr>
        <w:rFonts w:ascii="Wingdings" w:hAnsi="Wingdings" w:hint="default"/>
      </w:rPr>
    </w:lvl>
  </w:abstractNum>
  <w:abstractNum w:abstractNumId="31" w15:restartNumberingAfterBreak="0">
    <w:nsid w:val="5162AC6D"/>
    <w:multiLevelType w:val="hybridMultilevel"/>
    <w:tmpl w:val="FFFFFFFF"/>
    <w:lvl w:ilvl="0" w:tplc="C644B6B0">
      <w:start w:val="1"/>
      <w:numFmt w:val="bullet"/>
      <w:lvlText w:val="-"/>
      <w:lvlJc w:val="left"/>
      <w:pPr>
        <w:ind w:left="1287" w:hanging="360"/>
      </w:pPr>
      <w:rPr>
        <w:rFonts w:ascii="Aptos" w:hAnsi="Aptos" w:hint="default"/>
      </w:rPr>
    </w:lvl>
    <w:lvl w:ilvl="1" w:tplc="FD36BAC6">
      <w:start w:val="1"/>
      <w:numFmt w:val="bullet"/>
      <w:lvlText w:val="o"/>
      <w:lvlJc w:val="left"/>
      <w:pPr>
        <w:ind w:left="2007" w:hanging="360"/>
      </w:pPr>
      <w:rPr>
        <w:rFonts w:ascii="Courier New" w:hAnsi="Courier New" w:hint="default"/>
      </w:rPr>
    </w:lvl>
    <w:lvl w:ilvl="2" w:tplc="DB363FEC">
      <w:start w:val="1"/>
      <w:numFmt w:val="bullet"/>
      <w:lvlText w:val=""/>
      <w:lvlJc w:val="left"/>
      <w:pPr>
        <w:ind w:left="2727" w:hanging="360"/>
      </w:pPr>
      <w:rPr>
        <w:rFonts w:ascii="Wingdings" w:hAnsi="Wingdings" w:hint="default"/>
      </w:rPr>
    </w:lvl>
    <w:lvl w:ilvl="3" w:tplc="CFE65748">
      <w:start w:val="1"/>
      <w:numFmt w:val="bullet"/>
      <w:lvlText w:val=""/>
      <w:lvlJc w:val="left"/>
      <w:pPr>
        <w:ind w:left="3447" w:hanging="360"/>
      </w:pPr>
      <w:rPr>
        <w:rFonts w:ascii="Symbol" w:hAnsi="Symbol" w:hint="default"/>
      </w:rPr>
    </w:lvl>
    <w:lvl w:ilvl="4" w:tplc="EF761E0E">
      <w:start w:val="1"/>
      <w:numFmt w:val="bullet"/>
      <w:lvlText w:val="o"/>
      <w:lvlJc w:val="left"/>
      <w:pPr>
        <w:ind w:left="4167" w:hanging="360"/>
      </w:pPr>
      <w:rPr>
        <w:rFonts w:ascii="Courier New" w:hAnsi="Courier New" w:hint="default"/>
      </w:rPr>
    </w:lvl>
    <w:lvl w:ilvl="5" w:tplc="71B4665A">
      <w:start w:val="1"/>
      <w:numFmt w:val="bullet"/>
      <w:lvlText w:val=""/>
      <w:lvlJc w:val="left"/>
      <w:pPr>
        <w:ind w:left="4887" w:hanging="360"/>
      </w:pPr>
      <w:rPr>
        <w:rFonts w:ascii="Wingdings" w:hAnsi="Wingdings" w:hint="default"/>
      </w:rPr>
    </w:lvl>
    <w:lvl w:ilvl="6" w:tplc="1610BB6C">
      <w:start w:val="1"/>
      <w:numFmt w:val="bullet"/>
      <w:lvlText w:val=""/>
      <w:lvlJc w:val="left"/>
      <w:pPr>
        <w:ind w:left="5607" w:hanging="360"/>
      </w:pPr>
      <w:rPr>
        <w:rFonts w:ascii="Symbol" w:hAnsi="Symbol" w:hint="default"/>
      </w:rPr>
    </w:lvl>
    <w:lvl w:ilvl="7" w:tplc="A86CD13E">
      <w:start w:val="1"/>
      <w:numFmt w:val="bullet"/>
      <w:lvlText w:val="o"/>
      <w:lvlJc w:val="left"/>
      <w:pPr>
        <w:ind w:left="6327" w:hanging="360"/>
      </w:pPr>
      <w:rPr>
        <w:rFonts w:ascii="Courier New" w:hAnsi="Courier New" w:hint="default"/>
      </w:rPr>
    </w:lvl>
    <w:lvl w:ilvl="8" w:tplc="B8A2A362">
      <w:start w:val="1"/>
      <w:numFmt w:val="bullet"/>
      <w:lvlText w:val=""/>
      <w:lvlJc w:val="left"/>
      <w:pPr>
        <w:ind w:left="7047" w:hanging="360"/>
      </w:pPr>
      <w:rPr>
        <w:rFonts w:ascii="Wingdings" w:hAnsi="Wingdings" w:hint="default"/>
      </w:rPr>
    </w:lvl>
  </w:abstractNum>
  <w:abstractNum w:abstractNumId="32" w15:restartNumberingAfterBreak="0">
    <w:nsid w:val="518A6C75"/>
    <w:multiLevelType w:val="hybridMultilevel"/>
    <w:tmpl w:val="038A3C06"/>
    <w:lvl w:ilvl="0" w:tplc="7A7C4998">
      <w:start w:val="1"/>
      <w:numFmt w:val="decimal"/>
      <w:lvlText w:val="7.%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9624494"/>
    <w:multiLevelType w:val="hybridMultilevel"/>
    <w:tmpl w:val="52804E36"/>
    <w:lvl w:ilvl="0" w:tplc="5C301120">
      <w:start w:val="1"/>
      <w:numFmt w:val="lowerLetter"/>
      <w:lvlText w:val="%1)"/>
      <w:lvlJc w:val="left"/>
      <w:pPr>
        <w:ind w:left="1080" w:hanging="360"/>
      </w:pPr>
      <w:rPr>
        <w:rFonts w:hint="default"/>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15:restartNumberingAfterBreak="0">
    <w:nsid w:val="5D6016A6"/>
    <w:multiLevelType w:val="hybridMultilevel"/>
    <w:tmpl w:val="FFFFFFFF"/>
    <w:lvl w:ilvl="0" w:tplc="35BE053E">
      <w:start w:val="1"/>
      <w:numFmt w:val="bullet"/>
      <w:lvlText w:val="-"/>
      <w:lvlJc w:val="left"/>
      <w:pPr>
        <w:ind w:left="1287" w:hanging="360"/>
      </w:pPr>
      <w:rPr>
        <w:rFonts w:ascii="Aptos" w:hAnsi="Aptos" w:hint="default"/>
      </w:rPr>
    </w:lvl>
    <w:lvl w:ilvl="1" w:tplc="88AEFEB6">
      <w:start w:val="1"/>
      <w:numFmt w:val="bullet"/>
      <w:lvlText w:val="o"/>
      <w:lvlJc w:val="left"/>
      <w:pPr>
        <w:ind w:left="2007" w:hanging="360"/>
      </w:pPr>
      <w:rPr>
        <w:rFonts w:ascii="Courier New" w:hAnsi="Courier New" w:hint="default"/>
      </w:rPr>
    </w:lvl>
    <w:lvl w:ilvl="2" w:tplc="2E3630CE">
      <w:start w:val="1"/>
      <w:numFmt w:val="bullet"/>
      <w:lvlText w:val=""/>
      <w:lvlJc w:val="left"/>
      <w:pPr>
        <w:ind w:left="2727" w:hanging="360"/>
      </w:pPr>
      <w:rPr>
        <w:rFonts w:ascii="Wingdings" w:hAnsi="Wingdings" w:hint="default"/>
      </w:rPr>
    </w:lvl>
    <w:lvl w:ilvl="3" w:tplc="DE5AC2D8">
      <w:start w:val="1"/>
      <w:numFmt w:val="bullet"/>
      <w:lvlText w:val=""/>
      <w:lvlJc w:val="left"/>
      <w:pPr>
        <w:ind w:left="3447" w:hanging="360"/>
      </w:pPr>
      <w:rPr>
        <w:rFonts w:ascii="Symbol" w:hAnsi="Symbol" w:hint="default"/>
      </w:rPr>
    </w:lvl>
    <w:lvl w:ilvl="4" w:tplc="750CC84E">
      <w:start w:val="1"/>
      <w:numFmt w:val="bullet"/>
      <w:lvlText w:val="o"/>
      <w:lvlJc w:val="left"/>
      <w:pPr>
        <w:ind w:left="4167" w:hanging="360"/>
      </w:pPr>
      <w:rPr>
        <w:rFonts w:ascii="Courier New" w:hAnsi="Courier New" w:hint="default"/>
      </w:rPr>
    </w:lvl>
    <w:lvl w:ilvl="5" w:tplc="D60E52B2">
      <w:start w:val="1"/>
      <w:numFmt w:val="bullet"/>
      <w:lvlText w:val=""/>
      <w:lvlJc w:val="left"/>
      <w:pPr>
        <w:ind w:left="4887" w:hanging="360"/>
      </w:pPr>
      <w:rPr>
        <w:rFonts w:ascii="Wingdings" w:hAnsi="Wingdings" w:hint="default"/>
      </w:rPr>
    </w:lvl>
    <w:lvl w:ilvl="6" w:tplc="C7A0C466">
      <w:start w:val="1"/>
      <w:numFmt w:val="bullet"/>
      <w:lvlText w:val=""/>
      <w:lvlJc w:val="left"/>
      <w:pPr>
        <w:ind w:left="5607" w:hanging="360"/>
      </w:pPr>
      <w:rPr>
        <w:rFonts w:ascii="Symbol" w:hAnsi="Symbol" w:hint="default"/>
      </w:rPr>
    </w:lvl>
    <w:lvl w:ilvl="7" w:tplc="FF78628A">
      <w:start w:val="1"/>
      <w:numFmt w:val="bullet"/>
      <w:lvlText w:val="o"/>
      <w:lvlJc w:val="left"/>
      <w:pPr>
        <w:ind w:left="6327" w:hanging="360"/>
      </w:pPr>
      <w:rPr>
        <w:rFonts w:ascii="Courier New" w:hAnsi="Courier New" w:hint="default"/>
      </w:rPr>
    </w:lvl>
    <w:lvl w:ilvl="8" w:tplc="B0145ABA">
      <w:start w:val="1"/>
      <w:numFmt w:val="bullet"/>
      <w:lvlText w:val=""/>
      <w:lvlJc w:val="left"/>
      <w:pPr>
        <w:ind w:left="7047" w:hanging="360"/>
      </w:pPr>
      <w:rPr>
        <w:rFonts w:ascii="Wingdings" w:hAnsi="Wingdings" w:hint="default"/>
      </w:rPr>
    </w:lvl>
  </w:abstractNum>
  <w:abstractNum w:abstractNumId="35" w15:restartNumberingAfterBreak="0">
    <w:nsid w:val="5D9C720A"/>
    <w:multiLevelType w:val="hybridMultilevel"/>
    <w:tmpl w:val="87460AB8"/>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6" w15:restartNumberingAfterBreak="0">
    <w:nsid w:val="604AA566"/>
    <w:multiLevelType w:val="hybridMultilevel"/>
    <w:tmpl w:val="FFFFFFFF"/>
    <w:styleLink w:val="PrInt"/>
    <w:lvl w:ilvl="0" w:tplc="81E6EBD0">
      <w:start w:val="1"/>
      <w:numFmt w:val="bullet"/>
      <w:lvlText w:val=""/>
      <w:lvlJc w:val="left"/>
      <w:pPr>
        <w:ind w:left="720" w:hanging="360"/>
      </w:pPr>
      <w:rPr>
        <w:rFonts w:ascii="Symbol" w:hAnsi="Symbol" w:hint="default"/>
      </w:rPr>
    </w:lvl>
    <w:lvl w:ilvl="1" w:tplc="397836AC">
      <w:start w:val="1"/>
      <w:numFmt w:val="bullet"/>
      <w:lvlText w:val="o"/>
      <w:lvlJc w:val="left"/>
      <w:pPr>
        <w:ind w:left="1440" w:hanging="360"/>
      </w:pPr>
      <w:rPr>
        <w:rFonts w:ascii="Courier New" w:hAnsi="Courier New" w:hint="default"/>
      </w:rPr>
    </w:lvl>
    <w:lvl w:ilvl="2" w:tplc="C0D2BA3C">
      <w:start w:val="1"/>
      <w:numFmt w:val="bullet"/>
      <w:lvlText w:val=""/>
      <w:lvlJc w:val="left"/>
      <w:pPr>
        <w:ind w:left="2160" w:hanging="360"/>
      </w:pPr>
      <w:rPr>
        <w:rFonts w:ascii="Wingdings" w:hAnsi="Wingdings" w:hint="default"/>
      </w:rPr>
    </w:lvl>
    <w:lvl w:ilvl="3" w:tplc="0040E740">
      <w:start w:val="1"/>
      <w:numFmt w:val="bullet"/>
      <w:lvlText w:val=""/>
      <w:lvlJc w:val="left"/>
      <w:pPr>
        <w:ind w:left="2880" w:hanging="360"/>
      </w:pPr>
      <w:rPr>
        <w:rFonts w:ascii="Symbol" w:hAnsi="Symbol" w:hint="default"/>
      </w:rPr>
    </w:lvl>
    <w:lvl w:ilvl="4" w:tplc="141E28E0">
      <w:start w:val="1"/>
      <w:numFmt w:val="bullet"/>
      <w:lvlText w:val="o"/>
      <w:lvlJc w:val="left"/>
      <w:pPr>
        <w:ind w:left="3600" w:hanging="360"/>
      </w:pPr>
      <w:rPr>
        <w:rFonts w:ascii="Courier New" w:hAnsi="Courier New" w:hint="default"/>
      </w:rPr>
    </w:lvl>
    <w:lvl w:ilvl="5" w:tplc="702A560C">
      <w:start w:val="1"/>
      <w:numFmt w:val="bullet"/>
      <w:lvlText w:val=""/>
      <w:lvlJc w:val="left"/>
      <w:pPr>
        <w:ind w:left="4320" w:hanging="360"/>
      </w:pPr>
      <w:rPr>
        <w:rFonts w:ascii="Wingdings" w:hAnsi="Wingdings" w:hint="default"/>
      </w:rPr>
    </w:lvl>
    <w:lvl w:ilvl="6" w:tplc="5B2ADC28">
      <w:start w:val="1"/>
      <w:numFmt w:val="bullet"/>
      <w:lvlText w:val=""/>
      <w:lvlJc w:val="left"/>
      <w:pPr>
        <w:ind w:left="5040" w:hanging="360"/>
      </w:pPr>
      <w:rPr>
        <w:rFonts w:ascii="Symbol" w:hAnsi="Symbol" w:hint="default"/>
      </w:rPr>
    </w:lvl>
    <w:lvl w:ilvl="7" w:tplc="86B8AD64">
      <w:start w:val="1"/>
      <w:numFmt w:val="bullet"/>
      <w:lvlText w:val="o"/>
      <w:lvlJc w:val="left"/>
      <w:pPr>
        <w:ind w:left="5760" w:hanging="360"/>
      </w:pPr>
      <w:rPr>
        <w:rFonts w:ascii="Courier New" w:hAnsi="Courier New" w:hint="default"/>
      </w:rPr>
    </w:lvl>
    <w:lvl w:ilvl="8" w:tplc="7958B580">
      <w:start w:val="1"/>
      <w:numFmt w:val="bullet"/>
      <w:lvlText w:val=""/>
      <w:lvlJc w:val="left"/>
      <w:pPr>
        <w:ind w:left="6480" w:hanging="360"/>
      </w:pPr>
      <w:rPr>
        <w:rFonts w:ascii="Wingdings" w:hAnsi="Wingdings" w:hint="default"/>
      </w:rPr>
    </w:lvl>
  </w:abstractNum>
  <w:abstractNum w:abstractNumId="37" w15:restartNumberingAfterBreak="0">
    <w:nsid w:val="63F87F0E"/>
    <w:multiLevelType w:val="multilevel"/>
    <w:tmpl w:val="03182968"/>
    <w:lvl w:ilvl="0">
      <w:start w:val="8"/>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68FE2021"/>
    <w:multiLevelType w:val="multilevel"/>
    <w:tmpl w:val="7C729E5A"/>
    <w:lvl w:ilvl="0">
      <w:start w:val="10"/>
      <w:numFmt w:val="decimal"/>
      <w:lvlText w:val="%1"/>
      <w:lvlJc w:val="left"/>
      <w:pPr>
        <w:ind w:left="384" w:hanging="384"/>
      </w:pPr>
      <w:rPr>
        <w:rFonts w:hint="default"/>
      </w:rPr>
    </w:lvl>
    <w:lvl w:ilvl="1">
      <w:start w:val="1"/>
      <w:numFmt w:val="decimal"/>
      <w:lvlText w:val="%1.%2"/>
      <w:lvlJc w:val="left"/>
      <w:pPr>
        <w:ind w:left="924" w:hanging="38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695130DC"/>
    <w:multiLevelType w:val="hybridMultilevel"/>
    <w:tmpl w:val="FFFFFFFF"/>
    <w:lvl w:ilvl="0" w:tplc="11960746">
      <w:start w:val="1"/>
      <w:numFmt w:val="decimal"/>
      <w:lvlText w:val="%1."/>
      <w:lvlJc w:val="left"/>
      <w:pPr>
        <w:ind w:left="720" w:hanging="360"/>
      </w:pPr>
    </w:lvl>
    <w:lvl w:ilvl="1" w:tplc="FFFFFFFF">
      <w:start w:val="1"/>
      <w:numFmt w:val="upperRoman"/>
      <w:lvlText w:val="%2."/>
      <w:lvlJc w:val="right"/>
      <w:pPr>
        <w:ind w:left="1440" w:hanging="360"/>
      </w:pPr>
    </w:lvl>
    <w:lvl w:ilvl="2" w:tplc="A448EE72">
      <w:start w:val="1"/>
      <w:numFmt w:val="lowerLetter"/>
      <w:lvlText w:val="%3."/>
      <w:lvlJc w:val="left"/>
      <w:pPr>
        <w:ind w:left="2160" w:hanging="180"/>
      </w:pPr>
    </w:lvl>
    <w:lvl w:ilvl="3" w:tplc="096232DA">
      <w:start w:val="1"/>
      <w:numFmt w:val="decimal"/>
      <w:lvlText w:val="%4."/>
      <w:lvlJc w:val="left"/>
      <w:pPr>
        <w:ind w:left="2880" w:hanging="360"/>
      </w:pPr>
    </w:lvl>
    <w:lvl w:ilvl="4" w:tplc="3B2EC8E8">
      <w:start w:val="1"/>
      <w:numFmt w:val="lowerLetter"/>
      <w:lvlText w:val="%5."/>
      <w:lvlJc w:val="left"/>
      <w:pPr>
        <w:ind w:left="3600" w:hanging="360"/>
      </w:pPr>
    </w:lvl>
    <w:lvl w:ilvl="5" w:tplc="2446051C">
      <w:start w:val="1"/>
      <w:numFmt w:val="lowerRoman"/>
      <w:lvlText w:val="%6."/>
      <w:lvlJc w:val="right"/>
      <w:pPr>
        <w:ind w:left="4320" w:hanging="180"/>
      </w:pPr>
    </w:lvl>
    <w:lvl w:ilvl="6" w:tplc="6F50DAB4">
      <w:start w:val="1"/>
      <w:numFmt w:val="decimal"/>
      <w:lvlText w:val="%7."/>
      <w:lvlJc w:val="left"/>
      <w:pPr>
        <w:ind w:left="5040" w:hanging="360"/>
      </w:pPr>
    </w:lvl>
    <w:lvl w:ilvl="7" w:tplc="DE423EB6">
      <w:start w:val="1"/>
      <w:numFmt w:val="lowerLetter"/>
      <w:lvlText w:val="%8."/>
      <w:lvlJc w:val="left"/>
      <w:pPr>
        <w:ind w:left="5760" w:hanging="360"/>
      </w:pPr>
    </w:lvl>
    <w:lvl w:ilvl="8" w:tplc="31BA0050">
      <w:start w:val="1"/>
      <w:numFmt w:val="lowerRoman"/>
      <w:lvlText w:val="%9."/>
      <w:lvlJc w:val="right"/>
      <w:pPr>
        <w:ind w:left="6480" w:hanging="180"/>
      </w:pPr>
    </w:lvl>
  </w:abstractNum>
  <w:abstractNum w:abstractNumId="40" w15:restartNumberingAfterBreak="0">
    <w:nsid w:val="69694944"/>
    <w:multiLevelType w:val="hybridMultilevel"/>
    <w:tmpl w:val="0298E6C6"/>
    <w:lvl w:ilvl="0" w:tplc="AFFABE60">
      <w:start w:val="1"/>
      <w:numFmt w:val="decimal"/>
      <w:lvlText w:val="%1."/>
      <w:lvlJc w:val="left"/>
      <w:pPr>
        <w:ind w:left="1080" w:hanging="360"/>
      </w:pPr>
    </w:lvl>
    <w:lvl w:ilvl="1" w:tplc="09B84796">
      <w:start w:val="1"/>
      <w:numFmt w:val="lowerLetter"/>
      <w:lvlText w:val="%2."/>
      <w:lvlJc w:val="left"/>
      <w:pPr>
        <w:ind w:left="1800" w:hanging="360"/>
      </w:pPr>
    </w:lvl>
    <w:lvl w:ilvl="2" w:tplc="D520D25E">
      <w:start w:val="1"/>
      <w:numFmt w:val="lowerRoman"/>
      <w:lvlText w:val="%3."/>
      <w:lvlJc w:val="right"/>
      <w:pPr>
        <w:ind w:left="2520" w:hanging="180"/>
      </w:pPr>
    </w:lvl>
    <w:lvl w:ilvl="3" w:tplc="E856C48C">
      <w:start w:val="1"/>
      <w:numFmt w:val="decimal"/>
      <w:lvlText w:val="%4."/>
      <w:lvlJc w:val="left"/>
      <w:pPr>
        <w:ind w:left="3240" w:hanging="360"/>
      </w:pPr>
    </w:lvl>
    <w:lvl w:ilvl="4" w:tplc="AFA25C44">
      <w:start w:val="1"/>
      <w:numFmt w:val="lowerLetter"/>
      <w:lvlText w:val="%5."/>
      <w:lvlJc w:val="left"/>
      <w:pPr>
        <w:ind w:left="3960" w:hanging="360"/>
      </w:pPr>
    </w:lvl>
    <w:lvl w:ilvl="5" w:tplc="25E08C9E">
      <w:start w:val="1"/>
      <w:numFmt w:val="lowerRoman"/>
      <w:lvlText w:val="%6."/>
      <w:lvlJc w:val="right"/>
      <w:pPr>
        <w:ind w:left="4680" w:hanging="180"/>
      </w:pPr>
    </w:lvl>
    <w:lvl w:ilvl="6" w:tplc="1C786B44">
      <w:start w:val="1"/>
      <w:numFmt w:val="decimal"/>
      <w:lvlText w:val="%7."/>
      <w:lvlJc w:val="left"/>
      <w:pPr>
        <w:ind w:left="5400" w:hanging="360"/>
      </w:pPr>
    </w:lvl>
    <w:lvl w:ilvl="7" w:tplc="7C868CB6">
      <w:start w:val="1"/>
      <w:numFmt w:val="lowerLetter"/>
      <w:lvlText w:val="%8."/>
      <w:lvlJc w:val="left"/>
      <w:pPr>
        <w:ind w:left="6120" w:hanging="360"/>
      </w:pPr>
    </w:lvl>
    <w:lvl w:ilvl="8" w:tplc="A71C8002">
      <w:start w:val="1"/>
      <w:numFmt w:val="lowerRoman"/>
      <w:lvlText w:val="%9."/>
      <w:lvlJc w:val="right"/>
      <w:pPr>
        <w:ind w:left="6840" w:hanging="180"/>
      </w:pPr>
    </w:lvl>
  </w:abstractNum>
  <w:abstractNum w:abstractNumId="41" w15:restartNumberingAfterBreak="0">
    <w:nsid w:val="6D6810C2"/>
    <w:multiLevelType w:val="hybridMultilevel"/>
    <w:tmpl w:val="ED988B56"/>
    <w:lvl w:ilvl="0" w:tplc="0416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2" w15:restartNumberingAfterBreak="0">
    <w:nsid w:val="700C39B5"/>
    <w:multiLevelType w:val="hybridMultilevel"/>
    <w:tmpl w:val="FFFFFFFF"/>
    <w:lvl w:ilvl="0" w:tplc="B04C03CC">
      <w:start w:val="1"/>
      <w:numFmt w:val="bullet"/>
      <w:lvlText w:val="-"/>
      <w:lvlJc w:val="left"/>
      <w:pPr>
        <w:ind w:left="1287" w:hanging="360"/>
      </w:pPr>
      <w:rPr>
        <w:rFonts w:ascii="Aptos" w:hAnsi="Aptos" w:hint="default"/>
      </w:rPr>
    </w:lvl>
    <w:lvl w:ilvl="1" w:tplc="E7AA2478">
      <w:start w:val="1"/>
      <w:numFmt w:val="bullet"/>
      <w:lvlText w:val="o"/>
      <w:lvlJc w:val="left"/>
      <w:pPr>
        <w:ind w:left="2007" w:hanging="360"/>
      </w:pPr>
      <w:rPr>
        <w:rFonts w:ascii="Courier New" w:hAnsi="Courier New" w:hint="default"/>
      </w:rPr>
    </w:lvl>
    <w:lvl w:ilvl="2" w:tplc="9B4083A6">
      <w:start w:val="1"/>
      <w:numFmt w:val="bullet"/>
      <w:lvlText w:val=""/>
      <w:lvlJc w:val="left"/>
      <w:pPr>
        <w:ind w:left="2727" w:hanging="360"/>
      </w:pPr>
      <w:rPr>
        <w:rFonts w:ascii="Wingdings" w:hAnsi="Wingdings" w:hint="default"/>
      </w:rPr>
    </w:lvl>
    <w:lvl w:ilvl="3" w:tplc="19EA6A70">
      <w:start w:val="1"/>
      <w:numFmt w:val="bullet"/>
      <w:lvlText w:val=""/>
      <w:lvlJc w:val="left"/>
      <w:pPr>
        <w:ind w:left="3447" w:hanging="360"/>
      </w:pPr>
      <w:rPr>
        <w:rFonts w:ascii="Symbol" w:hAnsi="Symbol" w:hint="default"/>
      </w:rPr>
    </w:lvl>
    <w:lvl w:ilvl="4" w:tplc="DC32E99C">
      <w:start w:val="1"/>
      <w:numFmt w:val="bullet"/>
      <w:lvlText w:val="o"/>
      <w:lvlJc w:val="left"/>
      <w:pPr>
        <w:ind w:left="4167" w:hanging="360"/>
      </w:pPr>
      <w:rPr>
        <w:rFonts w:ascii="Courier New" w:hAnsi="Courier New" w:hint="default"/>
      </w:rPr>
    </w:lvl>
    <w:lvl w:ilvl="5" w:tplc="C736088A">
      <w:start w:val="1"/>
      <w:numFmt w:val="bullet"/>
      <w:lvlText w:val=""/>
      <w:lvlJc w:val="left"/>
      <w:pPr>
        <w:ind w:left="4887" w:hanging="360"/>
      </w:pPr>
      <w:rPr>
        <w:rFonts w:ascii="Wingdings" w:hAnsi="Wingdings" w:hint="default"/>
      </w:rPr>
    </w:lvl>
    <w:lvl w:ilvl="6" w:tplc="1B806622">
      <w:start w:val="1"/>
      <w:numFmt w:val="bullet"/>
      <w:lvlText w:val=""/>
      <w:lvlJc w:val="left"/>
      <w:pPr>
        <w:ind w:left="5607" w:hanging="360"/>
      </w:pPr>
      <w:rPr>
        <w:rFonts w:ascii="Symbol" w:hAnsi="Symbol" w:hint="default"/>
      </w:rPr>
    </w:lvl>
    <w:lvl w:ilvl="7" w:tplc="B4DE5C44">
      <w:start w:val="1"/>
      <w:numFmt w:val="bullet"/>
      <w:lvlText w:val="o"/>
      <w:lvlJc w:val="left"/>
      <w:pPr>
        <w:ind w:left="6327" w:hanging="360"/>
      </w:pPr>
      <w:rPr>
        <w:rFonts w:ascii="Courier New" w:hAnsi="Courier New" w:hint="default"/>
      </w:rPr>
    </w:lvl>
    <w:lvl w:ilvl="8" w:tplc="254C2AA8">
      <w:start w:val="1"/>
      <w:numFmt w:val="bullet"/>
      <w:lvlText w:val=""/>
      <w:lvlJc w:val="left"/>
      <w:pPr>
        <w:ind w:left="7047" w:hanging="360"/>
      </w:pPr>
      <w:rPr>
        <w:rFonts w:ascii="Wingdings" w:hAnsi="Wingdings" w:hint="default"/>
      </w:rPr>
    </w:lvl>
  </w:abstractNum>
  <w:abstractNum w:abstractNumId="43" w15:restartNumberingAfterBreak="0">
    <w:nsid w:val="714E05F8"/>
    <w:multiLevelType w:val="multilevel"/>
    <w:tmpl w:val="549EC118"/>
    <w:lvl w:ilvl="0">
      <w:start w:val="5"/>
      <w:numFmt w:val="decimal"/>
      <w:lvlText w:val="%1."/>
      <w:lvlJc w:val="left"/>
      <w:pPr>
        <w:ind w:left="928" w:hanging="360"/>
      </w:pPr>
      <w:rPr>
        <w:rFonts w:hint="default"/>
      </w:rPr>
    </w:lvl>
    <w:lvl w:ilvl="1">
      <w:start w:val="1"/>
      <w:numFmt w:val="decimal"/>
      <w:isLgl/>
      <w:lvlText w:val="%1.%2"/>
      <w:lvlJc w:val="left"/>
      <w:pPr>
        <w:ind w:left="928" w:hanging="360"/>
      </w:pPr>
      <w:rPr>
        <w:rFonts w:hint="default"/>
        <w:b w:val="0"/>
        <w:color w:val="000000"/>
      </w:rPr>
    </w:lvl>
    <w:lvl w:ilvl="2">
      <w:start w:val="1"/>
      <w:numFmt w:val="decimal"/>
      <w:isLgl/>
      <w:lvlText w:val="%1.%2.%3"/>
      <w:lvlJc w:val="left"/>
      <w:pPr>
        <w:ind w:left="1288" w:hanging="720"/>
      </w:pPr>
      <w:rPr>
        <w:rFonts w:hint="default"/>
        <w:b w:val="0"/>
        <w:color w:val="000000"/>
      </w:rPr>
    </w:lvl>
    <w:lvl w:ilvl="3">
      <w:start w:val="1"/>
      <w:numFmt w:val="decimal"/>
      <w:isLgl/>
      <w:lvlText w:val="%1.%2.%3.%4"/>
      <w:lvlJc w:val="left"/>
      <w:pPr>
        <w:ind w:left="1288" w:hanging="720"/>
      </w:pPr>
      <w:rPr>
        <w:rFonts w:hint="default"/>
        <w:b w:val="0"/>
        <w:color w:val="000000"/>
      </w:rPr>
    </w:lvl>
    <w:lvl w:ilvl="4">
      <w:start w:val="1"/>
      <w:numFmt w:val="decimal"/>
      <w:isLgl/>
      <w:lvlText w:val="%1.%2.%3.%4.%5"/>
      <w:lvlJc w:val="left"/>
      <w:pPr>
        <w:ind w:left="1648" w:hanging="1080"/>
      </w:pPr>
      <w:rPr>
        <w:rFonts w:hint="default"/>
        <w:b w:val="0"/>
        <w:color w:val="000000"/>
      </w:rPr>
    </w:lvl>
    <w:lvl w:ilvl="5">
      <w:start w:val="1"/>
      <w:numFmt w:val="decimal"/>
      <w:isLgl/>
      <w:lvlText w:val="%1.%2.%3.%4.%5.%6"/>
      <w:lvlJc w:val="left"/>
      <w:pPr>
        <w:ind w:left="1648" w:hanging="1080"/>
      </w:pPr>
      <w:rPr>
        <w:rFonts w:hint="default"/>
        <w:b w:val="0"/>
        <w:color w:val="000000"/>
      </w:rPr>
    </w:lvl>
    <w:lvl w:ilvl="6">
      <w:start w:val="1"/>
      <w:numFmt w:val="decimal"/>
      <w:isLgl/>
      <w:lvlText w:val="%1.%2.%3.%4.%5.%6.%7"/>
      <w:lvlJc w:val="left"/>
      <w:pPr>
        <w:ind w:left="2008" w:hanging="1440"/>
      </w:pPr>
      <w:rPr>
        <w:rFonts w:hint="default"/>
        <w:b w:val="0"/>
        <w:color w:val="000000"/>
      </w:rPr>
    </w:lvl>
    <w:lvl w:ilvl="7">
      <w:start w:val="1"/>
      <w:numFmt w:val="decimal"/>
      <w:isLgl/>
      <w:lvlText w:val="%1.%2.%3.%4.%5.%6.%7.%8"/>
      <w:lvlJc w:val="left"/>
      <w:pPr>
        <w:ind w:left="2008" w:hanging="1440"/>
      </w:pPr>
      <w:rPr>
        <w:rFonts w:hint="default"/>
        <w:b w:val="0"/>
        <w:color w:val="000000"/>
      </w:rPr>
    </w:lvl>
    <w:lvl w:ilvl="8">
      <w:start w:val="1"/>
      <w:numFmt w:val="decimal"/>
      <w:isLgl/>
      <w:lvlText w:val="%1.%2.%3.%4.%5.%6.%7.%8.%9"/>
      <w:lvlJc w:val="left"/>
      <w:pPr>
        <w:ind w:left="2368" w:hanging="1800"/>
      </w:pPr>
      <w:rPr>
        <w:rFonts w:hint="default"/>
        <w:b w:val="0"/>
        <w:color w:val="000000"/>
      </w:rPr>
    </w:lvl>
  </w:abstractNum>
  <w:abstractNum w:abstractNumId="44" w15:restartNumberingAfterBreak="0">
    <w:nsid w:val="74540532"/>
    <w:multiLevelType w:val="hybridMultilevel"/>
    <w:tmpl w:val="2258E0A8"/>
    <w:lvl w:ilvl="0" w:tplc="04160017">
      <w:start w:val="1"/>
      <w:numFmt w:val="lowerLetter"/>
      <w:lvlText w:val="%1)"/>
      <w:lvlJc w:val="left"/>
      <w:pPr>
        <w:ind w:left="1004" w:hanging="360"/>
      </w:pPr>
    </w:lvl>
    <w:lvl w:ilvl="1" w:tplc="04160019">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45" w15:restartNumberingAfterBreak="0">
    <w:nsid w:val="783B53E5"/>
    <w:multiLevelType w:val="multilevel"/>
    <w:tmpl w:val="363ACCF0"/>
    <w:lvl w:ilvl="0">
      <w:start w:val="3"/>
      <w:numFmt w:val="decimal"/>
      <w:lvlText w:val="%1"/>
      <w:lvlJc w:val="left"/>
      <w:pPr>
        <w:ind w:left="360" w:hanging="360"/>
      </w:pPr>
      <w:rPr>
        <w:rFonts w:ascii="Times New Roman" w:eastAsia="Times New Roman" w:hAnsi="Times New Roman" w:cs="Times New Roman" w:hint="default"/>
        <w:b w:val="0"/>
        <w:color w:val="000000" w:themeColor="text1"/>
        <w:sz w:val="24"/>
      </w:rPr>
    </w:lvl>
    <w:lvl w:ilvl="1">
      <w:start w:val="1"/>
      <w:numFmt w:val="decimal"/>
      <w:lvlText w:val="%1.%2"/>
      <w:lvlJc w:val="left"/>
      <w:pPr>
        <w:ind w:left="786" w:hanging="360"/>
      </w:pPr>
      <w:rPr>
        <w:rFonts w:ascii="Times New Roman" w:eastAsia="Times New Roman" w:hAnsi="Times New Roman" w:cs="Times New Roman" w:hint="default"/>
        <w:b w:val="0"/>
        <w:color w:val="000000" w:themeColor="text1"/>
        <w:sz w:val="24"/>
      </w:rPr>
    </w:lvl>
    <w:lvl w:ilvl="2">
      <w:start w:val="1"/>
      <w:numFmt w:val="decimal"/>
      <w:lvlText w:val="%1.%2.%3"/>
      <w:lvlJc w:val="left"/>
      <w:pPr>
        <w:ind w:left="1800" w:hanging="720"/>
      </w:pPr>
      <w:rPr>
        <w:rFonts w:ascii="Times New Roman" w:eastAsia="Times New Roman" w:hAnsi="Times New Roman" w:cs="Times New Roman" w:hint="default"/>
        <w:b w:val="0"/>
        <w:color w:val="000000" w:themeColor="text1"/>
        <w:sz w:val="24"/>
      </w:rPr>
    </w:lvl>
    <w:lvl w:ilvl="3">
      <w:start w:val="1"/>
      <w:numFmt w:val="decimal"/>
      <w:lvlText w:val="%1.%2.%3.%4"/>
      <w:lvlJc w:val="left"/>
      <w:pPr>
        <w:ind w:left="2340" w:hanging="720"/>
      </w:pPr>
      <w:rPr>
        <w:rFonts w:ascii="Times New Roman" w:eastAsia="Times New Roman" w:hAnsi="Times New Roman" w:cs="Times New Roman" w:hint="default"/>
        <w:b w:val="0"/>
        <w:color w:val="000000" w:themeColor="text1"/>
        <w:sz w:val="24"/>
      </w:rPr>
    </w:lvl>
    <w:lvl w:ilvl="4">
      <w:start w:val="1"/>
      <w:numFmt w:val="decimal"/>
      <w:lvlText w:val="%1.%2.%3.%4.%5"/>
      <w:lvlJc w:val="left"/>
      <w:pPr>
        <w:ind w:left="3240" w:hanging="1080"/>
      </w:pPr>
      <w:rPr>
        <w:rFonts w:ascii="Times New Roman" w:eastAsia="Times New Roman" w:hAnsi="Times New Roman" w:cs="Times New Roman" w:hint="default"/>
        <w:b w:val="0"/>
        <w:color w:val="000000" w:themeColor="text1"/>
        <w:sz w:val="24"/>
      </w:rPr>
    </w:lvl>
    <w:lvl w:ilvl="5">
      <w:start w:val="1"/>
      <w:numFmt w:val="decimal"/>
      <w:lvlText w:val="%1.%2.%3.%4.%5.%6"/>
      <w:lvlJc w:val="left"/>
      <w:pPr>
        <w:ind w:left="3780" w:hanging="1080"/>
      </w:pPr>
      <w:rPr>
        <w:rFonts w:ascii="Times New Roman" w:eastAsia="Times New Roman" w:hAnsi="Times New Roman" w:cs="Times New Roman" w:hint="default"/>
        <w:b w:val="0"/>
        <w:color w:val="000000" w:themeColor="text1"/>
        <w:sz w:val="24"/>
      </w:rPr>
    </w:lvl>
    <w:lvl w:ilvl="6">
      <w:start w:val="1"/>
      <w:numFmt w:val="decimal"/>
      <w:lvlText w:val="%1.%2.%3.%4.%5.%6.%7"/>
      <w:lvlJc w:val="left"/>
      <w:pPr>
        <w:ind w:left="4680" w:hanging="1440"/>
      </w:pPr>
      <w:rPr>
        <w:rFonts w:ascii="Times New Roman" w:eastAsia="Times New Roman" w:hAnsi="Times New Roman" w:cs="Times New Roman" w:hint="default"/>
        <w:b w:val="0"/>
        <w:color w:val="000000" w:themeColor="text1"/>
        <w:sz w:val="24"/>
      </w:rPr>
    </w:lvl>
    <w:lvl w:ilvl="7">
      <w:start w:val="1"/>
      <w:numFmt w:val="decimal"/>
      <w:lvlText w:val="%1.%2.%3.%4.%5.%6.%7.%8"/>
      <w:lvlJc w:val="left"/>
      <w:pPr>
        <w:ind w:left="5220" w:hanging="1440"/>
      </w:pPr>
      <w:rPr>
        <w:rFonts w:ascii="Times New Roman" w:eastAsia="Times New Roman" w:hAnsi="Times New Roman" w:cs="Times New Roman" w:hint="default"/>
        <w:b w:val="0"/>
        <w:color w:val="000000" w:themeColor="text1"/>
        <w:sz w:val="24"/>
      </w:rPr>
    </w:lvl>
    <w:lvl w:ilvl="8">
      <w:start w:val="1"/>
      <w:numFmt w:val="decimal"/>
      <w:lvlText w:val="%1.%2.%3.%4.%5.%6.%7.%8.%9"/>
      <w:lvlJc w:val="left"/>
      <w:pPr>
        <w:ind w:left="6120" w:hanging="1800"/>
      </w:pPr>
      <w:rPr>
        <w:rFonts w:ascii="Times New Roman" w:eastAsia="Times New Roman" w:hAnsi="Times New Roman" w:cs="Times New Roman" w:hint="default"/>
        <w:b w:val="0"/>
        <w:color w:val="000000" w:themeColor="text1"/>
        <w:sz w:val="24"/>
      </w:rPr>
    </w:lvl>
  </w:abstractNum>
  <w:abstractNum w:abstractNumId="46" w15:restartNumberingAfterBreak="0">
    <w:nsid w:val="7A6F40E6"/>
    <w:multiLevelType w:val="hybridMultilevel"/>
    <w:tmpl w:val="E0C8E946"/>
    <w:lvl w:ilvl="0" w:tplc="0416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7" w15:restartNumberingAfterBreak="0">
    <w:nsid w:val="7B0514AC"/>
    <w:multiLevelType w:val="hybridMultilevel"/>
    <w:tmpl w:val="FFFFFFFF"/>
    <w:styleLink w:val="Print0"/>
    <w:lvl w:ilvl="0" w:tplc="80C44250">
      <w:start w:val="1"/>
      <w:numFmt w:val="bullet"/>
      <w:lvlText w:val=""/>
      <w:lvlJc w:val="left"/>
      <w:pPr>
        <w:ind w:left="720" w:hanging="360"/>
      </w:pPr>
      <w:rPr>
        <w:rFonts w:ascii="Symbol" w:hAnsi="Symbol" w:hint="default"/>
      </w:rPr>
    </w:lvl>
    <w:lvl w:ilvl="1" w:tplc="782A6384">
      <w:start w:val="1"/>
      <w:numFmt w:val="bullet"/>
      <w:lvlText w:val="o"/>
      <w:lvlJc w:val="left"/>
      <w:pPr>
        <w:ind w:left="1440" w:hanging="360"/>
      </w:pPr>
      <w:rPr>
        <w:rFonts w:ascii="Courier New" w:hAnsi="Courier New" w:hint="default"/>
      </w:rPr>
    </w:lvl>
    <w:lvl w:ilvl="2" w:tplc="1C8802F8">
      <w:start w:val="1"/>
      <w:numFmt w:val="bullet"/>
      <w:lvlText w:val=""/>
      <w:lvlJc w:val="left"/>
      <w:pPr>
        <w:ind w:left="2160" w:hanging="360"/>
      </w:pPr>
      <w:rPr>
        <w:rFonts w:ascii="Wingdings" w:hAnsi="Wingdings" w:hint="default"/>
      </w:rPr>
    </w:lvl>
    <w:lvl w:ilvl="3" w:tplc="48AE88E0">
      <w:start w:val="1"/>
      <w:numFmt w:val="bullet"/>
      <w:lvlText w:val=""/>
      <w:lvlJc w:val="left"/>
      <w:pPr>
        <w:ind w:left="2880" w:hanging="360"/>
      </w:pPr>
      <w:rPr>
        <w:rFonts w:ascii="Symbol" w:hAnsi="Symbol" w:hint="default"/>
      </w:rPr>
    </w:lvl>
    <w:lvl w:ilvl="4" w:tplc="7EECA7FC">
      <w:start w:val="1"/>
      <w:numFmt w:val="bullet"/>
      <w:lvlText w:val="o"/>
      <w:lvlJc w:val="left"/>
      <w:pPr>
        <w:ind w:left="3600" w:hanging="360"/>
      </w:pPr>
      <w:rPr>
        <w:rFonts w:ascii="Courier New" w:hAnsi="Courier New" w:hint="default"/>
      </w:rPr>
    </w:lvl>
    <w:lvl w:ilvl="5" w:tplc="E95E42A0">
      <w:start w:val="1"/>
      <w:numFmt w:val="bullet"/>
      <w:lvlText w:val=""/>
      <w:lvlJc w:val="left"/>
      <w:pPr>
        <w:ind w:left="4320" w:hanging="360"/>
      </w:pPr>
      <w:rPr>
        <w:rFonts w:ascii="Wingdings" w:hAnsi="Wingdings" w:hint="default"/>
      </w:rPr>
    </w:lvl>
    <w:lvl w:ilvl="6" w:tplc="848C972C">
      <w:start w:val="1"/>
      <w:numFmt w:val="bullet"/>
      <w:lvlText w:val=""/>
      <w:lvlJc w:val="left"/>
      <w:pPr>
        <w:ind w:left="5040" w:hanging="360"/>
      </w:pPr>
      <w:rPr>
        <w:rFonts w:ascii="Symbol" w:hAnsi="Symbol" w:hint="default"/>
      </w:rPr>
    </w:lvl>
    <w:lvl w:ilvl="7" w:tplc="E75A11C2">
      <w:start w:val="1"/>
      <w:numFmt w:val="bullet"/>
      <w:lvlText w:val="o"/>
      <w:lvlJc w:val="left"/>
      <w:pPr>
        <w:ind w:left="5760" w:hanging="360"/>
      </w:pPr>
      <w:rPr>
        <w:rFonts w:ascii="Courier New" w:hAnsi="Courier New" w:hint="default"/>
      </w:rPr>
    </w:lvl>
    <w:lvl w:ilvl="8" w:tplc="A16C331E">
      <w:start w:val="1"/>
      <w:numFmt w:val="bullet"/>
      <w:lvlText w:val=""/>
      <w:lvlJc w:val="left"/>
      <w:pPr>
        <w:ind w:left="6480" w:hanging="360"/>
      </w:pPr>
      <w:rPr>
        <w:rFonts w:ascii="Wingdings" w:hAnsi="Wingdings" w:hint="default"/>
      </w:rPr>
    </w:lvl>
  </w:abstractNum>
  <w:abstractNum w:abstractNumId="48" w15:restartNumberingAfterBreak="0">
    <w:nsid w:val="7FEC621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6592544">
    <w:abstractNumId w:val="38"/>
  </w:num>
  <w:num w:numId="2" w16cid:durableId="1008600617">
    <w:abstractNumId w:val="1"/>
  </w:num>
  <w:num w:numId="3" w16cid:durableId="1088383628">
    <w:abstractNumId w:val="39"/>
  </w:num>
  <w:num w:numId="4" w16cid:durableId="1091388411">
    <w:abstractNumId w:val="24"/>
  </w:num>
  <w:num w:numId="5" w16cid:durableId="1161195036">
    <w:abstractNumId w:val="30"/>
  </w:num>
  <w:num w:numId="6" w16cid:durableId="1190337214">
    <w:abstractNumId w:val="22"/>
  </w:num>
  <w:num w:numId="7" w16cid:durableId="1274511182">
    <w:abstractNumId w:val="9"/>
  </w:num>
  <w:num w:numId="8" w16cid:durableId="1340540850">
    <w:abstractNumId w:val="4"/>
  </w:num>
  <w:num w:numId="9" w16cid:durableId="1407145635">
    <w:abstractNumId w:val="27"/>
  </w:num>
  <w:num w:numId="10" w16cid:durableId="1488669538">
    <w:abstractNumId w:val="23"/>
  </w:num>
  <w:num w:numId="11" w16cid:durableId="1497918189">
    <w:abstractNumId w:val="14"/>
  </w:num>
  <w:num w:numId="12" w16cid:durableId="1503856386">
    <w:abstractNumId w:val="19"/>
  </w:num>
  <w:num w:numId="13" w16cid:durableId="1606688851">
    <w:abstractNumId w:val="3"/>
  </w:num>
  <w:num w:numId="14" w16cid:durableId="1635795862">
    <w:abstractNumId w:val="8"/>
  </w:num>
  <w:num w:numId="15" w16cid:durableId="1665276258">
    <w:abstractNumId w:val="2"/>
  </w:num>
  <w:num w:numId="16" w16cid:durableId="1700231674">
    <w:abstractNumId w:val="37"/>
  </w:num>
  <w:num w:numId="17" w16cid:durableId="1739478534">
    <w:abstractNumId w:val="44"/>
  </w:num>
  <w:num w:numId="18" w16cid:durableId="1766073358">
    <w:abstractNumId w:val="40"/>
  </w:num>
  <w:num w:numId="19" w16cid:durableId="1770469699">
    <w:abstractNumId w:val="48"/>
  </w:num>
  <w:num w:numId="20" w16cid:durableId="1850293129">
    <w:abstractNumId w:val="16"/>
  </w:num>
  <w:num w:numId="21" w16cid:durableId="1925603310">
    <w:abstractNumId w:val="36"/>
  </w:num>
  <w:num w:numId="22" w16cid:durableId="2126264049">
    <w:abstractNumId w:val="46"/>
  </w:num>
  <w:num w:numId="23" w16cid:durableId="222764193">
    <w:abstractNumId w:val="45"/>
  </w:num>
  <w:num w:numId="24" w16cid:durableId="242567004">
    <w:abstractNumId w:val="31"/>
  </w:num>
  <w:num w:numId="25" w16cid:durableId="244851219">
    <w:abstractNumId w:val="35"/>
  </w:num>
  <w:num w:numId="26" w16cid:durableId="294261898">
    <w:abstractNumId w:val="42"/>
  </w:num>
  <w:num w:numId="27" w16cid:durableId="297418255">
    <w:abstractNumId w:val="20"/>
  </w:num>
  <w:num w:numId="28" w16cid:durableId="308099768">
    <w:abstractNumId w:val="0"/>
  </w:num>
  <w:num w:numId="29" w16cid:durableId="398527000">
    <w:abstractNumId w:val="43"/>
  </w:num>
  <w:num w:numId="30" w16cid:durableId="546533118">
    <w:abstractNumId w:val="11"/>
  </w:num>
  <w:num w:numId="31" w16cid:durableId="571158539">
    <w:abstractNumId w:val="12"/>
  </w:num>
  <w:num w:numId="32" w16cid:durableId="605649861">
    <w:abstractNumId w:val="41"/>
  </w:num>
  <w:num w:numId="33" w16cid:durableId="627512879">
    <w:abstractNumId w:val="18"/>
  </w:num>
  <w:num w:numId="34" w16cid:durableId="727921985">
    <w:abstractNumId w:val="34"/>
  </w:num>
  <w:num w:numId="35" w16cid:durableId="800733232">
    <w:abstractNumId w:val="32"/>
  </w:num>
  <w:num w:numId="36" w16cid:durableId="882597827">
    <w:abstractNumId w:val="47"/>
  </w:num>
  <w:num w:numId="37" w16cid:durableId="954409098">
    <w:abstractNumId w:val="6"/>
  </w:num>
  <w:num w:numId="38" w16cid:durableId="984237384">
    <w:abstractNumId w:val="15"/>
  </w:num>
  <w:num w:numId="39" w16cid:durableId="748892771">
    <w:abstractNumId w:val="33"/>
  </w:num>
  <w:num w:numId="40" w16cid:durableId="399638991">
    <w:abstractNumId w:val="13"/>
  </w:num>
  <w:num w:numId="41" w16cid:durableId="141969227">
    <w:abstractNumId w:val="25"/>
  </w:num>
  <w:num w:numId="42" w16cid:durableId="1145438340">
    <w:abstractNumId w:val="5"/>
  </w:num>
  <w:num w:numId="43" w16cid:durableId="1722167487">
    <w:abstractNumId w:val="28"/>
  </w:num>
  <w:num w:numId="44" w16cid:durableId="1052995127">
    <w:abstractNumId w:val="7"/>
  </w:num>
  <w:num w:numId="45" w16cid:durableId="532808181">
    <w:abstractNumId w:val="26"/>
  </w:num>
  <w:num w:numId="46" w16cid:durableId="1574730611">
    <w:abstractNumId w:val="10"/>
  </w:num>
  <w:num w:numId="47" w16cid:durableId="2115903022">
    <w:abstractNumId w:val="29"/>
  </w:num>
  <w:num w:numId="48" w16cid:durableId="1321889549">
    <w:abstractNumId w:val="17"/>
  </w:num>
  <w:num w:numId="49" w16cid:durableId="265894401">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1B"/>
    <w:rsid w:val="00000170"/>
    <w:rsid w:val="00000665"/>
    <w:rsid w:val="000006C1"/>
    <w:rsid w:val="000015BF"/>
    <w:rsid w:val="000017AD"/>
    <w:rsid w:val="00001D6B"/>
    <w:rsid w:val="0000223C"/>
    <w:rsid w:val="00002B3C"/>
    <w:rsid w:val="00002B5C"/>
    <w:rsid w:val="000031AB"/>
    <w:rsid w:val="00003AB4"/>
    <w:rsid w:val="00003BE0"/>
    <w:rsid w:val="00003D29"/>
    <w:rsid w:val="00003D89"/>
    <w:rsid w:val="000040C6"/>
    <w:rsid w:val="000041D0"/>
    <w:rsid w:val="00004211"/>
    <w:rsid w:val="00004667"/>
    <w:rsid w:val="00004A75"/>
    <w:rsid w:val="00004C70"/>
    <w:rsid w:val="00005E32"/>
    <w:rsid w:val="00006336"/>
    <w:rsid w:val="00006C1A"/>
    <w:rsid w:val="00006CC3"/>
    <w:rsid w:val="00006F8E"/>
    <w:rsid w:val="000071A7"/>
    <w:rsid w:val="00007550"/>
    <w:rsid w:val="00010123"/>
    <w:rsid w:val="00010264"/>
    <w:rsid w:val="000105C1"/>
    <w:rsid w:val="0001091B"/>
    <w:rsid w:val="00011607"/>
    <w:rsid w:val="00012345"/>
    <w:rsid w:val="0001241D"/>
    <w:rsid w:val="000126F8"/>
    <w:rsid w:val="00012DD0"/>
    <w:rsid w:val="00013027"/>
    <w:rsid w:val="000130F8"/>
    <w:rsid w:val="00013383"/>
    <w:rsid w:val="000136A0"/>
    <w:rsid w:val="000144D9"/>
    <w:rsid w:val="0001479C"/>
    <w:rsid w:val="00014913"/>
    <w:rsid w:val="00014E7B"/>
    <w:rsid w:val="00015406"/>
    <w:rsid w:val="00015611"/>
    <w:rsid w:val="00015A54"/>
    <w:rsid w:val="00015B4A"/>
    <w:rsid w:val="000160F5"/>
    <w:rsid w:val="00016188"/>
    <w:rsid w:val="00016260"/>
    <w:rsid w:val="00016596"/>
    <w:rsid w:val="00017056"/>
    <w:rsid w:val="0001761B"/>
    <w:rsid w:val="00017DFA"/>
    <w:rsid w:val="00020339"/>
    <w:rsid w:val="0002051E"/>
    <w:rsid w:val="00020760"/>
    <w:rsid w:val="000215AC"/>
    <w:rsid w:val="00021712"/>
    <w:rsid w:val="00021769"/>
    <w:rsid w:val="00021A9A"/>
    <w:rsid w:val="00021E78"/>
    <w:rsid w:val="00021EB0"/>
    <w:rsid w:val="000221AA"/>
    <w:rsid w:val="00022239"/>
    <w:rsid w:val="000222EA"/>
    <w:rsid w:val="00022C01"/>
    <w:rsid w:val="00023123"/>
    <w:rsid w:val="0002339D"/>
    <w:rsid w:val="00023724"/>
    <w:rsid w:val="00023F71"/>
    <w:rsid w:val="00024101"/>
    <w:rsid w:val="00024638"/>
    <w:rsid w:val="00025A37"/>
    <w:rsid w:val="00025F8C"/>
    <w:rsid w:val="000263FC"/>
    <w:rsid w:val="00026836"/>
    <w:rsid w:val="00027847"/>
    <w:rsid w:val="000298A9"/>
    <w:rsid w:val="00030542"/>
    <w:rsid w:val="00030ED4"/>
    <w:rsid w:val="00031A43"/>
    <w:rsid w:val="00031D60"/>
    <w:rsid w:val="00031F95"/>
    <w:rsid w:val="0003266B"/>
    <w:rsid w:val="000327FB"/>
    <w:rsid w:val="000331FB"/>
    <w:rsid w:val="0003344B"/>
    <w:rsid w:val="00033FBE"/>
    <w:rsid w:val="00034D77"/>
    <w:rsid w:val="000352DD"/>
    <w:rsid w:val="00035405"/>
    <w:rsid w:val="00035B1C"/>
    <w:rsid w:val="00036246"/>
    <w:rsid w:val="000363E2"/>
    <w:rsid w:val="000364C8"/>
    <w:rsid w:val="00036573"/>
    <w:rsid w:val="00036685"/>
    <w:rsid w:val="000366C6"/>
    <w:rsid w:val="000368B8"/>
    <w:rsid w:val="00036C66"/>
    <w:rsid w:val="00037601"/>
    <w:rsid w:val="00040017"/>
    <w:rsid w:val="00040F9F"/>
    <w:rsid w:val="00042FB7"/>
    <w:rsid w:val="00044013"/>
    <w:rsid w:val="00044787"/>
    <w:rsid w:val="0004490D"/>
    <w:rsid w:val="0004533A"/>
    <w:rsid w:val="00045FE1"/>
    <w:rsid w:val="00046716"/>
    <w:rsid w:val="000469F6"/>
    <w:rsid w:val="00046DF1"/>
    <w:rsid w:val="000471B4"/>
    <w:rsid w:val="000474B0"/>
    <w:rsid w:val="00047681"/>
    <w:rsid w:val="00051128"/>
    <w:rsid w:val="00051782"/>
    <w:rsid w:val="000523FC"/>
    <w:rsid w:val="0005255B"/>
    <w:rsid w:val="00052D69"/>
    <w:rsid w:val="00053720"/>
    <w:rsid w:val="00053804"/>
    <w:rsid w:val="00053B89"/>
    <w:rsid w:val="00053E65"/>
    <w:rsid w:val="0005416E"/>
    <w:rsid w:val="000546E7"/>
    <w:rsid w:val="0005485B"/>
    <w:rsid w:val="000551B5"/>
    <w:rsid w:val="00055A07"/>
    <w:rsid w:val="00055E07"/>
    <w:rsid w:val="00056FFD"/>
    <w:rsid w:val="00057284"/>
    <w:rsid w:val="00057BCC"/>
    <w:rsid w:val="000609E9"/>
    <w:rsid w:val="00060E7E"/>
    <w:rsid w:val="000612E6"/>
    <w:rsid w:val="000627BE"/>
    <w:rsid w:val="000629A7"/>
    <w:rsid w:val="0006363A"/>
    <w:rsid w:val="000648F4"/>
    <w:rsid w:val="00064A4F"/>
    <w:rsid w:val="00064B4D"/>
    <w:rsid w:val="00065755"/>
    <w:rsid w:val="000667FD"/>
    <w:rsid w:val="00066D8E"/>
    <w:rsid w:val="00066F3E"/>
    <w:rsid w:val="000671CD"/>
    <w:rsid w:val="00067CBB"/>
    <w:rsid w:val="00067E85"/>
    <w:rsid w:val="0007048E"/>
    <w:rsid w:val="00070490"/>
    <w:rsid w:val="00070658"/>
    <w:rsid w:val="000716C7"/>
    <w:rsid w:val="000718F1"/>
    <w:rsid w:val="00072036"/>
    <w:rsid w:val="00072515"/>
    <w:rsid w:val="00072E9C"/>
    <w:rsid w:val="00073719"/>
    <w:rsid w:val="00073757"/>
    <w:rsid w:val="00073D0F"/>
    <w:rsid w:val="00074914"/>
    <w:rsid w:val="00074AC1"/>
    <w:rsid w:val="00074B61"/>
    <w:rsid w:val="000757E3"/>
    <w:rsid w:val="00075BAC"/>
    <w:rsid w:val="0007691F"/>
    <w:rsid w:val="00076EED"/>
    <w:rsid w:val="0007725C"/>
    <w:rsid w:val="000775F9"/>
    <w:rsid w:val="00080035"/>
    <w:rsid w:val="00080282"/>
    <w:rsid w:val="0008048E"/>
    <w:rsid w:val="00080A49"/>
    <w:rsid w:val="0008150D"/>
    <w:rsid w:val="000824F8"/>
    <w:rsid w:val="000825EE"/>
    <w:rsid w:val="0008290C"/>
    <w:rsid w:val="00082A8B"/>
    <w:rsid w:val="00082AD0"/>
    <w:rsid w:val="00082C16"/>
    <w:rsid w:val="0008336F"/>
    <w:rsid w:val="000833CE"/>
    <w:rsid w:val="00083834"/>
    <w:rsid w:val="00083BC8"/>
    <w:rsid w:val="0008424F"/>
    <w:rsid w:val="00086315"/>
    <w:rsid w:val="00086A6B"/>
    <w:rsid w:val="00087181"/>
    <w:rsid w:val="000873BE"/>
    <w:rsid w:val="000879C4"/>
    <w:rsid w:val="0009000A"/>
    <w:rsid w:val="0009052F"/>
    <w:rsid w:val="00090972"/>
    <w:rsid w:val="000910B5"/>
    <w:rsid w:val="000915AE"/>
    <w:rsid w:val="00091679"/>
    <w:rsid w:val="000919C7"/>
    <w:rsid w:val="00092CD1"/>
    <w:rsid w:val="00092D85"/>
    <w:rsid w:val="0009342E"/>
    <w:rsid w:val="00094C64"/>
    <w:rsid w:val="00094ED2"/>
    <w:rsid w:val="00095439"/>
    <w:rsid w:val="00095F57"/>
    <w:rsid w:val="00096BC6"/>
    <w:rsid w:val="00096FDB"/>
    <w:rsid w:val="0009741A"/>
    <w:rsid w:val="000975B7"/>
    <w:rsid w:val="00097AC3"/>
    <w:rsid w:val="000A0B0E"/>
    <w:rsid w:val="000A1296"/>
    <w:rsid w:val="000A17F5"/>
    <w:rsid w:val="000A1830"/>
    <w:rsid w:val="000A18A7"/>
    <w:rsid w:val="000A1CD9"/>
    <w:rsid w:val="000A212A"/>
    <w:rsid w:val="000A21CA"/>
    <w:rsid w:val="000A270F"/>
    <w:rsid w:val="000A28A9"/>
    <w:rsid w:val="000A364E"/>
    <w:rsid w:val="000A3851"/>
    <w:rsid w:val="000A3A54"/>
    <w:rsid w:val="000A3B24"/>
    <w:rsid w:val="000A546C"/>
    <w:rsid w:val="000A599B"/>
    <w:rsid w:val="000A5E28"/>
    <w:rsid w:val="000A607C"/>
    <w:rsid w:val="000A6D38"/>
    <w:rsid w:val="000A6FFD"/>
    <w:rsid w:val="000A70C3"/>
    <w:rsid w:val="000A7221"/>
    <w:rsid w:val="000B0D2E"/>
    <w:rsid w:val="000B1208"/>
    <w:rsid w:val="000B206B"/>
    <w:rsid w:val="000B266B"/>
    <w:rsid w:val="000B3657"/>
    <w:rsid w:val="000B3FCA"/>
    <w:rsid w:val="000B45AC"/>
    <w:rsid w:val="000B45F8"/>
    <w:rsid w:val="000B48AE"/>
    <w:rsid w:val="000B4944"/>
    <w:rsid w:val="000B5DB8"/>
    <w:rsid w:val="000B6356"/>
    <w:rsid w:val="000B6683"/>
    <w:rsid w:val="000B69E7"/>
    <w:rsid w:val="000B7F95"/>
    <w:rsid w:val="000C0353"/>
    <w:rsid w:val="000C07A6"/>
    <w:rsid w:val="000C0EAC"/>
    <w:rsid w:val="000C13B0"/>
    <w:rsid w:val="000C1620"/>
    <w:rsid w:val="000C183D"/>
    <w:rsid w:val="000C1AFB"/>
    <w:rsid w:val="000C1E7A"/>
    <w:rsid w:val="000C2BC2"/>
    <w:rsid w:val="000C3EFA"/>
    <w:rsid w:val="000C3F37"/>
    <w:rsid w:val="000C4C33"/>
    <w:rsid w:val="000C57F1"/>
    <w:rsid w:val="000C5860"/>
    <w:rsid w:val="000C5B8F"/>
    <w:rsid w:val="000C634F"/>
    <w:rsid w:val="000C6D29"/>
    <w:rsid w:val="000C78A8"/>
    <w:rsid w:val="000D0D1B"/>
    <w:rsid w:val="000D11F1"/>
    <w:rsid w:val="000D1630"/>
    <w:rsid w:val="000D1B15"/>
    <w:rsid w:val="000D1DA3"/>
    <w:rsid w:val="000D2BEE"/>
    <w:rsid w:val="000D351E"/>
    <w:rsid w:val="000D3A0C"/>
    <w:rsid w:val="000D3D22"/>
    <w:rsid w:val="000D4CAD"/>
    <w:rsid w:val="000D50E6"/>
    <w:rsid w:val="000D5362"/>
    <w:rsid w:val="000D56B7"/>
    <w:rsid w:val="000D5CAF"/>
    <w:rsid w:val="000D644C"/>
    <w:rsid w:val="000D676F"/>
    <w:rsid w:val="000D6B0F"/>
    <w:rsid w:val="000D6C4A"/>
    <w:rsid w:val="000D7BB5"/>
    <w:rsid w:val="000E0452"/>
    <w:rsid w:val="000E0865"/>
    <w:rsid w:val="000E13B2"/>
    <w:rsid w:val="000E1501"/>
    <w:rsid w:val="000E1A13"/>
    <w:rsid w:val="000E2151"/>
    <w:rsid w:val="000E2302"/>
    <w:rsid w:val="000E2CD1"/>
    <w:rsid w:val="000E2E69"/>
    <w:rsid w:val="000E4416"/>
    <w:rsid w:val="000E4E45"/>
    <w:rsid w:val="000E526D"/>
    <w:rsid w:val="000E5BFC"/>
    <w:rsid w:val="000E6C28"/>
    <w:rsid w:val="000E73CA"/>
    <w:rsid w:val="000E748D"/>
    <w:rsid w:val="000F0989"/>
    <w:rsid w:val="000F0A5D"/>
    <w:rsid w:val="000F0C5B"/>
    <w:rsid w:val="000F17CE"/>
    <w:rsid w:val="000F1866"/>
    <w:rsid w:val="000F286C"/>
    <w:rsid w:val="000F3146"/>
    <w:rsid w:val="000F31FE"/>
    <w:rsid w:val="000F3303"/>
    <w:rsid w:val="000F39AC"/>
    <w:rsid w:val="000F4088"/>
    <w:rsid w:val="000F4131"/>
    <w:rsid w:val="000F41AF"/>
    <w:rsid w:val="000F48F6"/>
    <w:rsid w:val="000F5173"/>
    <w:rsid w:val="000F5A81"/>
    <w:rsid w:val="000F6166"/>
    <w:rsid w:val="000F737B"/>
    <w:rsid w:val="001004DF"/>
    <w:rsid w:val="00100604"/>
    <w:rsid w:val="00102E03"/>
    <w:rsid w:val="0010311F"/>
    <w:rsid w:val="00103ADC"/>
    <w:rsid w:val="00103F64"/>
    <w:rsid w:val="001047B8"/>
    <w:rsid w:val="0010511B"/>
    <w:rsid w:val="00105435"/>
    <w:rsid w:val="00105757"/>
    <w:rsid w:val="00105E6C"/>
    <w:rsid w:val="001060A7"/>
    <w:rsid w:val="00106A92"/>
    <w:rsid w:val="00107140"/>
    <w:rsid w:val="00107769"/>
    <w:rsid w:val="001101AA"/>
    <w:rsid w:val="00110D14"/>
    <w:rsid w:val="001115C9"/>
    <w:rsid w:val="00111CCC"/>
    <w:rsid w:val="00112228"/>
    <w:rsid w:val="001130DD"/>
    <w:rsid w:val="00113327"/>
    <w:rsid w:val="00113559"/>
    <w:rsid w:val="001139D6"/>
    <w:rsid w:val="001142FC"/>
    <w:rsid w:val="00114651"/>
    <w:rsid w:val="0011468E"/>
    <w:rsid w:val="00114A79"/>
    <w:rsid w:val="00114F40"/>
    <w:rsid w:val="00116413"/>
    <w:rsid w:val="001164DA"/>
    <w:rsid w:val="001167B0"/>
    <w:rsid w:val="00116BC2"/>
    <w:rsid w:val="00117312"/>
    <w:rsid w:val="001177C7"/>
    <w:rsid w:val="00117A4A"/>
    <w:rsid w:val="00120B0E"/>
    <w:rsid w:val="00120C78"/>
    <w:rsid w:val="00120FF5"/>
    <w:rsid w:val="001214E8"/>
    <w:rsid w:val="001215CD"/>
    <w:rsid w:val="0012202F"/>
    <w:rsid w:val="00122705"/>
    <w:rsid w:val="0012433C"/>
    <w:rsid w:val="0012584F"/>
    <w:rsid w:val="00125E99"/>
    <w:rsid w:val="00127462"/>
    <w:rsid w:val="00127E27"/>
    <w:rsid w:val="001303CB"/>
    <w:rsid w:val="00130559"/>
    <w:rsid w:val="0013096E"/>
    <w:rsid w:val="00130ED9"/>
    <w:rsid w:val="00130F61"/>
    <w:rsid w:val="001312B3"/>
    <w:rsid w:val="001315F8"/>
    <w:rsid w:val="00131D0D"/>
    <w:rsid w:val="00132E3E"/>
    <w:rsid w:val="00133773"/>
    <w:rsid w:val="00133C8B"/>
    <w:rsid w:val="00134E5C"/>
    <w:rsid w:val="00134F9A"/>
    <w:rsid w:val="00135580"/>
    <w:rsid w:val="00135A17"/>
    <w:rsid w:val="00135A2A"/>
    <w:rsid w:val="00135E1E"/>
    <w:rsid w:val="00135FCE"/>
    <w:rsid w:val="0013787E"/>
    <w:rsid w:val="00137BD2"/>
    <w:rsid w:val="00137C20"/>
    <w:rsid w:val="001402C4"/>
    <w:rsid w:val="0014059A"/>
    <w:rsid w:val="0014061B"/>
    <w:rsid w:val="001407B5"/>
    <w:rsid w:val="00141D13"/>
    <w:rsid w:val="00142BB9"/>
    <w:rsid w:val="00142C9B"/>
    <w:rsid w:val="001435B6"/>
    <w:rsid w:val="001436D3"/>
    <w:rsid w:val="001437DD"/>
    <w:rsid w:val="001438EC"/>
    <w:rsid w:val="00143B5A"/>
    <w:rsid w:val="00143B5F"/>
    <w:rsid w:val="00144481"/>
    <w:rsid w:val="00145343"/>
    <w:rsid w:val="00145779"/>
    <w:rsid w:val="00145AE2"/>
    <w:rsid w:val="0014623B"/>
    <w:rsid w:val="0014662B"/>
    <w:rsid w:val="00147890"/>
    <w:rsid w:val="0015012E"/>
    <w:rsid w:val="001502B1"/>
    <w:rsid w:val="001503F6"/>
    <w:rsid w:val="001512FD"/>
    <w:rsid w:val="0015153C"/>
    <w:rsid w:val="00151549"/>
    <w:rsid w:val="0015170C"/>
    <w:rsid w:val="001517C1"/>
    <w:rsid w:val="00151B5A"/>
    <w:rsid w:val="00152181"/>
    <w:rsid w:val="0015251E"/>
    <w:rsid w:val="00152E17"/>
    <w:rsid w:val="00153BFF"/>
    <w:rsid w:val="00153C55"/>
    <w:rsid w:val="0015435A"/>
    <w:rsid w:val="001545C2"/>
    <w:rsid w:val="001549E0"/>
    <w:rsid w:val="00154D04"/>
    <w:rsid w:val="00154FBD"/>
    <w:rsid w:val="00155504"/>
    <w:rsid w:val="001557A0"/>
    <w:rsid w:val="00155A82"/>
    <w:rsid w:val="00155D12"/>
    <w:rsid w:val="00156315"/>
    <w:rsid w:val="00156966"/>
    <w:rsid w:val="00156A5C"/>
    <w:rsid w:val="00157089"/>
    <w:rsid w:val="00157102"/>
    <w:rsid w:val="001609B8"/>
    <w:rsid w:val="00160E40"/>
    <w:rsid w:val="00161780"/>
    <w:rsid w:val="0016292C"/>
    <w:rsid w:val="00162AD4"/>
    <w:rsid w:val="00163295"/>
    <w:rsid w:val="001633B1"/>
    <w:rsid w:val="001638A4"/>
    <w:rsid w:val="00163A9A"/>
    <w:rsid w:val="00163BD8"/>
    <w:rsid w:val="001641D9"/>
    <w:rsid w:val="00164898"/>
    <w:rsid w:val="00164AB9"/>
    <w:rsid w:val="00164F75"/>
    <w:rsid w:val="00165720"/>
    <w:rsid w:val="00165DAA"/>
    <w:rsid w:val="00165EB9"/>
    <w:rsid w:val="001668BF"/>
    <w:rsid w:val="001668E4"/>
    <w:rsid w:val="00166B72"/>
    <w:rsid w:val="00166EDB"/>
    <w:rsid w:val="00167829"/>
    <w:rsid w:val="00170F80"/>
    <w:rsid w:val="00171551"/>
    <w:rsid w:val="001731E5"/>
    <w:rsid w:val="00174D7E"/>
    <w:rsid w:val="0017557F"/>
    <w:rsid w:val="00175949"/>
    <w:rsid w:val="00175C58"/>
    <w:rsid w:val="00176785"/>
    <w:rsid w:val="00176ECB"/>
    <w:rsid w:val="00176F01"/>
    <w:rsid w:val="00177468"/>
    <w:rsid w:val="00177587"/>
    <w:rsid w:val="0017761B"/>
    <w:rsid w:val="00177F64"/>
    <w:rsid w:val="001800F1"/>
    <w:rsid w:val="001807FC"/>
    <w:rsid w:val="00180A37"/>
    <w:rsid w:val="00180FDB"/>
    <w:rsid w:val="001817C7"/>
    <w:rsid w:val="00181ACE"/>
    <w:rsid w:val="00181DDE"/>
    <w:rsid w:val="001822F0"/>
    <w:rsid w:val="00182D4C"/>
    <w:rsid w:val="00183FCC"/>
    <w:rsid w:val="0018402C"/>
    <w:rsid w:val="00184A8D"/>
    <w:rsid w:val="00184C0F"/>
    <w:rsid w:val="00184DDF"/>
    <w:rsid w:val="0018540E"/>
    <w:rsid w:val="00185EE8"/>
    <w:rsid w:val="001861F5"/>
    <w:rsid w:val="001864E9"/>
    <w:rsid w:val="00186667"/>
    <w:rsid w:val="001866B0"/>
    <w:rsid w:val="00186746"/>
    <w:rsid w:val="00190D1C"/>
    <w:rsid w:val="00191192"/>
    <w:rsid w:val="0019177C"/>
    <w:rsid w:val="00192195"/>
    <w:rsid w:val="001928DA"/>
    <w:rsid w:val="00192ACC"/>
    <w:rsid w:val="00194CA7"/>
    <w:rsid w:val="00195048"/>
    <w:rsid w:val="00195454"/>
    <w:rsid w:val="00195E8D"/>
    <w:rsid w:val="00196011"/>
    <w:rsid w:val="00196701"/>
    <w:rsid w:val="00196CB5"/>
    <w:rsid w:val="00196F9C"/>
    <w:rsid w:val="0019778A"/>
    <w:rsid w:val="001979B7"/>
    <w:rsid w:val="001A0356"/>
    <w:rsid w:val="001A16D3"/>
    <w:rsid w:val="001A1719"/>
    <w:rsid w:val="001A1A9C"/>
    <w:rsid w:val="001A26E5"/>
    <w:rsid w:val="001A3276"/>
    <w:rsid w:val="001A3A15"/>
    <w:rsid w:val="001A3EB4"/>
    <w:rsid w:val="001A44ED"/>
    <w:rsid w:val="001A5326"/>
    <w:rsid w:val="001A5A14"/>
    <w:rsid w:val="001A60B1"/>
    <w:rsid w:val="001A62E8"/>
    <w:rsid w:val="001A656F"/>
    <w:rsid w:val="001A6B21"/>
    <w:rsid w:val="001A6C67"/>
    <w:rsid w:val="001A6C77"/>
    <w:rsid w:val="001A6E94"/>
    <w:rsid w:val="001A7360"/>
    <w:rsid w:val="001B0B79"/>
    <w:rsid w:val="001B1031"/>
    <w:rsid w:val="001B12EE"/>
    <w:rsid w:val="001B156D"/>
    <w:rsid w:val="001B18E2"/>
    <w:rsid w:val="001B1DE9"/>
    <w:rsid w:val="001B1E96"/>
    <w:rsid w:val="001B29DA"/>
    <w:rsid w:val="001B29FF"/>
    <w:rsid w:val="001B2E23"/>
    <w:rsid w:val="001B312B"/>
    <w:rsid w:val="001B371C"/>
    <w:rsid w:val="001B3ADF"/>
    <w:rsid w:val="001B4035"/>
    <w:rsid w:val="001B41AD"/>
    <w:rsid w:val="001B4A97"/>
    <w:rsid w:val="001B4C96"/>
    <w:rsid w:val="001B5824"/>
    <w:rsid w:val="001B6077"/>
    <w:rsid w:val="001B6657"/>
    <w:rsid w:val="001B6A52"/>
    <w:rsid w:val="001B6E3C"/>
    <w:rsid w:val="001B70AF"/>
    <w:rsid w:val="001B72B1"/>
    <w:rsid w:val="001B7396"/>
    <w:rsid w:val="001B74AC"/>
    <w:rsid w:val="001B78AC"/>
    <w:rsid w:val="001B79A8"/>
    <w:rsid w:val="001B7B3E"/>
    <w:rsid w:val="001B7DB1"/>
    <w:rsid w:val="001C036F"/>
    <w:rsid w:val="001C06B6"/>
    <w:rsid w:val="001C0A2B"/>
    <w:rsid w:val="001C1304"/>
    <w:rsid w:val="001C1551"/>
    <w:rsid w:val="001C1D75"/>
    <w:rsid w:val="001C1DE7"/>
    <w:rsid w:val="001C2810"/>
    <w:rsid w:val="001C31A9"/>
    <w:rsid w:val="001C344C"/>
    <w:rsid w:val="001C3CBB"/>
    <w:rsid w:val="001C420B"/>
    <w:rsid w:val="001C42DF"/>
    <w:rsid w:val="001C4969"/>
    <w:rsid w:val="001C5524"/>
    <w:rsid w:val="001C5B27"/>
    <w:rsid w:val="001C6039"/>
    <w:rsid w:val="001C69CE"/>
    <w:rsid w:val="001C6F6F"/>
    <w:rsid w:val="001C730A"/>
    <w:rsid w:val="001C737A"/>
    <w:rsid w:val="001C743D"/>
    <w:rsid w:val="001C769B"/>
    <w:rsid w:val="001C7F74"/>
    <w:rsid w:val="001D048C"/>
    <w:rsid w:val="001D06D0"/>
    <w:rsid w:val="001D0F66"/>
    <w:rsid w:val="001D1186"/>
    <w:rsid w:val="001D1B12"/>
    <w:rsid w:val="001D1D37"/>
    <w:rsid w:val="001D2C5C"/>
    <w:rsid w:val="001D3F10"/>
    <w:rsid w:val="001D43F7"/>
    <w:rsid w:val="001D45C4"/>
    <w:rsid w:val="001D4689"/>
    <w:rsid w:val="001D539A"/>
    <w:rsid w:val="001D5CAE"/>
    <w:rsid w:val="001D5CD8"/>
    <w:rsid w:val="001D6339"/>
    <w:rsid w:val="001D6522"/>
    <w:rsid w:val="001D683C"/>
    <w:rsid w:val="001D6B81"/>
    <w:rsid w:val="001D708C"/>
    <w:rsid w:val="001D7BF2"/>
    <w:rsid w:val="001E0B39"/>
    <w:rsid w:val="001E0BEE"/>
    <w:rsid w:val="001E12EF"/>
    <w:rsid w:val="001E1966"/>
    <w:rsid w:val="001E1C3E"/>
    <w:rsid w:val="001E291A"/>
    <w:rsid w:val="001E316B"/>
    <w:rsid w:val="001E34E0"/>
    <w:rsid w:val="001E3639"/>
    <w:rsid w:val="001E3EE5"/>
    <w:rsid w:val="001E4295"/>
    <w:rsid w:val="001E4809"/>
    <w:rsid w:val="001E4BD2"/>
    <w:rsid w:val="001E4DD3"/>
    <w:rsid w:val="001E5484"/>
    <w:rsid w:val="001E54E8"/>
    <w:rsid w:val="001E54EF"/>
    <w:rsid w:val="001E55C3"/>
    <w:rsid w:val="001E5680"/>
    <w:rsid w:val="001E5A4E"/>
    <w:rsid w:val="001E6280"/>
    <w:rsid w:val="001E676C"/>
    <w:rsid w:val="001E6D26"/>
    <w:rsid w:val="001E7CE4"/>
    <w:rsid w:val="001E7F8C"/>
    <w:rsid w:val="001F01C9"/>
    <w:rsid w:val="001F0226"/>
    <w:rsid w:val="001F0858"/>
    <w:rsid w:val="001F0E5C"/>
    <w:rsid w:val="001F0F13"/>
    <w:rsid w:val="001F1549"/>
    <w:rsid w:val="001F1744"/>
    <w:rsid w:val="001F2902"/>
    <w:rsid w:val="001F3899"/>
    <w:rsid w:val="001F3A05"/>
    <w:rsid w:val="001F40DC"/>
    <w:rsid w:val="001F4408"/>
    <w:rsid w:val="001F4592"/>
    <w:rsid w:val="001F60B5"/>
    <w:rsid w:val="001F6F43"/>
    <w:rsid w:val="001F7361"/>
    <w:rsid w:val="001F7F14"/>
    <w:rsid w:val="00200A47"/>
    <w:rsid w:val="00200B06"/>
    <w:rsid w:val="00200D1A"/>
    <w:rsid w:val="00200E64"/>
    <w:rsid w:val="00200E67"/>
    <w:rsid w:val="00201114"/>
    <w:rsid w:val="00201663"/>
    <w:rsid w:val="002016D4"/>
    <w:rsid w:val="00201A73"/>
    <w:rsid w:val="00201B2F"/>
    <w:rsid w:val="00201C25"/>
    <w:rsid w:val="00201C49"/>
    <w:rsid w:val="00201F19"/>
    <w:rsid w:val="0020205A"/>
    <w:rsid w:val="002021FD"/>
    <w:rsid w:val="00202381"/>
    <w:rsid w:val="00202D8D"/>
    <w:rsid w:val="00202E21"/>
    <w:rsid w:val="002033C7"/>
    <w:rsid w:val="002038B9"/>
    <w:rsid w:val="00203B12"/>
    <w:rsid w:val="00203EF0"/>
    <w:rsid w:val="00204B45"/>
    <w:rsid w:val="00204EEF"/>
    <w:rsid w:val="00205EBB"/>
    <w:rsid w:val="00206314"/>
    <w:rsid w:val="002064BF"/>
    <w:rsid w:val="00206B4C"/>
    <w:rsid w:val="00206FB1"/>
    <w:rsid w:val="0020759F"/>
    <w:rsid w:val="00207CAB"/>
    <w:rsid w:val="00211166"/>
    <w:rsid w:val="002115B0"/>
    <w:rsid w:val="00211667"/>
    <w:rsid w:val="00211683"/>
    <w:rsid w:val="002118DE"/>
    <w:rsid w:val="00211DE5"/>
    <w:rsid w:val="00211DFC"/>
    <w:rsid w:val="00212767"/>
    <w:rsid w:val="002128AA"/>
    <w:rsid w:val="002135F0"/>
    <w:rsid w:val="002136C2"/>
    <w:rsid w:val="002144CA"/>
    <w:rsid w:val="00214D95"/>
    <w:rsid w:val="00214DEF"/>
    <w:rsid w:val="00214E06"/>
    <w:rsid w:val="002153F5"/>
    <w:rsid w:val="002156D1"/>
    <w:rsid w:val="00216137"/>
    <w:rsid w:val="00216501"/>
    <w:rsid w:val="00216506"/>
    <w:rsid w:val="002168F0"/>
    <w:rsid w:val="0021698B"/>
    <w:rsid w:val="00216E85"/>
    <w:rsid w:val="00217537"/>
    <w:rsid w:val="0021754E"/>
    <w:rsid w:val="00220553"/>
    <w:rsid w:val="00220D0B"/>
    <w:rsid w:val="00220ED7"/>
    <w:rsid w:val="00221073"/>
    <w:rsid w:val="00221673"/>
    <w:rsid w:val="002216B4"/>
    <w:rsid w:val="00221BE9"/>
    <w:rsid w:val="002221E9"/>
    <w:rsid w:val="00222790"/>
    <w:rsid w:val="00222FD0"/>
    <w:rsid w:val="002230C9"/>
    <w:rsid w:val="00223348"/>
    <w:rsid w:val="002235FC"/>
    <w:rsid w:val="0022379A"/>
    <w:rsid w:val="00223D70"/>
    <w:rsid w:val="002243C8"/>
    <w:rsid w:val="00224642"/>
    <w:rsid w:val="00224BCA"/>
    <w:rsid w:val="00224DA1"/>
    <w:rsid w:val="00225849"/>
    <w:rsid w:val="00225B48"/>
    <w:rsid w:val="00225FEE"/>
    <w:rsid w:val="0022639D"/>
    <w:rsid w:val="00226FAF"/>
    <w:rsid w:val="002272DC"/>
    <w:rsid w:val="002279F2"/>
    <w:rsid w:val="002306A5"/>
    <w:rsid w:val="00232042"/>
    <w:rsid w:val="00232A32"/>
    <w:rsid w:val="00232CCD"/>
    <w:rsid w:val="00233D26"/>
    <w:rsid w:val="00233D50"/>
    <w:rsid w:val="00233FEF"/>
    <w:rsid w:val="00234B96"/>
    <w:rsid w:val="00234F5B"/>
    <w:rsid w:val="00236766"/>
    <w:rsid w:val="00236B66"/>
    <w:rsid w:val="00236DE4"/>
    <w:rsid w:val="002375C2"/>
    <w:rsid w:val="00237933"/>
    <w:rsid w:val="00240601"/>
    <w:rsid w:val="00240B12"/>
    <w:rsid w:val="00240DDB"/>
    <w:rsid w:val="00241C50"/>
    <w:rsid w:val="00241DE9"/>
    <w:rsid w:val="0024280A"/>
    <w:rsid w:val="00242ECE"/>
    <w:rsid w:val="00243452"/>
    <w:rsid w:val="0024375F"/>
    <w:rsid w:val="00243E85"/>
    <w:rsid w:val="00244FED"/>
    <w:rsid w:val="002460AE"/>
    <w:rsid w:val="00246245"/>
    <w:rsid w:val="002465E3"/>
    <w:rsid w:val="00246D43"/>
    <w:rsid w:val="00247303"/>
    <w:rsid w:val="00247B9A"/>
    <w:rsid w:val="00247E7E"/>
    <w:rsid w:val="0025035F"/>
    <w:rsid w:val="00250813"/>
    <w:rsid w:val="00251030"/>
    <w:rsid w:val="002512A4"/>
    <w:rsid w:val="0025198A"/>
    <w:rsid w:val="002520DA"/>
    <w:rsid w:val="00252555"/>
    <w:rsid w:val="00252568"/>
    <w:rsid w:val="00252A81"/>
    <w:rsid w:val="0025311B"/>
    <w:rsid w:val="00253412"/>
    <w:rsid w:val="00253546"/>
    <w:rsid w:val="0025367A"/>
    <w:rsid w:val="002536FF"/>
    <w:rsid w:val="00253D04"/>
    <w:rsid w:val="00254C77"/>
    <w:rsid w:val="00254EF5"/>
    <w:rsid w:val="00254FD5"/>
    <w:rsid w:val="0025506E"/>
    <w:rsid w:val="002555B8"/>
    <w:rsid w:val="00255766"/>
    <w:rsid w:val="002557BC"/>
    <w:rsid w:val="00255B81"/>
    <w:rsid w:val="00256115"/>
    <w:rsid w:val="0025627A"/>
    <w:rsid w:val="00256CB3"/>
    <w:rsid w:val="0025746F"/>
    <w:rsid w:val="00257541"/>
    <w:rsid w:val="002577C6"/>
    <w:rsid w:val="00260045"/>
    <w:rsid w:val="00261006"/>
    <w:rsid w:val="00261185"/>
    <w:rsid w:val="00261523"/>
    <w:rsid w:val="00261C6A"/>
    <w:rsid w:val="00261DEB"/>
    <w:rsid w:val="00262D94"/>
    <w:rsid w:val="00263AB7"/>
    <w:rsid w:val="00263B50"/>
    <w:rsid w:val="00264AB2"/>
    <w:rsid w:val="00264BB6"/>
    <w:rsid w:val="00265022"/>
    <w:rsid w:val="0026755A"/>
    <w:rsid w:val="0026771B"/>
    <w:rsid w:val="00267C90"/>
    <w:rsid w:val="002712C4"/>
    <w:rsid w:val="0027186C"/>
    <w:rsid w:val="00271950"/>
    <w:rsid w:val="00271B60"/>
    <w:rsid w:val="00271ED3"/>
    <w:rsid w:val="00271FC1"/>
    <w:rsid w:val="00271FE0"/>
    <w:rsid w:val="002725B6"/>
    <w:rsid w:val="0027388D"/>
    <w:rsid w:val="00274173"/>
    <w:rsid w:val="0027481E"/>
    <w:rsid w:val="002748E4"/>
    <w:rsid w:val="00274A3C"/>
    <w:rsid w:val="00274F9F"/>
    <w:rsid w:val="002753C8"/>
    <w:rsid w:val="00275CC2"/>
    <w:rsid w:val="00275F02"/>
    <w:rsid w:val="0027602E"/>
    <w:rsid w:val="00276374"/>
    <w:rsid w:val="0027738B"/>
    <w:rsid w:val="00277BC6"/>
    <w:rsid w:val="00277D53"/>
    <w:rsid w:val="00277EE3"/>
    <w:rsid w:val="00277F01"/>
    <w:rsid w:val="002802B6"/>
    <w:rsid w:val="00280A07"/>
    <w:rsid w:val="00280B79"/>
    <w:rsid w:val="00280BC2"/>
    <w:rsid w:val="00280D83"/>
    <w:rsid w:val="00280F2C"/>
    <w:rsid w:val="00283238"/>
    <w:rsid w:val="002833EF"/>
    <w:rsid w:val="00283B59"/>
    <w:rsid w:val="00283D58"/>
    <w:rsid w:val="00283F03"/>
    <w:rsid w:val="002840F2"/>
    <w:rsid w:val="002849E5"/>
    <w:rsid w:val="00284F99"/>
    <w:rsid w:val="00284FAB"/>
    <w:rsid w:val="00284FBD"/>
    <w:rsid w:val="00286F71"/>
    <w:rsid w:val="0028760D"/>
    <w:rsid w:val="00287D0A"/>
    <w:rsid w:val="00287DBA"/>
    <w:rsid w:val="00290386"/>
    <w:rsid w:val="002903F4"/>
    <w:rsid w:val="00290610"/>
    <w:rsid w:val="00290F97"/>
    <w:rsid w:val="002910EF"/>
    <w:rsid w:val="00291424"/>
    <w:rsid w:val="002919C6"/>
    <w:rsid w:val="00291BF7"/>
    <w:rsid w:val="00292E0B"/>
    <w:rsid w:val="00293877"/>
    <w:rsid w:val="002941B2"/>
    <w:rsid w:val="00294ADD"/>
    <w:rsid w:val="002958D1"/>
    <w:rsid w:val="0029593D"/>
    <w:rsid w:val="0029699C"/>
    <w:rsid w:val="00296BB2"/>
    <w:rsid w:val="0029741D"/>
    <w:rsid w:val="0029748E"/>
    <w:rsid w:val="002974DA"/>
    <w:rsid w:val="002978E9"/>
    <w:rsid w:val="002A07B4"/>
    <w:rsid w:val="002A0DD1"/>
    <w:rsid w:val="002A164A"/>
    <w:rsid w:val="002A2B1B"/>
    <w:rsid w:val="002A2B70"/>
    <w:rsid w:val="002A2C1D"/>
    <w:rsid w:val="002A2C24"/>
    <w:rsid w:val="002A327C"/>
    <w:rsid w:val="002A39DA"/>
    <w:rsid w:val="002A4157"/>
    <w:rsid w:val="002A4394"/>
    <w:rsid w:val="002A4746"/>
    <w:rsid w:val="002A4A4B"/>
    <w:rsid w:val="002A4DD5"/>
    <w:rsid w:val="002A5A30"/>
    <w:rsid w:val="002A61AB"/>
    <w:rsid w:val="002A6A22"/>
    <w:rsid w:val="002A6F17"/>
    <w:rsid w:val="002A79AC"/>
    <w:rsid w:val="002B0203"/>
    <w:rsid w:val="002B0538"/>
    <w:rsid w:val="002B0A34"/>
    <w:rsid w:val="002B15A0"/>
    <w:rsid w:val="002B1938"/>
    <w:rsid w:val="002B1EEA"/>
    <w:rsid w:val="002B258A"/>
    <w:rsid w:val="002B3618"/>
    <w:rsid w:val="002B4039"/>
    <w:rsid w:val="002B4077"/>
    <w:rsid w:val="002B45AF"/>
    <w:rsid w:val="002B45B8"/>
    <w:rsid w:val="002B4BB1"/>
    <w:rsid w:val="002B4CC1"/>
    <w:rsid w:val="002B580F"/>
    <w:rsid w:val="002B6A6C"/>
    <w:rsid w:val="002B743E"/>
    <w:rsid w:val="002B75FA"/>
    <w:rsid w:val="002B7B6F"/>
    <w:rsid w:val="002B7C6D"/>
    <w:rsid w:val="002C0B34"/>
    <w:rsid w:val="002C0E8C"/>
    <w:rsid w:val="002C0F11"/>
    <w:rsid w:val="002C14B5"/>
    <w:rsid w:val="002C1650"/>
    <w:rsid w:val="002C1A33"/>
    <w:rsid w:val="002C22E2"/>
    <w:rsid w:val="002C29CE"/>
    <w:rsid w:val="002C2EA3"/>
    <w:rsid w:val="002C3AC1"/>
    <w:rsid w:val="002C3E33"/>
    <w:rsid w:val="002C41B0"/>
    <w:rsid w:val="002C4311"/>
    <w:rsid w:val="002C437F"/>
    <w:rsid w:val="002C44A0"/>
    <w:rsid w:val="002C4551"/>
    <w:rsid w:val="002C474A"/>
    <w:rsid w:val="002C5128"/>
    <w:rsid w:val="002C51CE"/>
    <w:rsid w:val="002C5224"/>
    <w:rsid w:val="002C5345"/>
    <w:rsid w:val="002C5EC3"/>
    <w:rsid w:val="002C612B"/>
    <w:rsid w:val="002C6B24"/>
    <w:rsid w:val="002C6DA1"/>
    <w:rsid w:val="002C752D"/>
    <w:rsid w:val="002C7DEA"/>
    <w:rsid w:val="002D1199"/>
    <w:rsid w:val="002D17F8"/>
    <w:rsid w:val="002D23DD"/>
    <w:rsid w:val="002D24AB"/>
    <w:rsid w:val="002D2645"/>
    <w:rsid w:val="002D284B"/>
    <w:rsid w:val="002D30D6"/>
    <w:rsid w:val="002D31D5"/>
    <w:rsid w:val="002D3B7E"/>
    <w:rsid w:val="002D4193"/>
    <w:rsid w:val="002D426F"/>
    <w:rsid w:val="002D45D8"/>
    <w:rsid w:val="002D4773"/>
    <w:rsid w:val="002D4D38"/>
    <w:rsid w:val="002D56BD"/>
    <w:rsid w:val="002D5DCC"/>
    <w:rsid w:val="002D5DD5"/>
    <w:rsid w:val="002D6441"/>
    <w:rsid w:val="002D7736"/>
    <w:rsid w:val="002E02EA"/>
    <w:rsid w:val="002E0FBD"/>
    <w:rsid w:val="002E12D3"/>
    <w:rsid w:val="002E16EC"/>
    <w:rsid w:val="002E176A"/>
    <w:rsid w:val="002E1B00"/>
    <w:rsid w:val="002E1C7D"/>
    <w:rsid w:val="002E1E1F"/>
    <w:rsid w:val="002E2422"/>
    <w:rsid w:val="002E2750"/>
    <w:rsid w:val="002E2E0D"/>
    <w:rsid w:val="002E3049"/>
    <w:rsid w:val="002E3084"/>
    <w:rsid w:val="002E342F"/>
    <w:rsid w:val="002E37BE"/>
    <w:rsid w:val="002E4690"/>
    <w:rsid w:val="002E4DCC"/>
    <w:rsid w:val="002E4EEA"/>
    <w:rsid w:val="002E554F"/>
    <w:rsid w:val="002E5A9E"/>
    <w:rsid w:val="002E620E"/>
    <w:rsid w:val="002E66AC"/>
    <w:rsid w:val="002E71EA"/>
    <w:rsid w:val="002E738C"/>
    <w:rsid w:val="002E783E"/>
    <w:rsid w:val="002E7B12"/>
    <w:rsid w:val="002EDBE7"/>
    <w:rsid w:val="002F0116"/>
    <w:rsid w:val="002F01F5"/>
    <w:rsid w:val="002F045B"/>
    <w:rsid w:val="002F088A"/>
    <w:rsid w:val="002F0A3E"/>
    <w:rsid w:val="002F18E7"/>
    <w:rsid w:val="002F1A6D"/>
    <w:rsid w:val="002F2C34"/>
    <w:rsid w:val="002F2F52"/>
    <w:rsid w:val="002F3283"/>
    <w:rsid w:val="002F3BFF"/>
    <w:rsid w:val="002F4280"/>
    <w:rsid w:val="002F4337"/>
    <w:rsid w:val="002F48B5"/>
    <w:rsid w:val="002F4C43"/>
    <w:rsid w:val="002F4E8B"/>
    <w:rsid w:val="002F4FC1"/>
    <w:rsid w:val="002F518C"/>
    <w:rsid w:val="002F5BA0"/>
    <w:rsid w:val="002F6748"/>
    <w:rsid w:val="002F687E"/>
    <w:rsid w:val="002F7591"/>
    <w:rsid w:val="002F7D6D"/>
    <w:rsid w:val="00300584"/>
    <w:rsid w:val="00300DD0"/>
    <w:rsid w:val="00301A1C"/>
    <w:rsid w:val="00301C33"/>
    <w:rsid w:val="00301C6E"/>
    <w:rsid w:val="003020A3"/>
    <w:rsid w:val="0030238D"/>
    <w:rsid w:val="00302A19"/>
    <w:rsid w:val="00303292"/>
    <w:rsid w:val="0030342B"/>
    <w:rsid w:val="00304356"/>
    <w:rsid w:val="0030463E"/>
    <w:rsid w:val="00304B12"/>
    <w:rsid w:val="00304CA1"/>
    <w:rsid w:val="00306394"/>
    <w:rsid w:val="00306BFC"/>
    <w:rsid w:val="003079FA"/>
    <w:rsid w:val="00310206"/>
    <w:rsid w:val="003103F9"/>
    <w:rsid w:val="003108B2"/>
    <w:rsid w:val="00311F3F"/>
    <w:rsid w:val="003124A5"/>
    <w:rsid w:val="003127DC"/>
    <w:rsid w:val="00312A5D"/>
    <w:rsid w:val="00313546"/>
    <w:rsid w:val="00313715"/>
    <w:rsid w:val="00313C41"/>
    <w:rsid w:val="00314213"/>
    <w:rsid w:val="00314858"/>
    <w:rsid w:val="00314CDD"/>
    <w:rsid w:val="00314DFF"/>
    <w:rsid w:val="003151D5"/>
    <w:rsid w:val="0031521E"/>
    <w:rsid w:val="00315386"/>
    <w:rsid w:val="0031540C"/>
    <w:rsid w:val="003155F8"/>
    <w:rsid w:val="00315C8D"/>
    <w:rsid w:val="0031621C"/>
    <w:rsid w:val="003162DE"/>
    <w:rsid w:val="00316308"/>
    <w:rsid w:val="003163F6"/>
    <w:rsid w:val="003172A2"/>
    <w:rsid w:val="00317593"/>
    <w:rsid w:val="003201C7"/>
    <w:rsid w:val="003205F8"/>
    <w:rsid w:val="00320754"/>
    <w:rsid w:val="00320EA2"/>
    <w:rsid w:val="0032187C"/>
    <w:rsid w:val="0032199E"/>
    <w:rsid w:val="003227D7"/>
    <w:rsid w:val="003227F5"/>
    <w:rsid w:val="00322FA0"/>
    <w:rsid w:val="00323712"/>
    <w:rsid w:val="003238EB"/>
    <w:rsid w:val="00323F5C"/>
    <w:rsid w:val="00323FC0"/>
    <w:rsid w:val="003246CF"/>
    <w:rsid w:val="00324C84"/>
    <w:rsid w:val="00324EAC"/>
    <w:rsid w:val="003251D8"/>
    <w:rsid w:val="0032527D"/>
    <w:rsid w:val="00325D27"/>
    <w:rsid w:val="00326960"/>
    <w:rsid w:val="00326AD4"/>
    <w:rsid w:val="00326E4C"/>
    <w:rsid w:val="0032753B"/>
    <w:rsid w:val="003275CA"/>
    <w:rsid w:val="00327646"/>
    <w:rsid w:val="00327EB1"/>
    <w:rsid w:val="00330522"/>
    <w:rsid w:val="00330C4E"/>
    <w:rsid w:val="00331AF2"/>
    <w:rsid w:val="00331CD7"/>
    <w:rsid w:val="003329EF"/>
    <w:rsid w:val="00332F2C"/>
    <w:rsid w:val="003333E9"/>
    <w:rsid w:val="0033354C"/>
    <w:rsid w:val="003345FA"/>
    <w:rsid w:val="00334863"/>
    <w:rsid w:val="00334B26"/>
    <w:rsid w:val="003355FF"/>
    <w:rsid w:val="00335EB8"/>
    <w:rsid w:val="003360F7"/>
    <w:rsid w:val="00336396"/>
    <w:rsid w:val="00336920"/>
    <w:rsid w:val="0033716A"/>
    <w:rsid w:val="003374D9"/>
    <w:rsid w:val="00340008"/>
    <w:rsid w:val="003406B1"/>
    <w:rsid w:val="00340B48"/>
    <w:rsid w:val="00340C13"/>
    <w:rsid w:val="0034123D"/>
    <w:rsid w:val="00341494"/>
    <w:rsid w:val="00341CCA"/>
    <w:rsid w:val="00342293"/>
    <w:rsid w:val="00342528"/>
    <w:rsid w:val="00342B0D"/>
    <w:rsid w:val="00342DDE"/>
    <w:rsid w:val="003431D7"/>
    <w:rsid w:val="003437ED"/>
    <w:rsid w:val="00343D73"/>
    <w:rsid w:val="003441CD"/>
    <w:rsid w:val="00345CDC"/>
    <w:rsid w:val="00345D96"/>
    <w:rsid w:val="00345E8D"/>
    <w:rsid w:val="00346A90"/>
    <w:rsid w:val="00346D51"/>
    <w:rsid w:val="003479AD"/>
    <w:rsid w:val="00350001"/>
    <w:rsid w:val="00350483"/>
    <w:rsid w:val="003507D4"/>
    <w:rsid w:val="00351ADA"/>
    <w:rsid w:val="00351B8B"/>
    <w:rsid w:val="0035254A"/>
    <w:rsid w:val="0035259B"/>
    <w:rsid w:val="003526AD"/>
    <w:rsid w:val="00352933"/>
    <w:rsid w:val="0035313D"/>
    <w:rsid w:val="003533B0"/>
    <w:rsid w:val="00353C55"/>
    <w:rsid w:val="00353CFC"/>
    <w:rsid w:val="00354602"/>
    <w:rsid w:val="00354DF7"/>
    <w:rsid w:val="00356186"/>
    <w:rsid w:val="0035717F"/>
    <w:rsid w:val="00357333"/>
    <w:rsid w:val="0035733B"/>
    <w:rsid w:val="00357975"/>
    <w:rsid w:val="00357AD2"/>
    <w:rsid w:val="00357C5F"/>
    <w:rsid w:val="00357DF3"/>
    <w:rsid w:val="00357F53"/>
    <w:rsid w:val="003609E1"/>
    <w:rsid w:val="00360F5A"/>
    <w:rsid w:val="003610A5"/>
    <w:rsid w:val="00361DB4"/>
    <w:rsid w:val="00361E63"/>
    <w:rsid w:val="00362841"/>
    <w:rsid w:val="003629AE"/>
    <w:rsid w:val="00363C33"/>
    <w:rsid w:val="00363C82"/>
    <w:rsid w:val="00363DFD"/>
    <w:rsid w:val="00363DFE"/>
    <w:rsid w:val="00364EAE"/>
    <w:rsid w:val="00365ED0"/>
    <w:rsid w:val="00367AC7"/>
    <w:rsid w:val="00370369"/>
    <w:rsid w:val="003707AF"/>
    <w:rsid w:val="00370B15"/>
    <w:rsid w:val="00370F75"/>
    <w:rsid w:val="0037228E"/>
    <w:rsid w:val="003729AF"/>
    <w:rsid w:val="00373203"/>
    <w:rsid w:val="00373BA2"/>
    <w:rsid w:val="00373BEE"/>
    <w:rsid w:val="00374514"/>
    <w:rsid w:val="003749A9"/>
    <w:rsid w:val="00374ADD"/>
    <w:rsid w:val="00375051"/>
    <w:rsid w:val="003763B8"/>
    <w:rsid w:val="00376E2F"/>
    <w:rsid w:val="003772C6"/>
    <w:rsid w:val="0037742F"/>
    <w:rsid w:val="00377479"/>
    <w:rsid w:val="00377665"/>
    <w:rsid w:val="00377CE1"/>
    <w:rsid w:val="00377DA7"/>
    <w:rsid w:val="00380D88"/>
    <w:rsid w:val="00381184"/>
    <w:rsid w:val="00381251"/>
    <w:rsid w:val="003812D6"/>
    <w:rsid w:val="00381C10"/>
    <w:rsid w:val="0038319B"/>
    <w:rsid w:val="00383440"/>
    <w:rsid w:val="003837E5"/>
    <w:rsid w:val="00383890"/>
    <w:rsid w:val="00383B34"/>
    <w:rsid w:val="00383B91"/>
    <w:rsid w:val="003848B3"/>
    <w:rsid w:val="003850FE"/>
    <w:rsid w:val="0038550E"/>
    <w:rsid w:val="003862BF"/>
    <w:rsid w:val="003877EB"/>
    <w:rsid w:val="0039024A"/>
    <w:rsid w:val="003910A7"/>
    <w:rsid w:val="0039127D"/>
    <w:rsid w:val="00391B15"/>
    <w:rsid w:val="00391D77"/>
    <w:rsid w:val="00392925"/>
    <w:rsid w:val="00392A5A"/>
    <w:rsid w:val="00392AA2"/>
    <w:rsid w:val="00392DD1"/>
    <w:rsid w:val="003934C8"/>
    <w:rsid w:val="00393511"/>
    <w:rsid w:val="00394C67"/>
    <w:rsid w:val="00394DDF"/>
    <w:rsid w:val="00395ADA"/>
    <w:rsid w:val="00395B49"/>
    <w:rsid w:val="003963AC"/>
    <w:rsid w:val="00396F3F"/>
    <w:rsid w:val="003972EC"/>
    <w:rsid w:val="00397EE5"/>
    <w:rsid w:val="003A015F"/>
    <w:rsid w:val="003A06A2"/>
    <w:rsid w:val="003A0D9F"/>
    <w:rsid w:val="003A1085"/>
    <w:rsid w:val="003A1135"/>
    <w:rsid w:val="003A1515"/>
    <w:rsid w:val="003A16D5"/>
    <w:rsid w:val="003A170E"/>
    <w:rsid w:val="003A1E4C"/>
    <w:rsid w:val="003A22C2"/>
    <w:rsid w:val="003A26A4"/>
    <w:rsid w:val="003A2744"/>
    <w:rsid w:val="003A279D"/>
    <w:rsid w:val="003A27C9"/>
    <w:rsid w:val="003A3370"/>
    <w:rsid w:val="003A35BF"/>
    <w:rsid w:val="003A3A22"/>
    <w:rsid w:val="003A3F25"/>
    <w:rsid w:val="003A429A"/>
    <w:rsid w:val="003A4FDE"/>
    <w:rsid w:val="003A575F"/>
    <w:rsid w:val="003A57DE"/>
    <w:rsid w:val="003A5AA3"/>
    <w:rsid w:val="003A648E"/>
    <w:rsid w:val="003A6576"/>
    <w:rsid w:val="003A658E"/>
    <w:rsid w:val="003A6664"/>
    <w:rsid w:val="003A6EE0"/>
    <w:rsid w:val="003A70EA"/>
    <w:rsid w:val="003A747E"/>
    <w:rsid w:val="003A790A"/>
    <w:rsid w:val="003A794E"/>
    <w:rsid w:val="003B00E3"/>
    <w:rsid w:val="003B0781"/>
    <w:rsid w:val="003B0FA6"/>
    <w:rsid w:val="003B152D"/>
    <w:rsid w:val="003B174C"/>
    <w:rsid w:val="003B18C7"/>
    <w:rsid w:val="003B246F"/>
    <w:rsid w:val="003B25B7"/>
    <w:rsid w:val="003B2B68"/>
    <w:rsid w:val="003B2FCA"/>
    <w:rsid w:val="003B3B06"/>
    <w:rsid w:val="003B468E"/>
    <w:rsid w:val="003B4BCD"/>
    <w:rsid w:val="003B54C0"/>
    <w:rsid w:val="003B71B6"/>
    <w:rsid w:val="003B72E2"/>
    <w:rsid w:val="003B7857"/>
    <w:rsid w:val="003C019A"/>
    <w:rsid w:val="003C06AD"/>
    <w:rsid w:val="003C0A48"/>
    <w:rsid w:val="003C0D4C"/>
    <w:rsid w:val="003C0DDB"/>
    <w:rsid w:val="003C14A0"/>
    <w:rsid w:val="003C1AE6"/>
    <w:rsid w:val="003C1F6C"/>
    <w:rsid w:val="003C2252"/>
    <w:rsid w:val="003C2563"/>
    <w:rsid w:val="003C2709"/>
    <w:rsid w:val="003C2FC2"/>
    <w:rsid w:val="003C31B8"/>
    <w:rsid w:val="003C33EB"/>
    <w:rsid w:val="003C3A65"/>
    <w:rsid w:val="003C3BD9"/>
    <w:rsid w:val="003C3F43"/>
    <w:rsid w:val="003C409D"/>
    <w:rsid w:val="003C4CC5"/>
    <w:rsid w:val="003C5072"/>
    <w:rsid w:val="003C568F"/>
    <w:rsid w:val="003C5771"/>
    <w:rsid w:val="003C60DB"/>
    <w:rsid w:val="003C6A4D"/>
    <w:rsid w:val="003C7AF1"/>
    <w:rsid w:val="003C7CF7"/>
    <w:rsid w:val="003D0824"/>
    <w:rsid w:val="003D0BBD"/>
    <w:rsid w:val="003D0BD8"/>
    <w:rsid w:val="003D159D"/>
    <w:rsid w:val="003D1AB5"/>
    <w:rsid w:val="003D2475"/>
    <w:rsid w:val="003D2B07"/>
    <w:rsid w:val="003D2E27"/>
    <w:rsid w:val="003D2ED4"/>
    <w:rsid w:val="003D3068"/>
    <w:rsid w:val="003D4663"/>
    <w:rsid w:val="003D4A9F"/>
    <w:rsid w:val="003D4CA5"/>
    <w:rsid w:val="003D4DEA"/>
    <w:rsid w:val="003D59CA"/>
    <w:rsid w:val="003D5B0F"/>
    <w:rsid w:val="003D7873"/>
    <w:rsid w:val="003E01A2"/>
    <w:rsid w:val="003E0D52"/>
    <w:rsid w:val="003E0F92"/>
    <w:rsid w:val="003E118E"/>
    <w:rsid w:val="003E1BA3"/>
    <w:rsid w:val="003E2306"/>
    <w:rsid w:val="003E25BD"/>
    <w:rsid w:val="003E2726"/>
    <w:rsid w:val="003E2A3C"/>
    <w:rsid w:val="003E2A8F"/>
    <w:rsid w:val="003E2ABC"/>
    <w:rsid w:val="003E2F74"/>
    <w:rsid w:val="003E325E"/>
    <w:rsid w:val="003E3AB0"/>
    <w:rsid w:val="003E3E0E"/>
    <w:rsid w:val="003E41EA"/>
    <w:rsid w:val="003E4C81"/>
    <w:rsid w:val="003E4D1E"/>
    <w:rsid w:val="003E4ECA"/>
    <w:rsid w:val="003E68CF"/>
    <w:rsid w:val="003E6B1F"/>
    <w:rsid w:val="003E7144"/>
    <w:rsid w:val="003F138F"/>
    <w:rsid w:val="003F2246"/>
    <w:rsid w:val="003F2252"/>
    <w:rsid w:val="003F33A5"/>
    <w:rsid w:val="003F34EF"/>
    <w:rsid w:val="003F39E7"/>
    <w:rsid w:val="003F4661"/>
    <w:rsid w:val="003F52A8"/>
    <w:rsid w:val="003F593B"/>
    <w:rsid w:val="003F5B78"/>
    <w:rsid w:val="003F5DA1"/>
    <w:rsid w:val="003F6102"/>
    <w:rsid w:val="003F6AD1"/>
    <w:rsid w:val="003F7282"/>
    <w:rsid w:val="003F7BAF"/>
    <w:rsid w:val="00400770"/>
    <w:rsid w:val="00400D1F"/>
    <w:rsid w:val="00401224"/>
    <w:rsid w:val="00401402"/>
    <w:rsid w:val="004015B9"/>
    <w:rsid w:val="0040240F"/>
    <w:rsid w:val="0040248C"/>
    <w:rsid w:val="00402E94"/>
    <w:rsid w:val="004034E5"/>
    <w:rsid w:val="00403924"/>
    <w:rsid w:val="004049B9"/>
    <w:rsid w:val="00404D2B"/>
    <w:rsid w:val="00404EDF"/>
    <w:rsid w:val="00405196"/>
    <w:rsid w:val="00405562"/>
    <w:rsid w:val="00406354"/>
    <w:rsid w:val="00406467"/>
    <w:rsid w:val="00406A64"/>
    <w:rsid w:val="00406E55"/>
    <w:rsid w:val="00406FDC"/>
    <w:rsid w:val="00410388"/>
    <w:rsid w:val="00411062"/>
    <w:rsid w:val="00411105"/>
    <w:rsid w:val="004114B3"/>
    <w:rsid w:val="00411D93"/>
    <w:rsid w:val="00411E1A"/>
    <w:rsid w:val="0041201B"/>
    <w:rsid w:val="004127C3"/>
    <w:rsid w:val="004138B3"/>
    <w:rsid w:val="004139DA"/>
    <w:rsid w:val="00413BC9"/>
    <w:rsid w:val="00414113"/>
    <w:rsid w:val="004144A6"/>
    <w:rsid w:val="004151B7"/>
    <w:rsid w:val="004158C3"/>
    <w:rsid w:val="00415B7F"/>
    <w:rsid w:val="00415D57"/>
    <w:rsid w:val="00415F9E"/>
    <w:rsid w:val="00416379"/>
    <w:rsid w:val="00416850"/>
    <w:rsid w:val="00416BBD"/>
    <w:rsid w:val="00416C81"/>
    <w:rsid w:val="004172F7"/>
    <w:rsid w:val="00417836"/>
    <w:rsid w:val="00417B57"/>
    <w:rsid w:val="00417EC4"/>
    <w:rsid w:val="004201A7"/>
    <w:rsid w:val="004201F9"/>
    <w:rsid w:val="004201FA"/>
    <w:rsid w:val="004206B7"/>
    <w:rsid w:val="00420B86"/>
    <w:rsid w:val="00421246"/>
    <w:rsid w:val="00421667"/>
    <w:rsid w:val="0042220F"/>
    <w:rsid w:val="0042298A"/>
    <w:rsid w:val="004229B2"/>
    <w:rsid w:val="00422A53"/>
    <w:rsid w:val="00422DB2"/>
    <w:rsid w:val="0042338F"/>
    <w:rsid w:val="0042455E"/>
    <w:rsid w:val="004245A9"/>
    <w:rsid w:val="00424B01"/>
    <w:rsid w:val="004254B6"/>
    <w:rsid w:val="0042586E"/>
    <w:rsid w:val="0042650D"/>
    <w:rsid w:val="0042693E"/>
    <w:rsid w:val="00426A42"/>
    <w:rsid w:val="00427B76"/>
    <w:rsid w:val="00430452"/>
    <w:rsid w:val="00430DBB"/>
    <w:rsid w:val="004315E6"/>
    <w:rsid w:val="00431DFE"/>
    <w:rsid w:val="00431E48"/>
    <w:rsid w:val="0043235F"/>
    <w:rsid w:val="00432827"/>
    <w:rsid w:val="00432CE9"/>
    <w:rsid w:val="00432DEE"/>
    <w:rsid w:val="00432EB5"/>
    <w:rsid w:val="00433901"/>
    <w:rsid w:val="00433BE0"/>
    <w:rsid w:val="00433D7B"/>
    <w:rsid w:val="00434974"/>
    <w:rsid w:val="0043532F"/>
    <w:rsid w:val="004354B7"/>
    <w:rsid w:val="00435854"/>
    <w:rsid w:val="00435DAD"/>
    <w:rsid w:val="0043609B"/>
    <w:rsid w:val="00436796"/>
    <w:rsid w:val="00436A0C"/>
    <w:rsid w:val="00436E1A"/>
    <w:rsid w:val="004372E6"/>
    <w:rsid w:val="0043770A"/>
    <w:rsid w:val="00437986"/>
    <w:rsid w:val="00437BA4"/>
    <w:rsid w:val="004403FA"/>
    <w:rsid w:val="00440622"/>
    <w:rsid w:val="00440EE4"/>
    <w:rsid w:val="004427D0"/>
    <w:rsid w:val="004429D2"/>
    <w:rsid w:val="00442B8E"/>
    <w:rsid w:val="00442C98"/>
    <w:rsid w:val="004431D2"/>
    <w:rsid w:val="00443ABB"/>
    <w:rsid w:val="00444092"/>
    <w:rsid w:val="00444B6A"/>
    <w:rsid w:val="00445024"/>
    <w:rsid w:val="00445BDD"/>
    <w:rsid w:val="00445DD3"/>
    <w:rsid w:val="00446AE9"/>
    <w:rsid w:val="00446B68"/>
    <w:rsid w:val="00447CBF"/>
    <w:rsid w:val="0045008C"/>
    <w:rsid w:val="0045089C"/>
    <w:rsid w:val="00450F32"/>
    <w:rsid w:val="004518C1"/>
    <w:rsid w:val="0045225C"/>
    <w:rsid w:val="00452373"/>
    <w:rsid w:val="00452883"/>
    <w:rsid w:val="00452A8D"/>
    <w:rsid w:val="00452E9B"/>
    <w:rsid w:val="004537B1"/>
    <w:rsid w:val="00453C12"/>
    <w:rsid w:val="00454EB1"/>
    <w:rsid w:val="00454FBB"/>
    <w:rsid w:val="00455671"/>
    <w:rsid w:val="00455787"/>
    <w:rsid w:val="00456159"/>
    <w:rsid w:val="00456223"/>
    <w:rsid w:val="00456B23"/>
    <w:rsid w:val="00456E4F"/>
    <w:rsid w:val="00456F2F"/>
    <w:rsid w:val="0045776D"/>
    <w:rsid w:val="004601A8"/>
    <w:rsid w:val="0046094A"/>
    <w:rsid w:val="00460A0C"/>
    <w:rsid w:val="00460A9D"/>
    <w:rsid w:val="00460F22"/>
    <w:rsid w:val="0046127F"/>
    <w:rsid w:val="0046179B"/>
    <w:rsid w:val="00461A94"/>
    <w:rsid w:val="004624E1"/>
    <w:rsid w:val="004626BE"/>
    <w:rsid w:val="00462D60"/>
    <w:rsid w:val="004641C5"/>
    <w:rsid w:val="00464365"/>
    <w:rsid w:val="00464D9C"/>
    <w:rsid w:val="00465229"/>
    <w:rsid w:val="00465435"/>
    <w:rsid w:val="00465996"/>
    <w:rsid w:val="00465AE2"/>
    <w:rsid w:val="00466196"/>
    <w:rsid w:val="0046709B"/>
    <w:rsid w:val="004675DA"/>
    <w:rsid w:val="004677B3"/>
    <w:rsid w:val="0046781E"/>
    <w:rsid w:val="004679C6"/>
    <w:rsid w:val="00467F69"/>
    <w:rsid w:val="00471304"/>
    <w:rsid w:val="0047145F"/>
    <w:rsid w:val="0047168C"/>
    <w:rsid w:val="004730F9"/>
    <w:rsid w:val="00473299"/>
    <w:rsid w:val="004737B9"/>
    <w:rsid w:val="004738BE"/>
    <w:rsid w:val="00473F96"/>
    <w:rsid w:val="00474039"/>
    <w:rsid w:val="0047411B"/>
    <w:rsid w:val="004743D5"/>
    <w:rsid w:val="004747B9"/>
    <w:rsid w:val="00474909"/>
    <w:rsid w:val="00474CE8"/>
    <w:rsid w:val="004759BB"/>
    <w:rsid w:val="004759FE"/>
    <w:rsid w:val="00475FA0"/>
    <w:rsid w:val="004762D6"/>
    <w:rsid w:val="0047663C"/>
    <w:rsid w:val="00476D9D"/>
    <w:rsid w:val="00476EF6"/>
    <w:rsid w:val="004774C6"/>
    <w:rsid w:val="00477558"/>
    <w:rsid w:val="004777C1"/>
    <w:rsid w:val="00477E15"/>
    <w:rsid w:val="00477FBC"/>
    <w:rsid w:val="00480413"/>
    <w:rsid w:val="0048060E"/>
    <w:rsid w:val="00480EBD"/>
    <w:rsid w:val="00481190"/>
    <w:rsid w:val="004812F2"/>
    <w:rsid w:val="004818F2"/>
    <w:rsid w:val="004826D3"/>
    <w:rsid w:val="004827D0"/>
    <w:rsid w:val="0048292A"/>
    <w:rsid w:val="004831C8"/>
    <w:rsid w:val="004833AB"/>
    <w:rsid w:val="00483C23"/>
    <w:rsid w:val="00483F29"/>
    <w:rsid w:val="00484CFC"/>
    <w:rsid w:val="00484E03"/>
    <w:rsid w:val="00485165"/>
    <w:rsid w:val="0048576C"/>
    <w:rsid w:val="004861F7"/>
    <w:rsid w:val="00486D8C"/>
    <w:rsid w:val="00486F19"/>
    <w:rsid w:val="0048756C"/>
    <w:rsid w:val="0049075C"/>
    <w:rsid w:val="00490B35"/>
    <w:rsid w:val="00490CF7"/>
    <w:rsid w:val="00490E93"/>
    <w:rsid w:val="00490FF7"/>
    <w:rsid w:val="00491129"/>
    <w:rsid w:val="004918CA"/>
    <w:rsid w:val="00492075"/>
    <w:rsid w:val="004924A8"/>
    <w:rsid w:val="00492617"/>
    <w:rsid w:val="0049316B"/>
    <w:rsid w:val="00493BBF"/>
    <w:rsid w:val="00493E63"/>
    <w:rsid w:val="004945A2"/>
    <w:rsid w:val="00494615"/>
    <w:rsid w:val="004946D1"/>
    <w:rsid w:val="004947C9"/>
    <w:rsid w:val="00494885"/>
    <w:rsid w:val="00494A9F"/>
    <w:rsid w:val="00494DB7"/>
    <w:rsid w:val="0049548A"/>
    <w:rsid w:val="00495B60"/>
    <w:rsid w:val="00495BF4"/>
    <w:rsid w:val="00495D61"/>
    <w:rsid w:val="00495DE2"/>
    <w:rsid w:val="00495E71"/>
    <w:rsid w:val="004965C6"/>
    <w:rsid w:val="004969FC"/>
    <w:rsid w:val="004A01FD"/>
    <w:rsid w:val="004A04B6"/>
    <w:rsid w:val="004A07A6"/>
    <w:rsid w:val="004A11C1"/>
    <w:rsid w:val="004A1752"/>
    <w:rsid w:val="004A244B"/>
    <w:rsid w:val="004A275A"/>
    <w:rsid w:val="004A29FC"/>
    <w:rsid w:val="004A2B98"/>
    <w:rsid w:val="004A331A"/>
    <w:rsid w:val="004A339C"/>
    <w:rsid w:val="004A3987"/>
    <w:rsid w:val="004A3EA9"/>
    <w:rsid w:val="004A40B2"/>
    <w:rsid w:val="004A4458"/>
    <w:rsid w:val="004A47AA"/>
    <w:rsid w:val="004A48DF"/>
    <w:rsid w:val="004A5454"/>
    <w:rsid w:val="004A57A1"/>
    <w:rsid w:val="004A590E"/>
    <w:rsid w:val="004A5B16"/>
    <w:rsid w:val="004A6030"/>
    <w:rsid w:val="004A6077"/>
    <w:rsid w:val="004A6F59"/>
    <w:rsid w:val="004A7340"/>
    <w:rsid w:val="004A7A73"/>
    <w:rsid w:val="004B0259"/>
    <w:rsid w:val="004B0505"/>
    <w:rsid w:val="004B09F3"/>
    <w:rsid w:val="004B0AF4"/>
    <w:rsid w:val="004B0C33"/>
    <w:rsid w:val="004B11EF"/>
    <w:rsid w:val="004B17F9"/>
    <w:rsid w:val="004B1D7C"/>
    <w:rsid w:val="004B27A6"/>
    <w:rsid w:val="004B28E2"/>
    <w:rsid w:val="004B412A"/>
    <w:rsid w:val="004B440D"/>
    <w:rsid w:val="004B44EC"/>
    <w:rsid w:val="004B48F7"/>
    <w:rsid w:val="004B4A2D"/>
    <w:rsid w:val="004B4AC7"/>
    <w:rsid w:val="004B5DA3"/>
    <w:rsid w:val="004B652C"/>
    <w:rsid w:val="004B6574"/>
    <w:rsid w:val="004B6600"/>
    <w:rsid w:val="004B753C"/>
    <w:rsid w:val="004B757C"/>
    <w:rsid w:val="004B7AB5"/>
    <w:rsid w:val="004B7C44"/>
    <w:rsid w:val="004B7CDB"/>
    <w:rsid w:val="004B7F6A"/>
    <w:rsid w:val="004C02B5"/>
    <w:rsid w:val="004C0302"/>
    <w:rsid w:val="004C04EB"/>
    <w:rsid w:val="004C1C62"/>
    <w:rsid w:val="004C1DB8"/>
    <w:rsid w:val="004C1FA5"/>
    <w:rsid w:val="004C2C32"/>
    <w:rsid w:val="004C2CFD"/>
    <w:rsid w:val="004C2F9F"/>
    <w:rsid w:val="004C3801"/>
    <w:rsid w:val="004C3E96"/>
    <w:rsid w:val="004C46BF"/>
    <w:rsid w:val="004C4C8D"/>
    <w:rsid w:val="004C5A76"/>
    <w:rsid w:val="004C63DE"/>
    <w:rsid w:val="004C65FA"/>
    <w:rsid w:val="004C67AD"/>
    <w:rsid w:val="004C6814"/>
    <w:rsid w:val="004C696B"/>
    <w:rsid w:val="004C6D0B"/>
    <w:rsid w:val="004C6D41"/>
    <w:rsid w:val="004C6DEB"/>
    <w:rsid w:val="004C732F"/>
    <w:rsid w:val="004C79F2"/>
    <w:rsid w:val="004C7AE9"/>
    <w:rsid w:val="004C7F75"/>
    <w:rsid w:val="004D0416"/>
    <w:rsid w:val="004D0712"/>
    <w:rsid w:val="004D132D"/>
    <w:rsid w:val="004D16F2"/>
    <w:rsid w:val="004D1817"/>
    <w:rsid w:val="004D1846"/>
    <w:rsid w:val="004D1AE1"/>
    <w:rsid w:val="004D1EF6"/>
    <w:rsid w:val="004D1FD5"/>
    <w:rsid w:val="004D23E2"/>
    <w:rsid w:val="004D2B61"/>
    <w:rsid w:val="004D3182"/>
    <w:rsid w:val="004D3C8A"/>
    <w:rsid w:val="004D50CF"/>
    <w:rsid w:val="004D5B79"/>
    <w:rsid w:val="004D5E08"/>
    <w:rsid w:val="004D60F5"/>
    <w:rsid w:val="004D6D58"/>
    <w:rsid w:val="004D6F33"/>
    <w:rsid w:val="004D775A"/>
    <w:rsid w:val="004E0454"/>
    <w:rsid w:val="004E07C9"/>
    <w:rsid w:val="004E1544"/>
    <w:rsid w:val="004E1856"/>
    <w:rsid w:val="004E1CA5"/>
    <w:rsid w:val="004E2782"/>
    <w:rsid w:val="004E2DF3"/>
    <w:rsid w:val="004E31D4"/>
    <w:rsid w:val="004E31E5"/>
    <w:rsid w:val="004E333B"/>
    <w:rsid w:val="004E3677"/>
    <w:rsid w:val="004E37DC"/>
    <w:rsid w:val="004E4878"/>
    <w:rsid w:val="004E59E7"/>
    <w:rsid w:val="004E60AA"/>
    <w:rsid w:val="004E63E0"/>
    <w:rsid w:val="004E6749"/>
    <w:rsid w:val="004E695D"/>
    <w:rsid w:val="004E6D35"/>
    <w:rsid w:val="004E73DA"/>
    <w:rsid w:val="004E75CA"/>
    <w:rsid w:val="004E7743"/>
    <w:rsid w:val="004E7C30"/>
    <w:rsid w:val="004F0A9C"/>
    <w:rsid w:val="004F1014"/>
    <w:rsid w:val="004F185C"/>
    <w:rsid w:val="004F19FC"/>
    <w:rsid w:val="004F22D2"/>
    <w:rsid w:val="004F24D1"/>
    <w:rsid w:val="004F2923"/>
    <w:rsid w:val="004F337B"/>
    <w:rsid w:val="004F36A3"/>
    <w:rsid w:val="004F3D1F"/>
    <w:rsid w:val="004F4DDD"/>
    <w:rsid w:val="004F5281"/>
    <w:rsid w:val="004F5CB0"/>
    <w:rsid w:val="004F6568"/>
    <w:rsid w:val="004F687A"/>
    <w:rsid w:val="004F6913"/>
    <w:rsid w:val="004F7CC0"/>
    <w:rsid w:val="00500157"/>
    <w:rsid w:val="00500A34"/>
    <w:rsid w:val="00500AEA"/>
    <w:rsid w:val="00500BC7"/>
    <w:rsid w:val="005011D8"/>
    <w:rsid w:val="00501C57"/>
    <w:rsid w:val="00501C8F"/>
    <w:rsid w:val="00502013"/>
    <w:rsid w:val="0050258D"/>
    <w:rsid w:val="00502ECE"/>
    <w:rsid w:val="00503BDA"/>
    <w:rsid w:val="00503CE1"/>
    <w:rsid w:val="005043FD"/>
    <w:rsid w:val="005049DD"/>
    <w:rsid w:val="00504D08"/>
    <w:rsid w:val="00505086"/>
    <w:rsid w:val="005053FF"/>
    <w:rsid w:val="005054FD"/>
    <w:rsid w:val="005056C0"/>
    <w:rsid w:val="0050626A"/>
    <w:rsid w:val="00506C99"/>
    <w:rsid w:val="00506E51"/>
    <w:rsid w:val="00507FA9"/>
    <w:rsid w:val="00511087"/>
    <w:rsid w:val="00511142"/>
    <w:rsid w:val="00511B0D"/>
    <w:rsid w:val="00513828"/>
    <w:rsid w:val="00513C53"/>
    <w:rsid w:val="00513E00"/>
    <w:rsid w:val="00514FA2"/>
    <w:rsid w:val="005153EE"/>
    <w:rsid w:val="0051598B"/>
    <w:rsid w:val="00515AFB"/>
    <w:rsid w:val="005162E9"/>
    <w:rsid w:val="0051636E"/>
    <w:rsid w:val="005164E3"/>
    <w:rsid w:val="00516F76"/>
    <w:rsid w:val="00517116"/>
    <w:rsid w:val="00517559"/>
    <w:rsid w:val="00517A8F"/>
    <w:rsid w:val="00517D1F"/>
    <w:rsid w:val="00520430"/>
    <w:rsid w:val="00520F46"/>
    <w:rsid w:val="005214C3"/>
    <w:rsid w:val="00521D6D"/>
    <w:rsid w:val="00523029"/>
    <w:rsid w:val="005231F1"/>
    <w:rsid w:val="00523276"/>
    <w:rsid w:val="00523CAE"/>
    <w:rsid w:val="00523DFC"/>
    <w:rsid w:val="00524D2C"/>
    <w:rsid w:val="00525275"/>
    <w:rsid w:val="00525518"/>
    <w:rsid w:val="00525711"/>
    <w:rsid w:val="0052586A"/>
    <w:rsid w:val="00525F8A"/>
    <w:rsid w:val="00526204"/>
    <w:rsid w:val="00527211"/>
    <w:rsid w:val="005277D2"/>
    <w:rsid w:val="00527B03"/>
    <w:rsid w:val="00527E4F"/>
    <w:rsid w:val="00531791"/>
    <w:rsid w:val="0053192B"/>
    <w:rsid w:val="00531C61"/>
    <w:rsid w:val="00532CCC"/>
    <w:rsid w:val="00532DBC"/>
    <w:rsid w:val="0053330D"/>
    <w:rsid w:val="005337CD"/>
    <w:rsid w:val="00534094"/>
    <w:rsid w:val="00535038"/>
    <w:rsid w:val="005366BD"/>
    <w:rsid w:val="0053686B"/>
    <w:rsid w:val="00536BF1"/>
    <w:rsid w:val="00536BF5"/>
    <w:rsid w:val="00536FED"/>
    <w:rsid w:val="00537481"/>
    <w:rsid w:val="00537BA4"/>
    <w:rsid w:val="00537CAF"/>
    <w:rsid w:val="00540A3D"/>
    <w:rsid w:val="0054162A"/>
    <w:rsid w:val="00542063"/>
    <w:rsid w:val="00543587"/>
    <w:rsid w:val="00543CD0"/>
    <w:rsid w:val="00544651"/>
    <w:rsid w:val="0054482C"/>
    <w:rsid w:val="00544E22"/>
    <w:rsid w:val="0054528F"/>
    <w:rsid w:val="0054603B"/>
    <w:rsid w:val="00546611"/>
    <w:rsid w:val="0054695D"/>
    <w:rsid w:val="00546FE7"/>
    <w:rsid w:val="00547CC9"/>
    <w:rsid w:val="00547DDE"/>
    <w:rsid w:val="00550180"/>
    <w:rsid w:val="0055072D"/>
    <w:rsid w:val="00550913"/>
    <w:rsid w:val="00550AD7"/>
    <w:rsid w:val="00550E4E"/>
    <w:rsid w:val="005517D9"/>
    <w:rsid w:val="0055215C"/>
    <w:rsid w:val="005529FB"/>
    <w:rsid w:val="00552BDC"/>
    <w:rsid w:val="0055349F"/>
    <w:rsid w:val="005534F8"/>
    <w:rsid w:val="00553B40"/>
    <w:rsid w:val="00554243"/>
    <w:rsid w:val="005542A9"/>
    <w:rsid w:val="005557B4"/>
    <w:rsid w:val="00555DF2"/>
    <w:rsid w:val="00557266"/>
    <w:rsid w:val="00557457"/>
    <w:rsid w:val="0055773B"/>
    <w:rsid w:val="00557A8D"/>
    <w:rsid w:val="00557D63"/>
    <w:rsid w:val="00557EBA"/>
    <w:rsid w:val="00557F51"/>
    <w:rsid w:val="0056017A"/>
    <w:rsid w:val="0056024A"/>
    <w:rsid w:val="005607AF"/>
    <w:rsid w:val="0056096E"/>
    <w:rsid w:val="005612A7"/>
    <w:rsid w:val="00561AF8"/>
    <w:rsid w:val="00561DFE"/>
    <w:rsid w:val="00561F69"/>
    <w:rsid w:val="00562127"/>
    <w:rsid w:val="005625FA"/>
    <w:rsid w:val="00562B91"/>
    <w:rsid w:val="005633BA"/>
    <w:rsid w:val="00563679"/>
    <w:rsid w:val="00563E90"/>
    <w:rsid w:val="00564642"/>
    <w:rsid w:val="0056497B"/>
    <w:rsid w:val="00564CA7"/>
    <w:rsid w:val="00564FD5"/>
    <w:rsid w:val="00564FD7"/>
    <w:rsid w:val="00565381"/>
    <w:rsid w:val="00565D31"/>
    <w:rsid w:val="00566253"/>
    <w:rsid w:val="00566256"/>
    <w:rsid w:val="005663FE"/>
    <w:rsid w:val="00566628"/>
    <w:rsid w:val="00566A14"/>
    <w:rsid w:val="00566BD1"/>
    <w:rsid w:val="00566C8E"/>
    <w:rsid w:val="00566FDD"/>
    <w:rsid w:val="00567A54"/>
    <w:rsid w:val="00567EFD"/>
    <w:rsid w:val="005707AF"/>
    <w:rsid w:val="00570853"/>
    <w:rsid w:val="0057086D"/>
    <w:rsid w:val="005714C1"/>
    <w:rsid w:val="00571B2E"/>
    <w:rsid w:val="00571DAB"/>
    <w:rsid w:val="00571F2B"/>
    <w:rsid w:val="0057281A"/>
    <w:rsid w:val="0057299E"/>
    <w:rsid w:val="00572B07"/>
    <w:rsid w:val="00572E89"/>
    <w:rsid w:val="00573182"/>
    <w:rsid w:val="005731A3"/>
    <w:rsid w:val="0057335C"/>
    <w:rsid w:val="005733E3"/>
    <w:rsid w:val="005738FC"/>
    <w:rsid w:val="00573A60"/>
    <w:rsid w:val="00573ECD"/>
    <w:rsid w:val="00574122"/>
    <w:rsid w:val="00574C79"/>
    <w:rsid w:val="00574EC0"/>
    <w:rsid w:val="00575C71"/>
    <w:rsid w:val="00576050"/>
    <w:rsid w:val="0057635E"/>
    <w:rsid w:val="00576589"/>
    <w:rsid w:val="0057666D"/>
    <w:rsid w:val="00576DC9"/>
    <w:rsid w:val="00577A3D"/>
    <w:rsid w:val="00577C07"/>
    <w:rsid w:val="00577FDA"/>
    <w:rsid w:val="005809FC"/>
    <w:rsid w:val="005810BC"/>
    <w:rsid w:val="005816F3"/>
    <w:rsid w:val="00581A72"/>
    <w:rsid w:val="005822D8"/>
    <w:rsid w:val="00582310"/>
    <w:rsid w:val="005825EF"/>
    <w:rsid w:val="00583298"/>
    <w:rsid w:val="00583379"/>
    <w:rsid w:val="00583595"/>
    <w:rsid w:val="005839F9"/>
    <w:rsid w:val="00583A39"/>
    <w:rsid w:val="00584EEF"/>
    <w:rsid w:val="00585525"/>
    <w:rsid w:val="00585B94"/>
    <w:rsid w:val="00586408"/>
    <w:rsid w:val="00587429"/>
    <w:rsid w:val="00587D16"/>
    <w:rsid w:val="00590ADA"/>
    <w:rsid w:val="00591632"/>
    <w:rsid w:val="00593F89"/>
    <w:rsid w:val="005944F4"/>
    <w:rsid w:val="00594D1F"/>
    <w:rsid w:val="00594E35"/>
    <w:rsid w:val="00594EDF"/>
    <w:rsid w:val="00595696"/>
    <w:rsid w:val="0059582C"/>
    <w:rsid w:val="00595A83"/>
    <w:rsid w:val="00595C06"/>
    <w:rsid w:val="00595CC6"/>
    <w:rsid w:val="005965A7"/>
    <w:rsid w:val="0059771B"/>
    <w:rsid w:val="005A0D9F"/>
    <w:rsid w:val="005A1320"/>
    <w:rsid w:val="005A1725"/>
    <w:rsid w:val="005A1C0B"/>
    <w:rsid w:val="005A1F61"/>
    <w:rsid w:val="005A2814"/>
    <w:rsid w:val="005A29AD"/>
    <w:rsid w:val="005A29BA"/>
    <w:rsid w:val="005A2A9F"/>
    <w:rsid w:val="005A2C91"/>
    <w:rsid w:val="005A40E7"/>
    <w:rsid w:val="005A5FE4"/>
    <w:rsid w:val="005A6347"/>
    <w:rsid w:val="005A6381"/>
    <w:rsid w:val="005A63A7"/>
    <w:rsid w:val="005A655E"/>
    <w:rsid w:val="005A7BD9"/>
    <w:rsid w:val="005B01EE"/>
    <w:rsid w:val="005B0531"/>
    <w:rsid w:val="005B0555"/>
    <w:rsid w:val="005B0785"/>
    <w:rsid w:val="005B0A0F"/>
    <w:rsid w:val="005B1C19"/>
    <w:rsid w:val="005B266D"/>
    <w:rsid w:val="005B29F1"/>
    <w:rsid w:val="005B2A77"/>
    <w:rsid w:val="005B362B"/>
    <w:rsid w:val="005B3871"/>
    <w:rsid w:val="005B3886"/>
    <w:rsid w:val="005B389C"/>
    <w:rsid w:val="005B3B49"/>
    <w:rsid w:val="005B401D"/>
    <w:rsid w:val="005B4F3B"/>
    <w:rsid w:val="005B50B4"/>
    <w:rsid w:val="005B599D"/>
    <w:rsid w:val="005B5DF5"/>
    <w:rsid w:val="005B603F"/>
    <w:rsid w:val="005B65D2"/>
    <w:rsid w:val="005B69A1"/>
    <w:rsid w:val="005B6C6B"/>
    <w:rsid w:val="005B7507"/>
    <w:rsid w:val="005B79D8"/>
    <w:rsid w:val="005C1888"/>
    <w:rsid w:val="005C1CCC"/>
    <w:rsid w:val="005C20AD"/>
    <w:rsid w:val="005C2A40"/>
    <w:rsid w:val="005C2D1C"/>
    <w:rsid w:val="005C42EF"/>
    <w:rsid w:val="005C459E"/>
    <w:rsid w:val="005C4ADA"/>
    <w:rsid w:val="005C4FD0"/>
    <w:rsid w:val="005C5159"/>
    <w:rsid w:val="005C54AC"/>
    <w:rsid w:val="005C5CEF"/>
    <w:rsid w:val="005C5F03"/>
    <w:rsid w:val="005C610F"/>
    <w:rsid w:val="005C61ED"/>
    <w:rsid w:val="005C6A96"/>
    <w:rsid w:val="005C7B6E"/>
    <w:rsid w:val="005C7D35"/>
    <w:rsid w:val="005D07D3"/>
    <w:rsid w:val="005D09CD"/>
    <w:rsid w:val="005D0F2A"/>
    <w:rsid w:val="005D186D"/>
    <w:rsid w:val="005D1C1B"/>
    <w:rsid w:val="005D2479"/>
    <w:rsid w:val="005D2C8C"/>
    <w:rsid w:val="005D3D25"/>
    <w:rsid w:val="005D4ADF"/>
    <w:rsid w:val="005D5271"/>
    <w:rsid w:val="005D53C7"/>
    <w:rsid w:val="005D6142"/>
    <w:rsid w:val="005D6565"/>
    <w:rsid w:val="005D7A1C"/>
    <w:rsid w:val="005E0279"/>
    <w:rsid w:val="005E113D"/>
    <w:rsid w:val="005E1658"/>
    <w:rsid w:val="005E2083"/>
    <w:rsid w:val="005E3073"/>
    <w:rsid w:val="005E3187"/>
    <w:rsid w:val="005E35C2"/>
    <w:rsid w:val="005E3C3F"/>
    <w:rsid w:val="005E3CBC"/>
    <w:rsid w:val="005E420F"/>
    <w:rsid w:val="005E5A56"/>
    <w:rsid w:val="005E6236"/>
    <w:rsid w:val="005E6D57"/>
    <w:rsid w:val="005E7231"/>
    <w:rsid w:val="005E747C"/>
    <w:rsid w:val="005E79CF"/>
    <w:rsid w:val="005F0177"/>
    <w:rsid w:val="005F0CDB"/>
    <w:rsid w:val="005F1BD4"/>
    <w:rsid w:val="005F1CBA"/>
    <w:rsid w:val="005F1CF0"/>
    <w:rsid w:val="005F1D5F"/>
    <w:rsid w:val="005F2E60"/>
    <w:rsid w:val="005F3391"/>
    <w:rsid w:val="005F4B90"/>
    <w:rsid w:val="005F4F7D"/>
    <w:rsid w:val="005F500A"/>
    <w:rsid w:val="005F503B"/>
    <w:rsid w:val="005F5745"/>
    <w:rsid w:val="005F57D3"/>
    <w:rsid w:val="005F5B9E"/>
    <w:rsid w:val="005F5F8F"/>
    <w:rsid w:val="005F6594"/>
    <w:rsid w:val="005F69BD"/>
    <w:rsid w:val="005F6B33"/>
    <w:rsid w:val="005F7199"/>
    <w:rsid w:val="005F723A"/>
    <w:rsid w:val="005F75FA"/>
    <w:rsid w:val="005F7D7F"/>
    <w:rsid w:val="005F7E8E"/>
    <w:rsid w:val="006004BC"/>
    <w:rsid w:val="00600E69"/>
    <w:rsid w:val="006016F5"/>
    <w:rsid w:val="006019C5"/>
    <w:rsid w:val="00601CD5"/>
    <w:rsid w:val="00602014"/>
    <w:rsid w:val="006020B7"/>
    <w:rsid w:val="00602981"/>
    <w:rsid w:val="00602D61"/>
    <w:rsid w:val="0060462C"/>
    <w:rsid w:val="00605108"/>
    <w:rsid w:val="00605F6E"/>
    <w:rsid w:val="00606C7C"/>
    <w:rsid w:val="00606EA1"/>
    <w:rsid w:val="0060709E"/>
    <w:rsid w:val="00607E22"/>
    <w:rsid w:val="00610767"/>
    <w:rsid w:val="00610945"/>
    <w:rsid w:val="00610ED4"/>
    <w:rsid w:val="00611507"/>
    <w:rsid w:val="00611B94"/>
    <w:rsid w:val="00612869"/>
    <w:rsid w:val="006139C7"/>
    <w:rsid w:val="00613B0E"/>
    <w:rsid w:val="006148D7"/>
    <w:rsid w:val="00614DE3"/>
    <w:rsid w:val="00615004"/>
    <w:rsid w:val="00615299"/>
    <w:rsid w:val="00615AF4"/>
    <w:rsid w:val="00615F8C"/>
    <w:rsid w:val="00616B6B"/>
    <w:rsid w:val="006207B7"/>
    <w:rsid w:val="00620A72"/>
    <w:rsid w:val="00620B3D"/>
    <w:rsid w:val="00620C8C"/>
    <w:rsid w:val="0062138F"/>
    <w:rsid w:val="006216CD"/>
    <w:rsid w:val="00621899"/>
    <w:rsid w:val="00623524"/>
    <w:rsid w:val="0062473F"/>
    <w:rsid w:val="00624E52"/>
    <w:rsid w:val="00624FEC"/>
    <w:rsid w:val="00625F43"/>
    <w:rsid w:val="00625FD8"/>
    <w:rsid w:val="00626BFF"/>
    <w:rsid w:val="006272EA"/>
    <w:rsid w:val="00630090"/>
    <w:rsid w:val="006308FE"/>
    <w:rsid w:val="00630989"/>
    <w:rsid w:val="00631C3A"/>
    <w:rsid w:val="00631EA4"/>
    <w:rsid w:val="00632176"/>
    <w:rsid w:val="00632A0D"/>
    <w:rsid w:val="00632A48"/>
    <w:rsid w:val="00632DB3"/>
    <w:rsid w:val="0063344F"/>
    <w:rsid w:val="0063355D"/>
    <w:rsid w:val="00633BF3"/>
    <w:rsid w:val="006347A7"/>
    <w:rsid w:val="00634AE8"/>
    <w:rsid w:val="00634B8F"/>
    <w:rsid w:val="00634D58"/>
    <w:rsid w:val="00634EC6"/>
    <w:rsid w:val="00635574"/>
    <w:rsid w:val="006355EE"/>
    <w:rsid w:val="0063647A"/>
    <w:rsid w:val="00636E2F"/>
    <w:rsid w:val="006371A4"/>
    <w:rsid w:val="006372A9"/>
    <w:rsid w:val="006401E4"/>
    <w:rsid w:val="00640D64"/>
    <w:rsid w:val="00640D84"/>
    <w:rsid w:val="0064111F"/>
    <w:rsid w:val="00642DDE"/>
    <w:rsid w:val="0064373C"/>
    <w:rsid w:val="0064382E"/>
    <w:rsid w:val="00643952"/>
    <w:rsid w:val="00643AD9"/>
    <w:rsid w:val="006447F5"/>
    <w:rsid w:val="00645ED4"/>
    <w:rsid w:val="00646934"/>
    <w:rsid w:val="00646A37"/>
    <w:rsid w:val="00646A51"/>
    <w:rsid w:val="00646AD3"/>
    <w:rsid w:val="00647319"/>
    <w:rsid w:val="0064799F"/>
    <w:rsid w:val="00650235"/>
    <w:rsid w:val="006503B8"/>
    <w:rsid w:val="006519AD"/>
    <w:rsid w:val="006519BC"/>
    <w:rsid w:val="00651E9D"/>
    <w:rsid w:val="0065216C"/>
    <w:rsid w:val="006522EE"/>
    <w:rsid w:val="00652F92"/>
    <w:rsid w:val="00653238"/>
    <w:rsid w:val="00654021"/>
    <w:rsid w:val="00654050"/>
    <w:rsid w:val="006543F9"/>
    <w:rsid w:val="00654EE6"/>
    <w:rsid w:val="00655BB3"/>
    <w:rsid w:val="00655CC3"/>
    <w:rsid w:val="00656D1C"/>
    <w:rsid w:val="006609D4"/>
    <w:rsid w:val="00660EAD"/>
    <w:rsid w:val="00661242"/>
    <w:rsid w:val="00661500"/>
    <w:rsid w:val="0066222A"/>
    <w:rsid w:val="0066249F"/>
    <w:rsid w:val="006624CC"/>
    <w:rsid w:val="00662603"/>
    <w:rsid w:val="00662B4B"/>
    <w:rsid w:val="00662F59"/>
    <w:rsid w:val="0066381E"/>
    <w:rsid w:val="00664045"/>
    <w:rsid w:val="006644AD"/>
    <w:rsid w:val="00664835"/>
    <w:rsid w:val="00664CB6"/>
    <w:rsid w:val="00665736"/>
    <w:rsid w:val="006658E7"/>
    <w:rsid w:val="006659EF"/>
    <w:rsid w:val="00665A2C"/>
    <w:rsid w:val="00666A2F"/>
    <w:rsid w:val="006676D2"/>
    <w:rsid w:val="00667F08"/>
    <w:rsid w:val="006701C3"/>
    <w:rsid w:val="0067049C"/>
    <w:rsid w:val="00670523"/>
    <w:rsid w:val="0067056C"/>
    <w:rsid w:val="00670829"/>
    <w:rsid w:val="00670CE0"/>
    <w:rsid w:val="00671102"/>
    <w:rsid w:val="006712EE"/>
    <w:rsid w:val="00671309"/>
    <w:rsid w:val="0067198B"/>
    <w:rsid w:val="00671AB1"/>
    <w:rsid w:val="00672193"/>
    <w:rsid w:val="006723B3"/>
    <w:rsid w:val="006724A4"/>
    <w:rsid w:val="00672709"/>
    <w:rsid w:val="0067282F"/>
    <w:rsid w:val="00672874"/>
    <w:rsid w:val="006731FC"/>
    <w:rsid w:val="0067330B"/>
    <w:rsid w:val="00673518"/>
    <w:rsid w:val="00673675"/>
    <w:rsid w:val="00673B88"/>
    <w:rsid w:val="00674339"/>
    <w:rsid w:val="00674ADA"/>
    <w:rsid w:val="00674FBF"/>
    <w:rsid w:val="0067536B"/>
    <w:rsid w:val="00676046"/>
    <w:rsid w:val="0067616B"/>
    <w:rsid w:val="00677084"/>
    <w:rsid w:val="006772FC"/>
    <w:rsid w:val="00677703"/>
    <w:rsid w:val="00680224"/>
    <w:rsid w:val="00680612"/>
    <w:rsid w:val="0068120A"/>
    <w:rsid w:val="0068133C"/>
    <w:rsid w:val="00681426"/>
    <w:rsid w:val="006816EE"/>
    <w:rsid w:val="00681F99"/>
    <w:rsid w:val="0068206F"/>
    <w:rsid w:val="006826E4"/>
    <w:rsid w:val="00682750"/>
    <w:rsid w:val="00682B34"/>
    <w:rsid w:val="00682CF6"/>
    <w:rsid w:val="00683885"/>
    <w:rsid w:val="00683B29"/>
    <w:rsid w:val="00683B49"/>
    <w:rsid w:val="00683E94"/>
    <w:rsid w:val="00684949"/>
    <w:rsid w:val="00684D8D"/>
    <w:rsid w:val="006859E0"/>
    <w:rsid w:val="00685D9E"/>
    <w:rsid w:val="00685F30"/>
    <w:rsid w:val="0068614E"/>
    <w:rsid w:val="00686796"/>
    <w:rsid w:val="00686C94"/>
    <w:rsid w:val="0068728B"/>
    <w:rsid w:val="00690214"/>
    <w:rsid w:val="00690EBA"/>
    <w:rsid w:val="006914F2"/>
    <w:rsid w:val="006919FE"/>
    <w:rsid w:val="0069397D"/>
    <w:rsid w:val="00693F45"/>
    <w:rsid w:val="0069451D"/>
    <w:rsid w:val="0069591D"/>
    <w:rsid w:val="00695BBB"/>
    <w:rsid w:val="00696943"/>
    <w:rsid w:val="00696F1A"/>
    <w:rsid w:val="00697CD9"/>
    <w:rsid w:val="006A013A"/>
    <w:rsid w:val="006A02FF"/>
    <w:rsid w:val="006A0467"/>
    <w:rsid w:val="006A0A21"/>
    <w:rsid w:val="006A183F"/>
    <w:rsid w:val="006A2140"/>
    <w:rsid w:val="006A2151"/>
    <w:rsid w:val="006A2FC7"/>
    <w:rsid w:val="006A34BB"/>
    <w:rsid w:val="006A394D"/>
    <w:rsid w:val="006A3CD0"/>
    <w:rsid w:val="006A43EE"/>
    <w:rsid w:val="006A4E88"/>
    <w:rsid w:val="006A544D"/>
    <w:rsid w:val="006A55F0"/>
    <w:rsid w:val="006A6814"/>
    <w:rsid w:val="006A6DED"/>
    <w:rsid w:val="006A7485"/>
    <w:rsid w:val="006A76CF"/>
    <w:rsid w:val="006A776B"/>
    <w:rsid w:val="006B0705"/>
    <w:rsid w:val="006B1ADA"/>
    <w:rsid w:val="006B1AE1"/>
    <w:rsid w:val="006B1BBB"/>
    <w:rsid w:val="006B2267"/>
    <w:rsid w:val="006B31A0"/>
    <w:rsid w:val="006B346D"/>
    <w:rsid w:val="006B3879"/>
    <w:rsid w:val="006B3CAB"/>
    <w:rsid w:val="006B43AC"/>
    <w:rsid w:val="006B46FF"/>
    <w:rsid w:val="006B48DC"/>
    <w:rsid w:val="006B56A6"/>
    <w:rsid w:val="006B570D"/>
    <w:rsid w:val="006B575C"/>
    <w:rsid w:val="006B5897"/>
    <w:rsid w:val="006B5D28"/>
    <w:rsid w:val="006B6028"/>
    <w:rsid w:val="006B6045"/>
    <w:rsid w:val="006B6638"/>
    <w:rsid w:val="006B6669"/>
    <w:rsid w:val="006B7041"/>
    <w:rsid w:val="006B79EB"/>
    <w:rsid w:val="006C19F9"/>
    <w:rsid w:val="006C1A36"/>
    <w:rsid w:val="006C1F76"/>
    <w:rsid w:val="006C2188"/>
    <w:rsid w:val="006C2D3E"/>
    <w:rsid w:val="006C2E0D"/>
    <w:rsid w:val="006C3E7B"/>
    <w:rsid w:val="006C4042"/>
    <w:rsid w:val="006C41E0"/>
    <w:rsid w:val="006C4573"/>
    <w:rsid w:val="006C4745"/>
    <w:rsid w:val="006C564C"/>
    <w:rsid w:val="006C5CA5"/>
    <w:rsid w:val="006C5EDE"/>
    <w:rsid w:val="006C6455"/>
    <w:rsid w:val="006C729C"/>
    <w:rsid w:val="006C75D7"/>
    <w:rsid w:val="006D0567"/>
    <w:rsid w:val="006D087E"/>
    <w:rsid w:val="006D1114"/>
    <w:rsid w:val="006D143B"/>
    <w:rsid w:val="006D1A95"/>
    <w:rsid w:val="006D26AB"/>
    <w:rsid w:val="006D3C30"/>
    <w:rsid w:val="006D3FF6"/>
    <w:rsid w:val="006D5105"/>
    <w:rsid w:val="006D5650"/>
    <w:rsid w:val="006D5680"/>
    <w:rsid w:val="006D575B"/>
    <w:rsid w:val="006D5FBB"/>
    <w:rsid w:val="006D692F"/>
    <w:rsid w:val="006D7393"/>
    <w:rsid w:val="006D7639"/>
    <w:rsid w:val="006D7C2B"/>
    <w:rsid w:val="006D7C4C"/>
    <w:rsid w:val="006E010F"/>
    <w:rsid w:val="006E0D25"/>
    <w:rsid w:val="006E0DDD"/>
    <w:rsid w:val="006E1175"/>
    <w:rsid w:val="006E12B5"/>
    <w:rsid w:val="006E1744"/>
    <w:rsid w:val="006E193E"/>
    <w:rsid w:val="006E1A5D"/>
    <w:rsid w:val="006E22CD"/>
    <w:rsid w:val="006E2661"/>
    <w:rsid w:val="006E27A8"/>
    <w:rsid w:val="006E38BC"/>
    <w:rsid w:val="006E3F62"/>
    <w:rsid w:val="006E404A"/>
    <w:rsid w:val="006E4636"/>
    <w:rsid w:val="006E4C5C"/>
    <w:rsid w:val="006E4C86"/>
    <w:rsid w:val="006E5214"/>
    <w:rsid w:val="006E5F5B"/>
    <w:rsid w:val="006E6A59"/>
    <w:rsid w:val="006E6DBA"/>
    <w:rsid w:val="006E7273"/>
    <w:rsid w:val="006F0502"/>
    <w:rsid w:val="006F0509"/>
    <w:rsid w:val="006F152C"/>
    <w:rsid w:val="006F1E20"/>
    <w:rsid w:val="006F2127"/>
    <w:rsid w:val="006F24AE"/>
    <w:rsid w:val="006F35C5"/>
    <w:rsid w:val="006F35D2"/>
    <w:rsid w:val="006F3F57"/>
    <w:rsid w:val="006F5912"/>
    <w:rsid w:val="006F5D15"/>
    <w:rsid w:val="006F698D"/>
    <w:rsid w:val="006F75D0"/>
    <w:rsid w:val="007006E0"/>
    <w:rsid w:val="00700705"/>
    <w:rsid w:val="00700C2E"/>
    <w:rsid w:val="0070118D"/>
    <w:rsid w:val="00701966"/>
    <w:rsid w:val="007019C3"/>
    <w:rsid w:val="007021F7"/>
    <w:rsid w:val="00702281"/>
    <w:rsid w:val="0070420E"/>
    <w:rsid w:val="0070421E"/>
    <w:rsid w:val="00704696"/>
    <w:rsid w:val="0070531F"/>
    <w:rsid w:val="007055F5"/>
    <w:rsid w:val="00705838"/>
    <w:rsid w:val="00705AA1"/>
    <w:rsid w:val="00705C31"/>
    <w:rsid w:val="00706EBA"/>
    <w:rsid w:val="007071EC"/>
    <w:rsid w:val="007072CD"/>
    <w:rsid w:val="00707CCE"/>
    <w:rsid w:val="00707E9A"/>
    <w:rsid w:val="00710217"/>
    <w:rsid w:val="0071157E"/>
    <w:rsid w:val="007123FD"/>
    <w:rsid w:val="007124E2"/>
    <w:rsid w:val="007125EA"/>
    <w:rsid w:val="00712D83"/>
    <w:rsid w:val="007133EE"/>
    <w:rsid w:val="0071362E"/>
    <w:rsid w:val="007138CA"/>
    <w:rsid w:val="007142E6"/>
    <w:rsid w:val="00714F98"/>
    <w:rsid w:val="007156EF"/>
    <w:rsid w:val="00715BC5"/>
    <w:rsid w:val="00715CD5"/>
    <w:rsid w:val="007169BB"/>
    <w:rsid w:val="007170DF"/>
    <w:rsid w:val="00717E8F"/>
    <w:rsid w:val="007205E6"/>
    <w:rsid w:val="0072086D"/>
    <w:rsid w:val="00720C95"/>
    <w:rsid w:val="007211F7"/>
    <w:rsid w:val="00721301"/>
    <w:rsid w:val="00721369"/>
    <w:rsid w:val="00721D59"/>
    <w:rsid w:val="00722166"/>
    <w:rsid w:val="0072267A"/>
    <w:rsid w:val="0072291F"/>
    <w:rsid w:val="00722A95"/>
    <w:rsid w:val="007232B3"/>
    <w:rsid w:val="00723609"/>
    <w:rsid w:val="00723FFF"/>
    <w:rsid w:val="00724137"/>
    <w:rsid w:val="00724387"/>
    <w:rsid w:val="007243FE"/>
    <w:rsid w:val="00724F75"/>
    <w:rsid w:val="00725196"/>
    <w:rsid w:val="007262A5"/>
    <w:rsid w:val="007268A4"/>
    <w:rsid w:val="0072698E"/>
    <w:rsid w:val="0072753C"/>
    <w:rsid w:val="00727629"/>
    <w:rsid w:val="007279E8"/>
    <w:rsid w:val="00727A54"/>
    <w:rsid w:val="00727EDB"/>
    <w:rsid w:val="0073006C"/>
    <w:rsid w:val="00730560"/>
    <w:rsid w:val="00730A9B"/>
    <w:rsid w:val="00730B7E"/>
    <w:rsid w:val="007316BF"/>
    <w:rsid w:val="00732E2F"/>
    <w:rsid w:val="00733AA8"/>
    <w:rsid w:val="00733C4C"/>
    <w:rsid w:val="00733F04"/>
    <w:rsid w:val="00733FAF"/>
    <w:rsid w:val="0073443A"/>
    <w:rsid w:val="00734616"/>
    <w:rsid w:val="00734CDF"/>
    <w:rsid w:val="00734FA6"/>
    <w:rsid w:val="007355CC"/>
    <w:rsid w:val="0073590B"/>
    <w:rsid w:val="00735CF4"/>
    <w:rsid w:val="00737F32"/>
    <w:rsid w:val="007400EA"/>
    <w:rsid w:val="00740301"/>
    <w:rsid w:val="007417BB"/>
    <w:rsid w:val="00741A64"/>
    <w:rsid w:val="00741BFE"/>
    <w:rsid w:val="00741CB2"/>
    <w:rsid w:val="0074279E"/>
    <w:rsid w:val="00742F71"/>
    <w:rsid w:val="00743159"/>
    <w:rsid w:val="00743189"/>
    <w:rsid w:val="00743C3C"/>
    <w:rsid w:val="00744176"/>
    <w:rsid w:val="007447DF"/>
    <w:rsid w:val="00744E2C"/>
    <w:rsid w:val="00745A84"/>
    <w:rsid w:val="007462E3"/>
    <w:rsid w:val="00746B38"/>
    <w:rsid w:val="00746F11"/>
    <w:rsid w:val="00747253"/>
    <w:rsid w:val="00747735"/>
    <w:rsid w:val="007479E7"/>
    <w:rsid w:val="00747DC1"/>
    <w:rsid w:val="00750DB1"/>
    <w:rsid w:val="00751177"/>
    <w:rsid w:val="007511B3"/>
    <w:rsid w:val="007512A2"/>
    <w:rsid w:val="0075139D"/>
    <w:rsid w:val="00751C1A"/>
    <w:rsid w:val="00751FA0"/>
    <w:rsid w:val="00752111"/>
    <w:rsid w:val="007524B7"/>
    <w:rsid w:val="007524D7"/>
    <w:rsid w:val="0075295C"/>
    <w:rsid w:val="00752AA5"/>
    <w:rsid w:val="00752BC3"/>
    <w:rsid w:val="00754176"/>
    <w:rsid w:val="00754BE9"/>
    <w:rsid w:val="00754EB3"/>
    <w:rsid w:val="00754FEE"/>
    <w:rsid w:val="00755116"/>
    <w:rsid w:val="007555D8"/>
    <w:rsid w:val="0075659F"/>
    <w:rsid w:val="00756B2C"/>
    <w:rsid w:val="00757310"/>
    <w:rsid w:val="00757D38"/>
    <w:rsid w:val="00757F48"/>
    <w:rsid w:val="0076020E"/>
    <w:rsid w:val="007604D9"/>
    <w:rsid w:val="00760E6C"/>
    <w:rsid w:val="007611E0"/>
    <w:rsid w:val="0076139F"/>
    <w:rsid w:val="00761601"/>
    <w:rsid w:val="007617DE"/>
    <w:rsid w:val="0076192E"/>
    <w:rsid w:val="007632BB"/>
    <w:rsid w:val="007637E9"/>
    <w:rsid w:val="00763E5F"/>
    <w:rsid w:val="00763F04"/>
    <w:rsid w:val="00764146"/>
    <w:rsid w:val="00764371"/>
    <w:rsid w:val="0076475F"/>
    <w:rsid w:val="007648C2"/>
    <w:rsid w:val="00764D90"/>
    <w:rsid w:val="007660CF"/>
    <w:rsid w:val="0076671A"/>
    <w:rsid w:val="00766DA8"/>
    <w:rsid w:val="00766F4B"/>
    <w:rsid w:val="00767045"/>
    <w:rsid w:val="00767211"/>
    <w:rsid w:val="00770173"/>
    <w:rsid w:val="00770C02"/>
    <w:rsid w:val="0077108A"/>
    <w:rsid w:val="00771AB9"/>
    <w:rsid w:val="00771BFF"/>
    <w:rsid w:val="00773320"/>
    <w:rsid w:val="00773CB9"/>
    <w:rsid w:val="007748E4"/>
    <w:rsid w:val="00775A3A"/>
    <w:rsid w:val="007760C6"/>
    <w:rsid w:val="00776B99"/>
    <w:rsid w:val="00777319"/>
    <w:rsid w:val="00777B09"/>
    <w:rsid w:val="00777E07"/>
    <w:rsid w:val="00780E34"/>
    <w:rsid w:val="00780E48"/>
    <w:rsid w:val="007815B6"/>
    <w:rsid w:val="00781D09"/>
    <w:rsid w:val="0078205A"/>
    <w:rsid w:val="00782117"/>
    <w:rsid w:val="0078222A"/>
    <w:rsid w:val="00782313"/>
    <w:rsid w:val="007825C7"/>
    <w:rsid w:val="00782E76"/>
    <w:rsid w:val="007834E7"/>
    <w:rsid w:val="00783E94"/>
    <w:rsid w:val="00784533"/>
    <w:rsid w:val="0078472B"/>
    <w:rsid w:val="00784851"/>
    <w:rsid w:val="00784C8F"/>
    <w:rsid w:val="00784FB1"/>
    <w:rsid w:val="0078516C"/>
    <w:rsid w:val="007853CC"/>
    <w:rsid w:val="007853E2"/>
    <w:rsid w:val="007855DF"/>
    <w:rsid w:val="00785760"/>
    <w:rsid w:val="007858F5"/>
    <w:rsid w:val="00785DB2"/>
    <w:rsid w:val="00786288"/>
    <w:rsid w:val="0078693A"/>
    <w:rsid w:val="00786981"/>
    <w:rsid w:val="00787032"/>
    <w:rsid w:val="00787961"/>
    <w:rsid w:val="0079047B"/>
    <w:rsid w:val="00791189"/>
    <w:rsid w:val="00791398"/>
    <w:rsid w:val="00791AF2"/>
    <w:rsid w:val="0079236B"/>
    <w:rsid w:val="00792748"/>
    <w:rsid w:val="00793148"/>
    <w:rsid w:val="00793A49"/>
    <w:rsid w:val="00793E35"/>
    <w:rsid w:val="007940EA"/>
    <w:rsid w:val="007944EF"/>
    <w:rsid w:val="007948BD"/>
    <w:rsid w:val="007948D0"/>
    <w:rsid w:val="00794D3F"/>
    <w:rsid w:val="00794E87"/>
    <w:rsid w:val="00795584"/>
    <w:rsid w:val="007959B0"/>
    <w:rsid w:val="00795EEC"/>
    <w:rsid w:val="007960A4"/>
    <w:rsid w:val="007965A2"/>
    <w:rsid w:val="007966F5"/>
    <w:rsid w:val="007969A1"/>
    <w:rsid w:val="0079760A"/>
    <w:rsid w:val="00797CBA"/>
    <w:rsid w:val="007A02A6"/>
    <w:rsid w:val="007A0BD6"/>
    <w:rsid w:val="007A0CCC"/>
    <w:rsid w:val="007A0D6A"/>
    <w:rsid w:val="007A0EAA"/>
    <w:rsid w:val="007A127E"/>
    <w:rsid w:val="007A1744"/>
    <w:rsid w:val="007A187E"/>
    <w:rsid w:val="007A24DE"/>
    <w:rsid w:val="007A28F5"/>
    <w:rsid w:val="007A3E29"/>
    <w:rsid w:val="007A47CF"/>
    <w:rsid w:val="007A49F3"/>
    <w:rsid w:val="007A4C41"/>
    <w:rsid w:val="007A5D9D"/>
    <w:rsid w:val="007A615B"/>
    <w:rsid w:val="007A6C37"/>
    <w:rsid w:val="007A73A1"/>
    <w:rsid w:val="007A74E0"/>
    <w:rsid w:val="007A7B7C"/>
    <w:rsid w:val="007B0B1D"/>
    <w:rsid w:val="007B14C5"/>
    <w:rsid w:val="007B18F7"/>
    <w:rsid w:val="007B1F87"/>
    <w:rsid w:val="007B2624"/>
    <w:rsid w:val="007B2914"/>
    <w:rsid w:val="007B3046"/>
    <w:rsid w:val="007B3199"/>
    <w:rsid w:val="007B31DF"/>
    <w:rsid w:val="007B3EDB"/>
    <w:rsid w:val="007B4482"/>
    <w:rsid w:val="007B5791"/>
    <w:rsid w:val="007B5C09"/>
    <w:rsid w:val="007B601D"/>
    <w:rsid w:val="007B6943"/>
    <w:rsid w:val="007B6C1E"/>
    <w:rsid w:val="007B6FB7"/>
    <w:rsid w:val="007B7498"/>
    <w:rsid w:val="007B74E6"/>
    <w:rsid w:val="007B7869"/>
    <w:rsid w:val="007C0672"/>
    <w:rsid w:val="007C076A"/>
    <w:rsid w:val="007C07C5"/>
    <w:rsid w:val="007C084E"/>
    <w:rsid w:val="007C1F15"/>
    <w:rsid w:val="007C22DE"/>
    <w:rsid w:val="007C23F7"/>
    <w:rsid w:val="007C2C90"/>
    <w:rsid w:val="007C2C94"/>
    <w:rsid w:val="007C2E5D"/>
    <w:rsid w:val="007C2F48"/>
    <w:rsid w:val="007C305B"/>
    <w:rsid w:val="007C30E2"/>
    <w:rsid w:val="007C3462"/>
    <w:rsid w:val="007C3A30"/>
    <w:rsid w:val="007C4A1C"/>
    <w:rsid w:val="007C4ECD"/>
    <w:rsid w:val="007C5413"/>
    <w:rsid w:val="007C5B64"/>
    <w:rsid w:val="007C5EDF"/>
    <w:rsid w:val="007C5F3D"/>
    <w:rsid w:val="007C6352"/>
    <w:rsid w:val="007C6611"/>
    <w:rsid w:val="007C772D"/>
    <w:rsid w:val="007C7A05"/>
    <w:rsid w:val="007D0A9E"/>
    <w:rsid w:val="007D107B"/>
    <w:rsid w:val="007D136D"/>
    <w:rsid w:val="007D17EB"/>
    <w:rsid w:val="007D193F"/>
    <w:rsid w:val="007D221D"/>
    <w:rsid w:val="007D250C"/>
    <w:rsid w:val="007D3917"/>
    <w:rsid w:val="007D3C03"/>
    <w:rsid w:val="007D4305"/>
    <w:rsid w:val="007D4696"/>
    <w:rsid w:val="007D486F"/>
    <w:rsid w:val="007D493B"/>
    <w:rsid w:val="007D6200"/>
    <w:rsid w:val="007D636D"/>
    <w:rsid w:val="007D6C8A"/>
    <w:rsid w:val="007D6F18"/>
    <w:rsid w:val="007D7656"/>
    <w:rsid w:val="007D7AAB"/>
    <w:rsid w:val="007D7CFA"/>
    <w:rsid w:val="007D7FEB"/>
    <w:rsid w:val="007E1180"/>
    <w:rsid w:val="007E15B4"/>
    <w:rsid w:val="007E1E2A"/>
    <w:rsid w:val="007E20B3"/>
    <w:rsid w:val="007E242A"/>
    <w:rsid w:val="007E2918"/>
    <w:rsid w:val="007E2F89"/>
    <w:rsid w:val="007E3060"/>
    <w:rsid w:val="007E3235"/>
    <w:rsid w:val="007E32F6"/>
    <w:rsid w:val="007E3BE4"/>
    <w:rsid w:val="007E3C8C"/>
    <w:rsid w:val="007E3F3F"/>
    <w:rsid w:val="007E43A7"/>
    <w:rsid w:val="007E45F7"/>
    <w:rsid w:val="007E4AC6"/>
    <w:rsid w:val="007E4ED1"/>
    <w:rsid w:val="007E537C"/>
    <w:rsid w:val="007E59A9"/>
    <w:rsid w:val="007E59FF"/>
    <w:rsid w:val="007E5B5B"/>
    <w:rsid w:val="007E5DA1"/>
    <w:rsid w:val="007E5DB1"/>
    <w:rsid w:val="007E676E"/>
    <w:rsid w:val="007E6C4A"/>
    <w:rsid w:val="007E7130"/>
    <w:rsid w:val="007E71E3"/>
    <w:rsid w:val="007E7218"/>
    <w:rsid w:val="007E7404"/>
    <w:rsid w:val="007E74FD"/>
    <w:rsid w:val="007E77DA"/>
    <w:rsid w:val="007E78BF"/>
    <w:rsid w:val="007F067D"/>
    <w:rsid w:val="007F18E3"/>
    <w:rsid w:val="007F1BEF"/>
    <w:rsid w:val="007F2B02"/>
    <w:rsid w:val="007F2BD8"/>
    <w:rsid w:val="007F2F44"/>
    <w:rsid w:val="007F3720"/>
    <w:rsid w:val="007F4677"/>
    <w:rsid w:val="007F4DF5"/>
    <w:rsid w:val="007F4F15"/>
    <w:rsid w:val="007F53DB"/>
    <w:rsid w:val="007F5C5F"/>
    <w:rsid w:val="007F656D"/>
    <w:rsid w:val="007F689D"/>
    <w:rsid w:val="007F6959"/>
    <w:rsid w:val="007F6B17"/>
    <w:rsid w:val="007F6C7B"/>
    <w:rsid w:val="007F7232"/>
    <w:rsid w:val="00800A58"/>
    <w:rsid w:val="00801241"/>
    <w:rsid w:val="00801C7B"/>
    <w:rsid w:val="008027BF"/>
    <w:rsid w:val="00802F41"/>
    <w:rsid w:val="00802FC2"/>
    <w:rsid w:val="00802FF5"/>
    <w:rsid w:val="008037A6"/>
    <w:rsid w:val="00803983"/>
    <w:rsid w:val="00803CB7"/>
    <w:rsid w:val="0080431A"/>
    <w:rsid w:val="0080470E"/>
    <w:rsid w:val="00804A87"/>
    <w:rsid w:val="00804DD7"/>
    <w:rsid w:val="00804F86"/>
    <w:rsid w:val="00805A22"/>
    <w:rsid w:val="00805D5F"/>
    <w:rsid w:val="00806A8C"/>
    <w:rsid w:val="00806C3D"/>
    <w:rsid w:val="00806EDC"/>
    <w:rsid w:val="00807236"/>
    <w:rsid w:val="008079CF"/>
    <w:rsid w:val="008101B7"/>
    <w:rsid w:val="00810F0F"/>
    <w:rsid w:val="00811973"/>
    <w:rsid w:val="0081238D"/>
    <w:rsid w:val="00812AD7"/>
    <w:rsid w:val="00814024"/>
    <w:rsid w:val="0081429F"/>
    <w:rsid w:val="00814862"/>
    <w:rsid w:val="008149DC"/>
    <w:rsid w:val="00814D57"/>
    <w:rsid w:val="008151E4"/>
    <w:rsid w:val="008152B3"/>
    <w:rsid w:val="0081566E"/>
    <w:rsid w:val="00815FD4"/>
    <w:rsid w:val="00816633"/>
    <w:rsid w:val="00817337"/>
    <w:rsid w:val="0081745E"/>
    <w:rsid w:val="008201BF"/>
    <w:rsid w:val="0082070E"/>
    <w:rsid w:val="008210DB"/>
    <w:rsid w:val="0082130E"/>
    <w:rsid w:val="00821878"/>
    <w:rsid w:val="0082241A"/>
    <w:rsid w:val="00823D2C"/>
    <w:rsid w:val="00824096"/>
    <w:rsid w:val="008242B8"/>
    <w:rsid w:val="0082441A"/>
    <w:rsid w:val="008247FA"/>
    <w:rsid w:val="00824A34"/>
    <w:rsid w:val="00824ABE"/>
    <w:rsid w:val="00825543"/>
    <w:rsid w:val="00825D34"/>
    <w:rsid w:val="00827260"/>
    <w:rsid w:val="00830A5E"/>
    <w:rsid w:val="00830BE4"/>
    <w:rsid w:val="0083137E"/>
    <w:rsid w:val="008313C0"/>
    <w:rsid w:val="008316AE"/>
    <w:rsid w:val="00831A63"/>
    <w:rsid w:val="00831CE8"/>
    <w:rsid w:val="00832C52"/>
    <w:rsid w:val="0083346C"/>
    <w:rsid w:val="008335BE"/>
    <w:rsid w:val="00833661"/>
    <w:rsid w:val="0083391F"/>
    <w:rsid w:val="00833A05"/>
    <w:rsid w:val="008345AB"/>
    <w:rsid w:val="00835099"/>
    <w:rsid w:val="00835550"/>
    <w:rsid w:val="008355D7"/>
    <w:rsid w:val="008357DC"/>
    <w:rsid w:val="00835894"/>
    <w:rsid w:val="00836D81"/>
    <w:rsid w:val="00836FE2"/>
    <w:rsid w:val="00841095"/>
    <w:rsid w:val="008418CF"/>
    <w:rsid w:val="00841B41"/>
    <w:rsid w:val="00843A0F"/>
    <w:rsid w:val="00843D91"/>
    <w:rsid w:val="00844C0C"/>
    <w:rsid w:val="008452BC"/>
    <w:rsid w:val="008464B8"/>
    <w:rsid w:val="00846D90"/>
    <w:rsid w:val="008471BF"/>
    <w:rsid w:val="00851839"/>
    <w:rsid w:val="008522A3"/>
    <w:rsid w:val="00852332"/>
    <w:rsid w:val="00852551"/>
    <w:rsid w:val="00852A83"/>
    <w:rsid w:val="00852F54"/>
    <w:rsid w:val="00853393"/>
    <w:rsid w:val="0085343C"/>
    <w:rsid w:val="00853B79"/>
    <w:rsid w:val="008543BE"/>
    <w:rsid w:val="0085486F"/>
    <w:rsid w:val="00854C72"/>
    <w:rsid w:val="00854E5E"/>
    <w:rsid w:val="00855B12"/>
    <w:rsid w:val="00855C59"/>
    <w:rsid w:val="0085622C"/>
    <w:rsid w:val="008569AA"/>
    <w:rsid w:val="00856E73"/>
    <w:rsid w:val="00857328"/>
    <w:rsid w:val="008575E8"/>
    <w:rsid w:val="00857C43"/>
    <w:rsid w:val="00857F84"/>
    <w:rsid w:val="008603F4"/>
    <w:rsid w:val="00860BAC"/>
    <w:rsid w:val="00860D31"/>
    <w:rsid w:val="00861573"/>
    <w:rsid w:val="00863A3B"/>
    <w:rsid w:val="00863CA1"/>
    <w:rsid w:val="00863CFC"/>
    <w:rsid w:val="00863DFA"/>
    <w:rsid w:val="00863E61"/>
    <w:rsid w:val="0086409F"/>
    <w:rsid w:val="008642B5"/>
    <w:rsid w:val="00864DB0"/>
    <w:rsid w:val="00864FC7"/>
    <w:rsid w:val="008650E5"/>
    <w:rsid w:val="00865190"/>
    <w:rsid w:val="00865468"/>
    <w:rsid w:val="008657B9"/>
    <w:rsid w:val="00865A0D"/>
    <w:rsid w:val="00865A63"/>
    <w:rsid w:val="00865B9D"/>
    <w:rsid w:val="0086677C"/>
    <w:rsid w:val="00866B48"/>
    <w:rsid w:val="008677F0"/>
    <w:rsid w:val="00871187"/>
    <w:rsid w:val="0087148A"/>
    <w:rsid w:val="00871820"/>
    <w:rsid w:val="00871FB7"/>
    <w:rsid w:val="00872506"/>
    <w:rsid w:val="00872CF8"/>
    <w:rsid w:val="00873131"/>
    <w:rsid w:val="0087364E"/>
    <w:rsid w:val="0087378E"/>
    <w:rsid w:val="00873939"/>
    <w:rsid w:val="0087411E"/>
    <w:rsid w:val="008749CF"/>
    <w:rsid w:val="00874F62"/>
    <w:rsid w:val="00875751"/>
    <w:rsid w:val="00875893"/>
    <w:rsid w:val="00875D8A"/>
    <w:rsid w:val="008769DE"/>
    <w:rsid w:val="00876D38"/>
    <w:rsid w:val="00877193"/>
    <w:rsid w:val="0087A863"/>
    <w:rsid w:val="0088175C"/>
    <w:rsid w:val="008821C9"/>
    <w:rsid w:val="0088221C"/>
    <w:rsid w:val="00882AEE"/>
    <w:rsid w:val="00883880"/>
    <w:rsid w:val="00883AAF"/>
    <w:rsid w:val="008840D4"/>
    <w:rsid w:val="00884291"/>
    <w:rsid w:val="00884AFD"/>
    <w:rsid w:val="008850F9"/>
    <w:rsid w:val="0088517F"/>
    <w:rsid w:val="00885EF5"/>
    <w:rsid w:val="00886440"/>
    <w:rsid w:val="00887CD0"/>
    <w:rsid w:val="00887D04"/>
    <w:rsid w:val="00887D79"/>
    <w:rsid w:val="00887F06"/>
    <w:rsid w:val="008900D0"/>
    <w:rsid w:val="00890D9F"/>
    <w:rsid w:val="00890F91"/>
    <w:rsid w:val="00890FAC"/>
    <w:rsid w:val="00891453"/>
    <w:rsid w:val="00891611"/>
    <w:rsid w:val="0089161A"/>
    <w:rsid w:val="00891BB2"/>
    <w:rsid w:val="008921D7"/>
    <w:rsid w:val="0089226B"/>
    <w:rsid w:val="0089275B"/>
    <w:rsid w:val="00892E28"/>
    <w:rsid w:val="00893042"/>
    <w:rsid w:val="00893B2F"/>
    <w:rsid w:val="00893E98"/>
    <w:rsid w:val="00893FB0"/>
    <w:rsid w:val="00894287"/>
    <w:rsid w:val="008951F1"/>
    <w:rsid w:val="00895D7A"/>
    <w:rsid w:val="00895DEC"/>
    <w:rsid w:val="0089639C"/>
    <w:rsid w:val="00896403"/>
    <w:rsid w:val="00896885"/>
    <w:rsid w:val="00896BC6"/>
    <w:rsid w:val="00896C1E"/>
    <w:rsid w:val="00896E10"/>
    <w:rsid w:val="00897728"/>
    <w:rsid w:val="008979A9"/>
    <w:rsid w:val="008A0465"/>
    <w:rsid w:val="008A077D"/>
    <w:rsid w:val="008A123A"/>
    <w:rsid w:val="008A14F1"/>
    <w:rsid w:val="008A18EE"/>
    <w:rsid w:val="008A1946"/>
    <w:rsid w:val="008A1A2F"/>
    <w:rsid w:val="008A1BFA"/>
    <w:rsid w:val="008A1E89"/>
    <w:rsid w:val="008A2588"/>
    <w:rsid w:val="008A2B56"/>
    <w:rsid w:val="008A2D1D"/>
    <w:rsid w:val="008A2DD7"/>
    <w:rsid w:val="008A41B8"/>
    <w:rsid w:val="008A43E1"/>
    <w:rsid w:val="008A5029"/>
    <w:rsid w:val="008A529A"/>
    <w:rsid w:val="008A5427"/>
    <w:rsid w:val="008A5819"/>
    <w:rsid w:val="008A5A09"/>
    <w:rsid w:val="008A5E63"/>
    <w:rsid w:val="008A6982"/>
    <w:rsid w:val="008A6A55"/>
    <w:rsid w:val="008A7822"/>
    <w:rsid w:val="008A784B"/>
    <w:rsid w:val="008B0009"/>
    <w:rsid w:val="008B0385"/>
    <w:rsid w:val="008B0C5D"/>
    <w:rsid w:val="008B0DA3"/>
    <w:rsid w:val="008B0E1E"/>
    <w:rsid w:val="008B1809"/>
    <w:rsid w:val="008B1B49"/>
    <w:rsid w:val="008B1E2D"/>
    <w:rsid w:val="008B2700"/>
    <w:rsid w:val="008B2C75"/>
    <w:rsid w:val="008B2D48"/>
    <w:rsid w:val="008B46FF"/>
    <w:rsid w:val="008B4EF6"/>
    <w:rsid w:val="008B5B85"/>
    <w:rsid w:val="008B6581"/>
    <w:rsid w:val="008B716A"/>
    <w:rsid w:val="008B71CC"/>
    <w:rsid w:val="008B7224"/>
    <w:rsid w:val="008B7265"/>
    <w:rsid w:val="008B7471"/>
    <w:rsid w:val="008B7E2A"/>
    <w:rsid w:val="008C01C7"/>
    <w:rsid w:val="008C0B8A"/>
    <w:rsid w:val="008C0F7B"/>
    <w:rsid w:val="008C0FA6"/>
    <w:rsid w:val="008C1093"/>
    <w:rsid w:val="008C1D30"/>
    <w:rsid w:val="008C22AC"/>
    <w:rsid w:val="008C2595"/>
    <w:rsid w:val="008C270A"/>
    <w:rsid w:val="008C2A6C"/>
    <w:rsid w:val="008C2D58"/>
    <w:rsid w:val="008C2ECE"/>
    <w:rsid w:val="008C33CA"/>
    <w:rsid w:val="008C3D8C"/>
    <w:rsid w:val="008C3DB0"/>
    <w:rsid w:val="008C5348"/>
    <w:rsid w:val="008C557F"/>
    <w:rsid w:val="008C5C4D"/>
    <w:rsid w:val="008C624B"/>
    <w:rsid w:val="008C685B"/>
    <w:rsid w:val="008C6A86"/>
    <w:rsid w:val="008D1308"/>
    <w:rsid w:val="008D1DE7"/>
    <w:rsid w:val="008D369B"/>
    <w:rsid w:val="008D391F"/>
    <w:rsid w:val="008D3BEE"/>
    <w:rsid w:val="008D3F3B"/>
    <w:rsid w:val="008D47F6"/>
    <w:rsid w:val="008D490B"/>
    <w:rsid w:val="008D5044"/>
    <w:rsid w:val="008D566F"/>
    <w:rsid w:val="008D57DC"/>
    <w:rsid w:val="008D59BC"/>
    <w:rsid w:val="008D59EC"/>
    <w:rsid w:val="008D5B92"/>
    <w:rsid w:val="008D5DB9"/>
    <w:rsid w:val="008D6191"/>
    <w:rsid w:val="008D6797"/>
    <w:rsid w:val="008D717C"/>
    <w:rsid w:val="008D722E"/>
    <w:rsid w:val="008D79B7"/>
    <w:rsid w:val="008D7CC1"/>
    <w:rsid w:val="008D7E1B"/>
    <w:rsid w:val="008DD7C3"/>
    <w:rsid w:val="008E07A4"/>
    <w:rsid w:val="008E08F4"/>
    <w:rsid w:val="008E0AAC"/>
    <w:rsid w:val="008E0CAF"/>
    <w:rsid w:val="008E1713"/>
    <w:rsid w:val="008E1CB4"/>
    <w:rsid w:val="008E1DDC"/>
    <w:rsid w:val="008E22A3"/>
    <w:rsid w:val="008E2CDA"/>
    <w:rsid w:val="008E3521"/>
    <w:rsid w:val="008E3826"/>
    <w:rsid w:val="008E487F"/>
    <w:rsid w:val="008E505C"/>
    <w:rsid w:val="008E570E"/>
    <w:rsid w:val="008E57FF"/>
    <w:rsid w:val="008E644B"/>
    <w:rsid w:val="008E6637"/>
    <w:rsid w:val="008E6B8D"/>
    <w:rsid w:val="008E6C63"/>
    <w:rsid w:val="008E6D1D"/>
    <w:rsid w:val="008E7C02"/>
    <w:rsid w:val="008E7FC2"/>
    <w:rsid w:val="008F03B1"/>
    <w:rsid w:val="008F061D"/>
    <w:rsid w:val="008F1FF9"/>
    <w:rsid w:val="008F2184"/>
    <w:rsid w:val="008F2504"/>
    <w:rsid w:val="008F2536"/>
    <w:rsid w:val="008F2670"/>
    <w:rsid w:val="008F2681"/>
    <w:rsid w:val="008F27D6"/>
    <w:rsid w:val="008F28D5"/>
    <w:rsid w:val="008F2B37"/>
    <w:rsid w:val="008F2CD7"/>
    <w:rsid w:val="008F37D2"/>
    <w:rsid w:val="008F38CC"/>
    <w:rsid w:val="008F3936"/>
    <w:rsid w:val="008F3BE3"/>
    <w:rsid w:val="008F3FE7"/>
    <w:rsid w:val="008F42FE"/>
    <w:rsid w:val="008F4DC9"/>
    <w:rsid w:val="008F50DF"/>
    <w:rsid w:val="008F5105"/>
    <w:rsid w:val="008F5740"/>
    <w:rsid w:val="008F703B"/>
    <w:rsid w:val="008F78C3"/>
    <w:rsid w:val="008F795D"/>
    <w:rsid w:val="008F7A27"/>
    <w:rsid w:val="00900016"/>
    <w:rsid w:val="009002F3"/>
    <w:rsid w:val="009006B2"/>
    <w:rsid w:val="00900768"/>
    <w:rsid w:val="00900AE1"/>
    <w:rsid w:val="00900B2F"/>
    <w:rsid w:val="0090134E"/>
    <w:rsid w:val="009015C3"/>
    <w:rsid w:val="0090179A"/>
    <w:rsid w:val="00901907"/>
    <w:rsid w:val="009019CD"/>
    <w:rsid w:val="00901FFD"/>
    <w:rsid w:val="0090206D"/>
    <w:rsid w:val="00902A15"/>
    <w:rsid w:val="00902FB0"/>
    <w:rsid w:val="00903147"/>
    <w:rsid w:val="00903B3A"/>
    <w:rsid w:val="0090417B"/>
    <w:rsid w:val="0090436F"/>
    <w:rsid w:val="009043D7"/>
    <w:rsid w:val="0090496E"/>
    <w:rsid w:val="00904970"/>
    <w:rsid w:val="009050DB"/>
    <w:rsid w:val="0090522F"/>
    <w:rsid w:val="009057F9"/>
    <w:rsid w:val="00905957"/>
    <w:rsid w:val="00905E18"/>
    <w:rsid w:val="009067DE"/>
    <w:rsid w:val="00907935"/>
    <w:rsid w:val="009107A4"/>
    <w:rsid w:val="00910E57"/>
    <w:rsid w:val="009119E0"/>
    <w:rsid w:val="00911A72"/>
    <w:rsid w:val="00911ADD"/>
    <w:rsid w:val="00911B61"/>
    <w:rsid w:val="00911BC4"/>
    <w:rsid w:val="00912628"/>
    <w:rsid w:val="00913034"/>
    <w:rsid w:val="009147F2"/>
    <w:rsid w:val="00914BD0"/>
    <w:rsid w:val="00914D5D"/>
    <w:rsid w:val="009153FE"/>
    <w:rsid w:val="009154DE"/>
    <w:rsid w:val="00915558"/>
    <w:rsid w:val="009156FC"/>
    <w:rsid w:val="00915AD1"/>
    <w:rsid w:val="00915B38"/>
    <w:rsid w:val="00915E9C"/>
    <w:rsid w:val="00916A85"/>
    <w:rsid w:val="00916B21"/>
    <w:rsid w:val="00916EBF"/>
    <w:rsid w:val="00917039"/>
    <w:rsid w:val="00917474"/>
    <w:rsid w:val="00917500"/>
    <w:rsid w:val="00917995"/>
    <w:rsid w:val="009203E8"/>
    <w:rsid w:val="00920589"/>
    <w:rsid w:val="00920C04"/>
    <w:rsid w:val="00921742"/>
    <w:rsid w:val="00921A20"/>
    <w:rsid w:val="00921C03"/>
    <w:rsid w:val="00921D38"/>
    <w:rsid w:val="00921DF2"/>
    <w:rsid w:val="00922481"/>
    <w:rsid w:val="0092252B"/>
    <w:rsid w:val="009226E4"/>
    <w:rsid w:val="009227F3"/>
    <w:rsid w:val="00922D6D"/>
    <w:rsid w:val="00922E79"/>
    <w:rsid w:val="00922F68"/>
    <w:rsid w:val="00923E7A"/>
    <w:rsid w:val="0092414D"/>
    <w:rsid w:val="009243DF"/>
    <w:rsid w:val="009244D0"/>
    <w:rsid w:val="00924755"/>
    <w:rsid w:val="009249E1"/>
    <w:rsid w:val="00924B7F"/>
    <w:rsid w:val="0092544D"/>
    <w:rsid w:val="00925953"/>
    <w:rsid w:val="00925A20"/>
    <w:rsid w:val="00925AA3"/>
    <w:rsid w:val="00925F0A"/>
    <w:rsid w:val="0092645D"/>
    <w:rsid w:val="00926664"/>
    <w:rsid w:val="0092692A"/>
    <w:rsid w:val="00926A38"/>
    <w:rsid w:val="00926BD6"/>
    <w:rsid w:val="00926D40"/>
    <w:rsid w:val="009302D3"/>
    <w:rsid w:val="00930909"/>
    <w:rsid w:val="00930916"/>
    <w:rsid w:val="00931514"/>
    <w:rsid w:val="00931778"/>
    <w:rsid w:val="009318AB"/>
    <w:rsid w:val="00931A88"/>
    <w:rsid w:val="00931E5E"/>
    <w:rsid w:val="0093228A"/>
    <w:rsid w:val="00932445"/>
    <w:rsid w:val="00933A3D"/>
    <w:rsid w:val="00933FCB"/>
    <w:rsid w:val="00934302"/>
    <w:rsid w:val="009346F8"/>
    <w:rsid w:val="00934B5A"/>
    <w:rsid w:val="00934C55"/>
    <w:rsid w:val="00934FEE"/>
    <w:rsid w:val="0093654A"/>
    <w:rsid w:val="00936866"/>
    <w:rsid w:val="009377F5"/>
    <w:rsid w:val="00940207"/>
    <w:rsid w:val="00940488"/>
    <w:rsid w:val="0094098C"/>
    <w:rsid w:val="00940E95"/>
    <w:rsid w:val="0094108C"/>
    <w:rsid w:val="009419C5"/>
    <w:rsid w:val="009421F8"/>
    <w:rsid w:val="00942A0F"/>
    <w:rsid w:val="009430F5"/>
    <w:rsid w:val="00943358"/>
    <w:rsid w:val="00943611"/>
    <w:rsid w:val="009441F1"/>
    <w:rsid w:val="00944315"/>
    <w:rsid w:val="00944455"/>
    <w:rsid w:val="009449FF"/>
    <w:rsid w:val="009456D8"/>
    <w:rsid w:val="009465B1"/>
    <w:rsid w:val="00946849"/>
    <w:rsid w:val="00946AB9"/>
    <w:rsid w:val="00946C94"/>
    <w:rsid w:val="00947790"/>
    <w:rsid w:val="00947A66"/>
    <w:rsid w:val="00950010"/>
    <w:rsid w:val="00950826"/>
    <w:rsid w:val="009511A0"/>
    <w:rsid w:val="009512A6"/>
    <w:rsid w:val="0095191C"/>
    <w:rsid w:val="00951E5C"/>
    <w:rsid w:val="0095284E"/>
    <w:rsid w:val="00952BB9"/>
    <w:rsid w:val="00953123"/>
    <w:rsid w:val="0095372D"/>
    <w:rsid w:val="00953963"/>
    <w:rsid w:val="00953C14"/>
    <w:rsid w:val="00954347"/>
    <w:rsid w:val="009543B0"/>
    <w:rsid w:val="009545B0"/>
    <w:rsid w:val="00954809"/>
    <w:rsid w:val="00955DB4"/>
    <w:rsid w:val="00956FC8"/>
    <w:rsid w:val="009573BE"/>
    <w:rsid w:val="009600D3"/>
    <w:rsid w:val="0096015B"/>
    <w:rsid w:val="009606DA"/>
    <w:rsid w:val="0096076F"/>
    <w:rsid w:val="00961806"/>
    <w:rsid w:val="00962835"/>
    <w:rsid w:val="00962A7C"/>
    <w:rsid w:val="009635F1"/>
    <w:rsid w:val="009636FE"/>
    <w:rsid w:val="009640F2"/>
    <w:rsid w:val="009644AC"/>
    <w:rsid w:val="009647F7"/>
    <w:rsid w:val="0096483D"/>
    <w:rsid w:val="00964D50"/>
    <w:rsid w:val="00964F05"/>
    <w:rsid w:val="0096665E"/>
    <w:rsid w:val="00967FA6"/>
    <w:rsid w:val="009703B1"/>
    <w:rsid w:val="00970745"/>
    <w:rsid w:val="009707DD"/>
    <w:rsid w:val="00970C19"/>
    <w:rsid w:val="00970E3A"/>
    <w:rsid w:val="00971A76"/>
    <w:rsid w:val="00971F28"/>
    <w:rsid w:val="00972BA8"/>
    <w:rsid w:val="0097327A"/>
    <w:rsid w:val="0097430D"/>
    <w:rsid w:val="00974B50"/>
    <w:rsid w:val="00975896"/>
    <w:rsid w:val="00975C6A"/>
    <w:rsid w:val="00975E33"/>
    <w:rsid w:val="0097600B"/>
    <w:rsid w:val="009766D4"/>
    <w:rsid w:val="009768B7"/>
    <w:rsid w:val="0097764F"/>
    <w:rsid w:val="0097796F"/>
    <w:rsid w:val="00977BAB"/>
    <w:rsid w:val="00980022"/>
    <w:rsid w:val="009804F0"/>
    <w:rsid w:val="00981406"/>
    <w:rsid w:val="0098140F"/>
    <w:rsid w:val="00981E09"/>
    <w:rsid w:val="009822E6"/>
    <w:rsid w:val="009828D1"/>
    <w:rsid w:val="00982E12"/>
    <w:rsid w:val="00983034"/>
    <w:rsid w:val="00983039"/>
    <w:rsid w:val="00983526"/>
    <w:rsid w:val="0098398B"/>
    <w:rsid w:val="009844B4"/>
    <w:rsid w:val="009849E0"/>
    <w:rsid w:val="00984DEC"/>
    <w:rsid w:val="00984E67"/>
    <w:rsid w:val="00986784"/>
    <w:rsid w:val="009867AC"/>
    <w:rsid w:val="00986E7F"/>
    <w:rsid w:val="00987866"/>
    <w:rsid w:val="009879C2"/>
    <w:rsid w:val="009900CB"/>
    <w:rsid w:val="0099038B"/>
    <w:rsid w:val="009905E8"/>
    <w:rsid w:val="0099088D"/>
    <w:rsid w:val="00990B8F"/>
    <w:rsid w:val="00990D13"/>
    <w:rsid w:val="00991628"/>
    <w:rsid w:val="00991D57"/>
    <w:rsid w:val="00991DBA"/>
    <w:rsid w:val="00992121"/>
    <w:rsid w:val="00992249"/>
    <w:rsid w:val="00992EA4"/>
    <w:rsid w:val="00992EC8"/>
    <w:rsid w:val="00993003"/>
    <w:rsid w:val="009932EA"/>
    <w:rsid w:val="00993321"/>
    <w:rsid w:val="00993655"/>
    <w:rsid w:val="00993929"/>
    <w:rsid w:val="00993BBC"/>
    <w:rsid w:val="0099425A"/>
    <w:rsid w:val="00994425"/>
    <w:rsid w:val="00994786"/>
    <w:rsid w:val="0099499B"/>
    <w:rsid w:val="00995D2D"/>
    <w:rsid w:val="00995D95"/>
    <w:rsid w:val="00995DC8"/>
    <w:rsid w:val="00996076"/>
    <w:rsid w:val="009961A7"/>
    <w:rsid w:val="009963F6"/>
    <w:rsid w:val="0099670B"/>
    <w:rsid w:val="00996B66"/>
    <w:rsid w:val="00997269"/>
    <w:rsid w:val="0099771C"/>
    <w:rsid w:val="00997883"/>
    <w:rsid w:val="009A0177"/>
    <w:rsid w:val="009A06CB"/>
    <w:rsid w:val="009A0944"/>
    <w:rsid w:val="009A0B8B"/>
    <w:rsid w:val="009A11B1"/>
    <w:rsid w:val="009A1449"/>
    <w:rsid w:val="009A1807"/>
    <w:rsid w:val="009A19E0"/>
    <w:rsid w:val="009A2047"/>
    <w:rsid w:val="009A2D68"/>
    <w:rsid w:val="009A31B1"/>
    <w:rsid w:val="009A31DE"/>
    <w:rsid w:val="009A344F"/>
    <w:rsid w:val="009A3D4D"/>
    <w:rsid w:val="009A3EC8"/>
    <w:rsid w:val="009A4526"/>
    <w:rsid w:val="009A50A0"/>
    <w:rsid w:val="009A50DA"/>
    <w:rsid w:val="009A54CD"/>
    <w:rsid w:val="009A5BD4"/>
    <w:rsid w:val="009A60FE"/>
    <w:rsid w:val="009A6FC0"/>
    <w:rsid w:val="009A79E2"/>
    <w:rsid w:val="009A7C23"/>
    <w:rsid w:val="009B027B"/>
    <w:rsid w:val="009B0A4B"/>
    <w:rsid w:val="009B0DAE"/>
    <w:rsid w:val="009B119B"/>
    <w:rsid w:val="009B1261"/>
    <w:rsid w:val="009B1790"/>
    <w:rsid w:val="009B19FC"/>
    <w:rsid w:val="009B1B29"/>
    <w:rsid w:val="009B1C72"/>
    <w:rsid w:val="009B1F74"/>
    <w:rsid w:val="009B3289"/>
    <w:rsid w:val="009B3E8A"/>
    <w:rsid w:val="009B4337"/>
    <w:rsid w:val="009B484E"/>
    <w:rsid w:val="009B4B6C"/>
    <w:rsid w:val="009B4B98"/>
    <w:rsid w:val="009B4E7C"/>
    <w:rsid w:val="009B4EE6"/>
    <w:rsid w:val="009B55D2"/>
    <w:rsid w:val="009B5F01"/>
    <w:rsid w:val="009B6910"/>
    <w:rsid w:val="009B6C3F"/>
    <w:rsid w:val="009B7A26"/>
    <w:rsid w:val="009C0E6A"/>
    <w:rsid w:val="009C1FA2"/>
    <w:rsid w:val="009C2BE4"/>
    <w:rsid w:val="009C2C9C"/>
    <w:rsid w:val="009C4640"/>
    <w:rsid w:val="009C4DA8"/>
    <w:rsid w:val="009C50E8"/>
    <w:rsid w:val="009C515F"/>
    <w:rsid w:val="009C535E"/>
    <w:rsid w:val="009C57D5"/>
    <w:rsid w:val="009C58A0"/>
    <w:rsid w:val="009C5908"/>
    <w:rsid w:val="009C5A35"/>
    <w:rsid w:val="009C628D"/>
    <w:rsid w:val="009C67A8"/>
    <w:rsid w:val="009C70D0"/>
    <w:rsid w:val="009C7544"/>
    <w:rsid w:val="009C772A"/>
    <w:rsid w:val="009D04DE"/>
    <w:rsid w:val="009D056B"/>
    <w:rsid w:val="009D0738"/>
    <w:rsid w:val="009D0829"/>
    <w:rsid w:val="009D0985"/>
    <w:rsid w:val="009D0A8D"/>
    <w:rsid w:val="009D126D"/>
    <w:rsid w:val="009D1446"/>
    <w:rsid w:val="009D2216"/>
    <w:rsid w:val="009D28D6"/>
    <w:rsid w:val="009D2AE8"/>
    <w:rsid w:val="009D2EF4"/>
    <w:rsid w:val="009D33B6"/>
    <w:rsid w:val="009D3A0B"/>
    <w:rsid w:val="009D3DBC"/>
    <w:rsid w:val="009D43A4"/>
    <w:rsid w:val="009D4C0B"/>
    <w:rsid w:val="009D595B"/>
    <w:rsid w:val="009D5E79"/>
    <w:rsid w:val="009D5E82"/>
    <w:rsid w:val="009D5F55"/>
    <w:rsid w:val="009D6DE5"/>
    <w:rsid w:val="009D71EE"/>
    <w:rsid w:val="009D78FB"/>
    <w:rsid w:val="009E00FC"/>
    <w:rsid w:val="009E0435"/>
    <w:rsid w:val="009E1735"/>
    <w:rsid w:val="009E2B2D"/>
    <w:rsid w:val="009E2E71"/>
    <w:rsid w:val="009E2E72"/>
    <w:rsid w:val="009E3310"/>
    <w:rsid w:val="009E3353"/>
    <w:rsid w:val="009E3BAD"/>
    <w:rsid w:val="009E3FF4"/>
    <w:rsid w:val="009E408E"/>
    <w:rsid w:val="009E423A"/>
    <w:rsid w:val="009E4FCA"/>
    <w:rsid w:val="009E536A"/>
    <w:rsid w:val="009E5819"/>
    <w:rsid w:val="009E5F41"/>
    <w:rsid w:val="009E60C4"/>
    <w:rsid w:val="009E6903"/>
    <w:rsid w:val="009E6E96"/>
    <w:rsid w:val="009E6F02"/>
    <w:rsid w:val="009E748A"/>
    <w:rsid w:val="009E74A5"/>
    <w:rsid w:val="009E764D"/>
    <w:rsid w:val="009E76E9"/>
    <w:rsid w:val="009E7972"/>
    <w:rsid w:val="009F0AD6"/>
    <w:rsid w:val="009F14BB"/>
    <w:rsid w:val="009F1689"/>
    <w:rsid w:val="009F171A"/>
    <w:rsid w:val="009F1D9F"/>
    <w:rsid w:val="009F1DB2"/>
    <w:rsid w:val="009F2690"/>
    <w:rsid w:val="009F2E93"/>
    <w:rsid w:val="009F380E"/>
    <w:rsid w:val="009F3829"/>
    <w:rsid w:val="009F3C98"/>
    <w:rsid w:val="009F3CD1"/>
    <w:rsid w:val="009F4B21"/>
    <w:rsid w:val="009F51CA"/>
    <w:rsid w:val="009F6BE5"/>
    <w:rsid w:val="009F7437"/>
    <w:rsid w:val="009F750B"/>
    <w:rsid w:val="009F756F"/>
    <w:rsid w:val="009F7628"/>
    <w:rsid w:val="009F7896"/>
    <w:rsid w:val="009F7C35"/>
    <w:rsid w:val="009F7EB4"/>
    <w:rsid w:val="00A00356"/>
    <w:rsid w:val="00A00B48"/>
    <w:rsid w:val="00A019E9"/>
    <w:rsid w:val="00A01B2F"/>
    <w:rsid w:val="00A01C07"/>
    <w:rsid w:val="00A02173"/>
    <w:rsid w:val="00A026E9"/>
    <w:rsid w:val="00A03B99"/>
    <w:rsid w:val="00A03D53"/>
    <w:rsid w:val="00A04484"/>
    <w:rsid w:val="00A0489A"/>
    <w:rsid w:val="00A049F6"/>
    <w:rsid w:val="00A05191"/>
    <w:rsid w:val="00A05A72"/>
    <w:rsid w:val="00A06007"/>
    <w:rsid w:val="00A06127"/>
    <w:rsid w:val="00A06527"/>
    <w:rsid w:val="00A0683D"/>
    <w:rsid w:val="00A0693D"/>
    <w:rsid w:val="00A06BEE"/>
    <w:rsid w:val="00A076D4"/>
    <w:rsid w:val="00A07C09"/>
    <w:rsid w:val="00A07F27"/>
    <w:rsid w:val="00A1163F"/>
    <w:rsid w:val="00A11781"/>
    <w:rsid w:val="00A11956"/>
    <w:rsid w:val="00A11F36"/>
    <w:rsid w:val="00A126C8"/>
    <w:rsid w:val="00A12B1E"/>
    <w:rsid w:val="00A12C4F"/>
    <w:rsid w:val="00A12EE7"/>
    <w:rsid w:val="00A13149"/>
    <w:rsid w:val="00A137AA"/>
    <w:rsid w:val="00A14289"/>
    <w:rsid w:val="00A14372"/>
    <w:rsid w:val="00A15686"/>
    <w:rsid w:val="00A1606E"/>
    <w:rsid w:val="00A16794"/>
    <w:rsid w:val="00A16C1C"/>
    <w:rsid w:val="00A17235"/>
    <w:rsid w:val="00A20457"/>
    <w:rsid w:val="00A21B2F"/>
    <w:rsid w:val="00A21B8B"/>
    <w:rsid w:val="00A21EA5"/>
    <w:rsid w:val="00A21F1A"/>
    <w:rsid w:val="00A21F34"/>
    <w:rsid w:val="00A220B4"/>
    <w:rsid w:val="00A22AFC"/>
    <w:rsid w:val="00A22D98"/>
    <w:rsid w:val="00A236C0"/>
    <w:rsid w:val="00A236C5"/>
    <w:rsid w:val="00A23D5E"/>
    <w:rsid w:val="00A242B1"/>
    <w:rsid w:val="00A24348"/>
    <w:rsid w:val="00A24419"/>
    <w:rsid w:val="00A25161"/>
    <w:rsid w:val="00A253F8"/>
    <w:rsid w:val="00A2546C"/>
    <w:rsid w:val="00A257B3"/>
    <w:rsid w:val="00A26063"/>
    <w:rsid w:val="00A26AC9"/>
    <w:rsid w:val="00A26C78"/>
    <w:rsid w:val="00A27281"/>
    <w:rsid w:val="00A30659"/>
    <w:rsid w:val="00A30A52"/>
    <w:rsid w:val="00A30E76"/>
    <w:rsid w:val="00A30F23"/>
    <w:rsid w:val="00A31236"/>
    <w:rsid w:val="00A31BF6"/>
    <w:rsid w:val="00A32432"/>
    <w:rsid w:val="00A3289A"/>
    <w:rsid w:val="00A33F2B"/>
    <w:rsid w:val="00A34029"/>
    <w:rsid w:val="00A35038"/>
    <w:rsid w:val="00A3575D"/>
    <w:rsid w:val="00A35A2D"/>
    <w:rsid w:val="00A35AEB"/>
    <w:rsid w:val="00A36DDF"/>
    <w:rsid w:val="00A373F8"/>
    <w:rsid w:val="00A374DA"/>
    <w:rsid w:val="00A37671"/>
    <w:rsid w:val="00A37761"/>
    <w:rsid w:val="00A37F2F"/>
    <w:rsid w:val="00A4014D"/>
    <w:rsid w:val="00A40425"/>
    <w:rsid w:val="00A40B11"/>
    <w:rsid w:val="00A40E4B"/>
    <w:rsid w:val="00A40FB8"/>
    <w:rsid w:val="00A410E6"/>
    <w:rsid w:val="00A41673"/>
    <w:rsid w:val="00A41EB9"/>
    <w:rsid w:val="00A42686"/>
    <w:rsid w:val="00A4288E"/>
    <w:rsid w:val="00A42C2F"/>
    <w:rsid w:val="00A432E4"/>
    <w:rsid w:val="00A433DB"/>
    <w:rsid w:val="00A4427C"/>
    <w:rsid w:val="00A4453D"/>
    <w:rsid w:val="00A446F5"/>
    <w:rsid w:val="00A4490E"/>
    <w:rsid w:val="00A44AC1"/>
    <w:rsid w:val="00A44B50"/>
    <w:rsid w:val="00A453A2"/>
    <w:rsid w:val="00A459D3"/>
    <w:rsid w:val="00A45C04"/>
    <w:rsid w:val="00A45EB5"/>
    <w:rsid w:val="00A45FD8"/>
    <w:rsid w:val="00A4680D"/>
    <w:rsid w:val="00A47672"/>
    <w:rsid w:val="00A4795E"/>
    <w:rsid w:val="00A47987"/>
    <w:rsid w:val="00A47EF3"/>
    <w:rsid w:val="00A50130"/>
    <w:rsid w:val="00A508B3"/>
    <w:rsid w:val="00A50E3B"/>
    <w:rsid w:val="00A51149"/>
    <w:rsid w:val="00A512E2"/>
    <w:rsid w:val="00A5178E"/>
    <w:rsid w:val="00A51B2C"/>
    <w:rsid w:val="00A522FB"/>
    <w:rsid w:val="00A528D4"/>
    <w:rsid w:val="00A535F2"/>
    <w:rsid w:val="00A5396D"/>
    <w:rsid w:val="00A53D69"/>
    <w:rsid w:val="00A53F54"/>
    <w:rsid w:val="00A53F7E"/>
    <w:rsid w:val="00A54A79"/>
    <w:rsid w:val="00A54B8E"/>
    <w:rsid w:val="00A54C4D"/>
    <w:rsid w:val="00A54DB8"/>
    <w:rsid w:val="00A5508B"/>
    <w:rsid w:val="00A55B21"/>
    <w:rsid w:val="00A55B48"/>
    <w:rsid w:val="00A55CD6"/>
    <w:rsid w:val="00A55DC4"/>
    <w:rsid w:val="00A56107"/>
    <w:rsid w:val="00A56853"/>
    <w:rsid w:val="00A5721B"/>
    <w:rsid w:val="00A57811"/>
    <w:rsid w:val="00A5799F"/>
    <w:rsid w:val="00A60623"/>
    <w:rsid w:val="00A60687"/>
    <w:rsid w:val="00A62DEA"/>
    <w:rsid w:val="00A62E38"/>
    <w:rsid w:val="00A6309B"/>
    <w:rsid w:val="00A634A1"/>
    <w:rsid w:val="00A63C1C"/>
    <w:rsid w:val="00A64364"/>
    <w:rsid w:val="00A64377"/>
    <w:rsid w:val="00A64B73"/>
    <w:rsid w:val="00A65636"/>
    <w:rsid w:val="00A66836"/>
    <w:rsid w:val="00A6687D"/>
    <w:rsid w:val="00A66BF4"/>
    <w:rsid w:val="00A66FA2"/>
    <w:rsid w:val="00A67152"/>
    <w:rsid w:val="00A6715A"/>
    <w:rsid w:val="00A676F9"/>
    <w:rsid w:val="00A70FA5"/>
    <w:rsid w:val="00A714C4"/>
    <w:rsid w:val="00A71769"/>
    <w:rsid w:val="00A71893"/>
    <w:rsid w:val="00A71D55"/>
    <w:rsid w:val="00A72CAD"/>
    <w:rsid w:val="00A72E6A"/>
    <w:rsid w:val="00A73BA1"/>
    <w:rsid w:val="00A73CC1"/>
    <w:rsid w:val="00A73D19"/>
    <w:rsid w:val="00A74054"/>
    <w:rsid w:val="00A74170"/>
    <w:rsid w:val="00A747C3"/>
    <w:rsid w:val="00A74FDC"/>
    <w:rsid w:val="00A755D5"/>
    <w:rsid w:val="00A75E46"/>
    <w:rsid w:val="00A7656A"/>
    <w:rsid w:val="00A76CCC"/>
    <w:rsid w:val="00A770AF"/>
    <w:rsid w:val="00A7734C"/>
    <w:rsid w:val="00A77D2A"/>
    <w:rsid w:val="00A7C41D"/>
    <w:rsid w:val="00A802D2"/>
    <w:rsid w:val="00A80897"/>
    <w:rsid w:val="00A80BFA"/>
    <w:rsid w:val="00A80C85"/>
    <w:rsid w:val="00A81173"/>
    <w:rsid w:val="00A824AB"/>
    <w:rsid w:val="00A8286F"/>
    <w:rsid w:val="00A82B6F"/>
    <w:rsid w:val="00A82DBF"/>
    <w:rsid w:val="00A8378D"/>
    <w:rsid w:val="00A838D5"/>
    <w:rsid w:val="00A839F8"/>
    <w:rsid w:val="00A83BA7"/>
    <w:rsid w:val="00A83F12"/>
    <w:rsid w:val="00A8405B"/>
    <w:rsid w:val="00A84438"/>
    <w:rsid w:val="00A8449C"/>
    <w:rsid w:val="00A846ED"/>
    <w:rsid w:val="00A8484E"/>
    <w:rsid w:val="00A8505D"/>
    <w:rsid w:val="00A85C6F"/>
    <w:rsid w:val="00A86D22"/>
    <w:rsid w:val="00A86E85"/>
    <w:rsid w:val="00A87BC4"/>
    <w:rsid w:val="00A87EF7"/>
    <w:rsid w:val="00A87FA1"/>
    <w:rsid w:val="00A8B7BD"/>
    <w:rsid w:val="00A901D2"/>
    <w:rsid w:val="00A90948"/>
    <w:rsid w:val="00A909DC"/>
    <w:rsid w:val="00A90A51"/>
    <w:rsid w:val="00A9105A"/>
    <w:rsid w:val="00A91512"/>
    <w:rsid w:val="00A915B0"/>
    <w:rsid w:val="00A91A35"/>
    <w:rsid w:val="00A921EC"/>
    <w:rsid w:val="00A926F3"/>
    <w:rsid w:val="00A92E8A"/>
    <w:rsid w:val="00A933D7"/>
    <w:rsid w:val="00A933DD"/>
    <w:rsid w:val="00A936CE"/>
    <w:rsid w:val="00A94027"/>
    <w:rsid w:val="00A9449E"/>
    <w:rsid w:val="00A94949"/>
    <w:rsid w:val="00A95231"/>
    <w:rsid w:val="00A954F2"/>
    <w:rsid w:val="00A955F1"/>
    <w:rsid w:val="00A95C79"/>
    <w:rsid w:val="00A95F5C"/>
    <w:rsid w:val="00A961EE"/>
    <w:rsid w:val="00A96677"/>
    <w:rsid w:val="00A96E7A"/>
    <w:rsid w:val="00A97030"/>
    <w:rsid w:val="00A972F9"/>
    <w:rsid w:val="00A97E0E"/>
    <w:rsid w:val="00A97F81"/>
    <w:rsid w:val="00A9AC06"/>
    <w:rsid w:val="00AA2112"/>
    <w:rsid w:val="00AA2722"/>
    <w:rsid w:val="00AA2911"/>
    <w:rsid w:val="00AA2B43"/>
    <w:rsid w:val="00AA2DCA"/>
    <w:rsid w:val="00AA35A1"/>
    <w:rsid w:val="00AA3995"/>
    <w:rsid w:val="00AA3DB5"/>
    <w:rsid w:val="00AA40C8"/>
    <w:rsid w:val="00AA416E"/>
    <w:rsid w:val="00AA4867"/>
    <w:rsid w:val="00AA4981"/>
    <w:rsid w:val="00AA49B6"/>
    <w:rsid w:val="00AA60F2"/>
    <w:rsid w:val="00AA62DB"/>
    <w:rsid w:val="00AA6609"/>
    <w:rsid w:val="00AA672E"/>
    <w:rsid w:val="00AA6775"/>
    <w:rsid w:val="00AA6C6F"/>
    <w:rsid w:val="00AA6E2D"/>
    <w:rsid w:val="00AA774B"/>
    <w:rsid w:val="00AA7BA2"/>
    <w:rsid w:val="00AB09D6"/>
    <w:rsid w:val="00AB0D11"/>
    <w:rsid w:val="00AB0F53"/>
    <w:rsid w:val="00AB1A25"/>
    <w:rsid w:val="00AB1F59"/>
    <w:rsid w:val="00AB2136"/>
    <w:rsid w:val="00AB255F"/>
    <w:rsid w:val="00AB2739"/>
    <w:rsid w:val="00AB2BC1"/>
    <w:rsid w:val="00AB2C70"/>
    <w:rsid w:val="00AB3F69"/>
    <w:rsid w:val="00AB4588"/>
    <w:rsid w:val="00AB47E1"/>
    <w:rsid w:val="00AB60C6"/>
    <w:rsid w:val="00AB662D"/>
    <w:rsid w:val="00AB6B04"/>
    <w:rsid w:val="00AB6C93"/>
    <w:rsid w:val="00AB6E05"/>
    <w:rsid w:val="00AB7391"/>
    <w:rsid w:val="00AB73A6"/>
    <w:rsid w:val="00AB7C3F"/>
    <w:rsid w:val="00AC01AC"/>
    <w:rsid w:val="00AC1557"/>
    <w:rsid w:val="00AC17E3"/>
    <w:rsid w:val="00AC1A3D"/>
    <w:rsid w:val="00AC21C7"/>
    <w:rsid w:val="00AC21ED"/>
    <w:rsid w:val="00AC2BF8"/>
    <w:rsid w:val="00AC33B4"/>
    <w:rsid w:val="00AC3599"/>
    <w:rsid w:val="00AC3A46"/>
    <w:rsid w:val="00AC3FAA"/>
    <w:rsid w:val="00AC453D"/>
    <w:rsid w:val="00AC52EC"/>
    <w:rsid w:val="00AC55A7"/>
    <w:rsid w:val="00AC58B3"/>
    <w:rsid w:val="00AC58B9"/>
    <w:rsid w:val="00AC5A5A"/>
    <w:rsid w:val="00AC69D0"/>
    <w:rsid w:val="00AC6EFD"/>
    <w:rsid w:val="00AC7491"/>
    <w:rsid w:val="00AC762E"/>
    <w:rsid w:val="00AC76C1"/>
    <w:rsid w:val="00AC76F1"/>
    <w:rsid w:val="00AC7986"/>
    <w:rsid w:val="00AC7EB1"/>
    <w:rsid w:val="00AD020B"/>
    <w:rsid w:val="00AD04D7"/>
    <w:rsid w:val="00AD1BDB"/>
    <w:rsid w:val="00AD2112"/>
    <w:rsid w:val="00AD3992"/>
    <w:rsid w:val="00AD430A"/>
    <w:rsid w:val="00AD44CF"/>
    <w:rsid w:val="00AD457A"/>
    <w:rsid w:val="00AD45AC"/>
    <w:rsid w:val="00AD56FA"/>
    <w:rsid w:val="00AD64E3"/>
    <w:rsid w:val="00AD64F6"/>
    <w:rsid w:val="00AD6A29"/>
    <w:rsid w:val="00AD6CC3"/>
    <w:rsid w:val="00AD79AF"/>
    <w:rsid w:val="00ADCB54"/>
    <w:rsid w:val="00AE0481"/>
    <w:rsid w:val="00AE0C8D"/>
    <w:rsid w:val="00AE10FD"/>
    <w:rsid w:val="00AE1BE6"/>
    <w:rsid w:val="00AE275C"/>
    <w:rsid w:val="00AE2D7E"/>
    <w:rsid w:val="00AE3482"/>
    <w:rsid w:val="00AE3ADB"/>
    <w:rsid w:val="00AE3DA5"/>
    <w:rsid w:val="00AE3F7E"/>
    <w:rsid w:val="00AE42CD"/>
    <w:rsid w:val="00AE498B"/>
    <w:rsid w:val="00AE50EC"/>
    <w:rsid w:val="00AE5E2B"/>
    <w:rsid w:val="00AE710D"/>
    <w:rsid w:val="00AE78AC"/>
    <w:rsid w:val="00AE7E5E"/>
    <w:rsid w:val="00AF0B65"/>
    <w:rsid w:val="00AF0B8A"/>
    <w:rsid w:val="00AF0F48"/>
    <w:rsid w:val="00AF15DB"/>
    <w:rsid w:val="00AF18DF"/>
    <w:rsid w:val="00AF1D75"/>
    <w:rsid w:val="00AF23CE"/>
    <w:rsid w:val="00AF25BF"/>
    <w:rsid w:val="00AF29D3"/>
    <w:rsid w:val="00AF2C30"/>
    <w:rsid w:val="00AF45A5"/>
    <w:rsid w:val="00AF4FF1"/>
    <w:rsid w:val="00AF53AF"/>
    <w:rsid w:val="00AF5534"/>
    <w:rsid w:val="00AF5B9E"/>
    <w:rsid w:val="00AF5BF9"/>
    <w:rsid w:val="00AF771B"/>
    <w:rsid w:val="00AF794B"/>
    <w:rsid w:val="00AF7987"/>
    <w:rsid w:val="00AF79F8"/>
    <w:rsid w:val="00AF7F1B"/>
    <w:rsid w:val="00B00638"/>
    <w:rsid w:val="00B007AB"/>
    <w:rsid w:val="00B01882"/>
    <w:rsid w:val="00B01A57"/>
    <w:rsid w:val="00B01BE5"/>
    <w:rsid w:val="00B01C22"/>
    <w:rsid w:val="00B02050"/>
    <w:rsid w:val="00B023D1"/>
    <w:rsid w:val="00B02A42"/>
    <w:rsid w:val="00B02B40"/>
    <w:rsid w:val="00B02D8B"/>
    <w:rsid w:val="00B02DDB"/>
    <w:rsid w:val="00B0378C"/>
    <w:rsid w:val="00B03AB3"/>
    <w:rsid w:val="00B03F31"/>
    <w:rsid w:val="00B0440F"/>
    <w:rsid w:val="00B044F2"/>
    <w:rsid w:val="00B04685"/>
    <w:rsid w:val="00B046C7"/>
    <w:rsid w:val="00B05000"/>
    <w:rsid w:val="00B05306"/>
    <w:rsid w:val="00B057FF"/>
    <w:rsid w:val="00B05A68"/>
    <w:rsid w:val="00B05A82"/>
    <w:rsid w:val="00B05CB0"/>
    <w:rsid w:val="00B06E18"/>
    <w:rsid w:val="00B06EA3"/>
    <w:rsid w:val="00B0734E"/>
    <w:rsid w:val="00B07BAF"/>
    <w:rsid w:val="00B07F37"/>
    <w:rsid w:val="00B07F7C"/>
    <w:rsid w:val="00B10B60"/>
    <w:rsid w:val="00B10DCD"/>
    <w:rsid w:val="00B11419"/>
    <w:rsid w:val="00B123FF"/>
    <w:rsid w:val="00B124A2"/>
    <w:rsid w:val="00B12A48"/>
    <w:rsid w:val="00B12D20"/>
    <w:rsid w:val="00B13072"/>
    <w:rsid w:val="00B13191"/>
    <w:rsid w:val="00B137A8"/>
    <w:rsid w:val="00B13CCE"/>
    <w:rsid w:val="00B13E5A"/>
    <w:rsid w:val="00B14067"/>
    <w:rsid w:val="00B14142"/>
    <w:rsid w:val="00B15342"/>
    <w:rsid w:val="00B159D8"/>
    <w:rsid w:val="00B15BCB"/>
    <w:rsid w:val="00B1635C"/>
    <w:rsid w:val="00B16518"/>
    <w:rsid w:val="00B167D2"/>
    <w:rsid w:val="00B1708D"/>
    <w:rsid w:val="00B177CD"/>
    <w:rsid w:val="00B17BCE"/>
    <w:rsid w:val="00B17F36"/>
    <w:rsid w:val="00B2004A"/>
    <w:rsid w:val="00B20169"/>
    <w:rsid w:val="00B2048E"/>
    <w:rsid w:val="00B206AC"/>
    <w:rsid w:val="00B20AD9"/>
    <w:rsid w:val="00B20C4D"/>
    <w:rsid w:val="00B21A20"/>
    <w:rsid w:val="00B21D4A"/>
    <w:rsid w:val="00B21F72"/>
    <w:rsid w:val="00B21FCB"/>
    <w:rsid w:val="00B226F9"/>
    <w:rsid w:val="00B229EE"/>
    <w:rsid w:val="00B22A89"/>
    <w:rsid w:val="00B22BBD"/>
    <w:rsid w:val="00B231DB"/>
    <w:rsid w:val="00B237FE"/>
    <w:rsid w:val="00B24376"/>
    <w:rsid w:val="00B24934"/>
    <w:rsid w:val="00B25164"/>
    <w:rsid w:val="00B25271"/>
    <w:rsid w:val="00B25962"/>
    <w:rsid w:val="00B259CB"/>
    <w:rsid w:val="00B259DE"/>
    <w:rsid w:val="00B25A37"/>
    <w:rsid w:val="00B268E9"/>
    <w:rsid w:val="00B26C11"/>
    <w:rsid w:val="00B26CD0"/>
    <w:rsid w:val="00B26D79"/>
    <w:rsid w:val="00B26E44"/>
    <w:rsid w:val="00B26E92"/>
    <w:rsid w:val="00B27061"/>
    <w:rsid w:val="00B274E1"/>
    <w:rsid w:val="00B2780C"/>
    <w:rsid w:val="00B279D3"/>
    <w:rsid w:val="00B27FC4"/>
    <w:rsid w:val="00B304E0"/>
    <w:rsid w:val="00B3057C"/>
    <w:rsid w:val="00B309FF"/>
    <w:rsid w:val="00B30D5E"/>
    <w:rsid w:val="00B30EC3"/>
    <w:rsid w:val="00B310B2"/>
    <w:rsid w:val="00B31166"/>
    <w:rsid w:val="00B31285"/>
    <w:rsid w:val="00B319B3"/>
    <w:rsid w:val="00B32368"/>
    <w:rsid w:val="00B328AF"/>
    <w:rsid w:val="00B32E5B"/>
    <w:rsid w:val="00B3329A"/>
    <w:rsid w:val="00B3335E"/>
    <w:rsid w:val="00B33548"/>
    <w:rsid w:val="00B33C0B"/>
    <w:rsid w:val="00B3408B"/>
    <w:rsid w:val="00B34627"/>
    <w:rsid w:val="00B349E7"/>
    <w:rsid w:val="00B34A15"/>
    <w:rsid w:val="00B35088"/>
    <w:rsid w:val="00B3537B"/>
    <w:rsid w:val="00B35578"/>
    <w:rsid w:val="00B355C9"/>
    <w:rsid w:val="00B35EEE"/>
    <w:rsid w:val="00B365BF"/>
    <w:rsid w:val="00B36A18"/>
    <w:rsid w:val="00B36D57"/>
    <w:rsid w:val="00B36DDD"/>
    <w:rsid w:val="00B37589"/>
    <w:rsid w:val="00B37D47"/>
    <w:rsid w:val="00B4005B"/>
    <w:rsid w:val="00B40649"/>
    <w:rsid w:val="00B40BC3"/>
    <w:rsid w:val="00B40EF4"/>
    <w:rsid w:val="00B40F76"/>
    <w:rsid w:val="00B41265"/>
    <w:rsid w:val="00B41477"/>
    <w:rsid w:val="00B41A82"/>
    <w:rsid w:val="00B41E50"/>
    <w:rsid w:val="00B428BA"/>
    <w:rsid w:val="00B42D76"/>
    <w:rsid w:val="00B42EA2"/>
    <w:rsid w:val="00B42F69"/>
    <w:rsid w:val="00B42FA5"/>
    <w:rsid w:val="00B43903"/>
    <w:rsid w:val="00B442FE"/>
    <w:rsid w:val="00B4487D"/>
    <w:rsid w:val="00B452EA"/>
    <w:rsid w:val="00B47086"/>
    <w:rsid w:val="00B47225"/>
    <w:rsid w:val="00B47583"/>
    <w:rsid w:val="00B47842"/>
    <w:rsid w:val="00B47BC7"/>
    <w:rsid w:val="00B501DB"/>
    <w:rsid w:val="00B505A1"/>
    <w:rsid w:val="00B5155F"/>
    <w:rsid w:val="00B51C8D"/>
    <w:rsid w:val="00B523AA"/>
    <w:rsid w:val="00B52BA9"/>
    <w:rsid w:val="00B52C6E"/>
    <w:rsid w:val="00B53487"/>
    <w:rsid w:val="00B54277"/>
    <w:rsid w:val="00B54C73"/>
    <w:rsid w:val="00B55D8B"/>
    <w:rsid w:val="00B56646"/>
    <w:rsid w:val="00B56A67"/>
    <w:rsid w:val="00B56F01"/>
    <w:rsid w:val="00B572EE"/>
    <w:rsid w:val="00B578F8"/>
    <w:rsid w:val="00B57F04"/>
    <w:rsid w:val="00B5D0F1"/>
    <w:rsid w:val="00B60B0A"/>
    <w:rsid w:val="00B60B42"/>
    <w:rsid w:val="00B61355"/>
    <w:rsid w:val="00B617EB"/>
    <w:rsid w:val="00B6187E"/>
    <w:rsid w:val="00B61E22"/>
    <w:rsid w:val="00B61E8E"/>
    <w:rsid w:val="00B62229"/>
    <w:rsid w:val="00B6366F"/>
    <w:rsid w:val="00B63A3A"/>
    <w:rsid w:val="00B63F76"/>
    <w:rsid w:val="00B643F7"/>
    <w:rsid w:val="00B64CC2"/>
    <w:rsid w:val="00B64EE5"/>
    <w:rsid w:val="00B64F2C"/>
    <w:rsid w:val="00B650DD"/>
    <w:rsid w:val="00B65E25"/>
    <w:rsid w:val="00B66F05"/>
    <w:rsid w:val="00B674EB"/>
    <w:rsid w:val="00B67C24"/>
    <w:rsid w:val="00B67F18"/>
    <w:rsid w:val="00B7010D"/>
    <w:rsid w:val="00B7057C"/>
    <w:rsid w:val="00B709BF"/>
    <w:rsid w:val="00B712D9"/>
    <w:rsid w:val="00B713CC"/>
    <w:rsid w:val="00B7209E"/>
    <w:rsid w:val="00B7213C"/>
    <w:rsid w:val="00B729C9"/>
    <w:rsid w:val="00B74C64"/>
    <w:rsid w:val="00B74E2E"/>
    <w:rsid w:val="00B74F29"/>
    <w:rsid w:val="00B75248"/>
    <w:rsid w:val="00B754DD"/>
    <w:rsid w:val="00B75851"/>
    <w:rsid w:val="00B75BE0"/>
    <w:rsid w:val="00B763E2"/>
    <w:rsid w:val="00B767C1"/>
    <w:rsid w:val="00B7725D"/>
    <w:rsid w:val="00B772E3"/>
    <w:rsid w:val="00B7779B"/>
    <w:rsid w:val="00B777FB"/>
    <w:rsid w:val="00B7789D"/>
    <w:rsid w:val="00B778BB"/>
    <w:rsid w:val="00B80329"/>
    <w:rsid w:val="00B80854"/>
    <w:rsid w:val="00B808ED"/>
    <w:rsid w:val="00B811F4"/>
    <w:rsid w:val="00B8126C"/>
    <w:rsid w:val="00B81BDC"/>
    <w:rsid w:val="00B81CBE"/>
    <w:rsid w:val="00B81E72"/>
    <w:rsid w:val="00B81ED3"/>
    <w:rsid w:val="00B8285E"/>
    <w:rsid w:val="00B82C3D"/>
    <w:rsid w:val="00B82D51"/>
    <w:rsid w:val="00B83059"/>
    <w:rsid w:val="00B83466"/>
    <w:rsid w:val="00B83A8A"/>
    <w:rsid w:val="00B83BF4"/>
    <w:rsid w:val="00B83E0E"/>
    <w:rsid w:val="00B8431C"/>
    <w:rsid w:val="00B844E5"/>
    <w:rsid w:val="00B84C75"/>
    <w:rsid w:val="00B84E37"/>
    <w:rsid w:val="00B85E9F"/>
    <w:rsid w:val="00B871BD"/>
    <w:rsid w:val="00B87647"/>
    <w:rsid w:val="00B87FB1"/>
    <w:rsid w:val="00B90D87"/>
    <w:rsid w:val="00B91C0A"/>
    <w:rsid w:val="00B91C38"/>
    <w:rsid w:val="00B92787"/>
    <w:rsid w:val="00B92A8E"/>
    <w:rsid w:val="00B92DE8"/>
    <w:rsid w:val="00B92E44"/>
    <w:rsid w:val="00B94C29"/>
    <w:rsid w:val="00B94E95"/>
    <w:rsid w:val="00B9502D"/>
    <w:rsid w:val="00B95BE9"/>
    <w:rsid w:val="00B95CCB"/>
    <w:rsid w:val="00B964C6"/>
    <w:rsid w:val="00B9662F"/>
    <w:rsid w:val="00B96921"/>
    <w:rsid w:val="00B974D0"/>
    <w:rsid w:val="00B97806"/>
    <w:rsid w:val="00B979E9"/>
    <w:rsid w:val="00B97BBC"/>
    <w:rsid w:val="00BA024C"/>
    <w:rsid w:val="00BA0509"/>
    <w:rsid w:val="00BA0814"/>
    <w:rsid w:val="00BA08AA"/>
    <w:rsid w:val="00BA1786"/>
    <w:rsid w:val="00BA2429"/>
    <w:rsid w:val="00BA26E5"/>
    <w:rsid w:val="00BA2CB9"/>
    <w:rsid w:val="00BA3469"/>
    <w:rsid w:val="00BA37DC"/>
    <w:rsid w:val="00BA398B"/>
    <w:rsid w:val="00BA3EFC"/>
    <w:rsid w:val="00BA3F77"/>
    <w:rsid w:val="00BA3F8A"/>
    <w:rsid w:val="00BA4031"/>
    <w:rsid w:val="00BA51A7"/>
    <w:rsid w:val="00BA606F"/>
    <w:rsid w:val="00BA6908"/>
    <w:rsid w:val="00BA6B5D"/>
    <w:rsid w:val="00BA6C3D"/>
    <w:rsid w:val="00BA70B6"/>
    <w:rsid w:val="00BA7575"/>
    <w:rsid w:val="00BB06A7"/>
    <w:rsid w:val="00BB06B9"/>
    <w:rsid w:val="00BB0B7D"/>
    <w:rsid w:val="00BB1927"/>
    <w:rsid w:val="00BB1F1F"/>
    <w:rsid w:val="00BB2263"/>
    <w:rsid w:val="00BB2882"/>
    <w:rsid w:val="00BB2AF2"/>
    <w:rsid w:val="00BB3041"/>
    <w:rsid w:val="00BB3E89"/>
    <w:rsid w:val="00BB433E"/>
    <w:rsid w:val="00BB4347"/>
    <w:rsid w:val="00BB45D0"/>
    <w:rsid w:val="00BB4675"/>
    <w:rsid w:val="00BB4914"/>
    <w:rsid w:val="00BB49E2"/>
    <w:rsid w:val="00BB6014"/>
    <w:rsid w:val="00BB64F3"/>
    <w:rsid w:val="00BB681B"/>
    <w:rsid w:val="00BB6D07"/>
    <w:rsid w:val="00BB6F11"/>
    <w:rsid w:val="00BB71AA"/>
    <w:rsid w:val="00BB7751"/>
    <w:rsid w:val="00BB7C70"/>
    <w:rsid w:val="00BC01A0"/>
    <w:rsid w:val="00BC1C1D"/>
    <w:rsid w:val="00BC1F40"/>
    <w:rsid w:val="00BC2173"/>
    <w:rsid w:val="00BC21FE"/>
    <w:rsid w:val="00BC2B27"/>
    <w:rsid w:val="00BC2C48"/>
    <w:rsid w:val="00BC2F84"/>
    <w:rsid w:val="00BC3067"/>
    <w:rsid w:val="00BC364F"/>
    <w:rsid w:val="00BC3CAC"/>
    <w:rsid w:val="00BC3CB1"/>
    <w:rsid w:val="00BC577B"/>
    <w:rsid w:val="00BC5B46"/>
    <w:rsid w:val="00BC5DC1"/>
    <w:rsid w:val="00BC62B5"/>
    <w:rsid w:val="00BC66A6"/>
    <w:rsid w:val="00BC67C4"/>
    <w:rsid w:val="00BC74BF"/>
    <w:rsid w:val="00BD0757"/>
    <w:rsid w:val="00BD0F23"/>
    <w:rsid w:val="00BD2846"/>
    <w:rsid w:val="00BD2A25"/>
    <w:rsid w:val="00BD387A"/>
    <w:rsid w:val="00BD3E22"/>
    <w:rsid w:val="00BD41F6"/>
    <w:rsid w:val="00BD4401"/>
    <w:rsid w:val="00BD46E7"/>
    <w:rsid w:val="00BD4AAC"/>
    <w:rsid w:val="00BD4AC3"/>
    <w:rsid w:val="00BD599C"/>
    <w:rsid w:val="00BD5A56"/>
    <w:rsid w:val="00BD5E89"/>
    <w:rsid w:val="00BD6283"/>
    <w:rsid w:val="00BD6636"/>
    <w:rsid w:val="00BD6CAF"/>
    <w:rsid w:val="00BD6F88"/>
    <w:rsid w:val="00BD6FD1"/>
    <w:rsid w:val="00BD7936"/>
    <w:rsid w:val="00BD7BDA"/>
    <w:rsid w:val="00BE04E2"/>
    <w:rsid w:val="00BE0710"/>
    <w:rsid w:val="00BE17AE"/>
    <w:rsid w:val="00BE1BB7"/>
    <w:rsid w:val="00BE1F77"/>
    <w:rsid w:val="00BE272F"/>
    <w:rsid w:val="00BE2A28"/>
    <w:rsid w:val="00BE34DB"/>
    <w:rsid w:val="00BE35BC"/>
    <w:rsid w:val="00BE4210"/>
    <w:rsid w:val="00BE544A"/>
    <w:rsid w:val="00BE693D"/>
    <w:rsid w:val="00BE6B56"/>
    <w:rsid w:val="00BE6CF4"/>
    <w:rsid w:val="00BE7580"/>
    <w:rsid w:val="00BE77B2"/>
    <w:rsid w:val="00BE7D0A"/>
    <w:rsid w:val="00BE7DB0"/>
    <w:rsid w:val="00BF0036"/>
    <w:rsid w:val="00BF1B08"/>
    <w:rsid w:val="00BF2115"/>
    <w:rsid w:val="00BF226A"/>
    <w:rsid w:val="00BF252A"/>
    <w:rsid w:val="00BF2CA0"/>
    <w:rsid w:val="00BF43C5"/>
    <w:rsid w:val="00BF4A40"/>
    <w:rsid w:val="00BF4F25"/>
    <w:rsid w:val="00BF4FE9"/>
    <w:rsid w:val="00BF50EE"/>
    <w:rsid w:val="00BF5404"/>
    <w:rsid w:val="00BF58E1"/>
    <w:rsid w:val="00BF63B5"/>
    <w:rsid w:val="00BF672E"/>
    <w:rsid w:val="00BF67EF"/>
    <w:rsid w:val="00BF6D07"/>
    <w:rsid w:val="00BF6F7F"/>
    <w:rsid w:val="00BF7502"/>
    <w:rsid w:val="00BF7A7F"/>
    <w:rsid w:val="00BF7D2D"/>
    <w:rsid w:val="00C00159"/>
    <w:rsid w:val="00C0061E"/>
    <w:rsid w:val="00C00BE3"/>
    <w:rsid w:val="00C00C89"/>
    <w:rsid w:val="00C01242"/>
    <w:rsid w:val="00C02CDB"/>
    <w:rsid w:val="00C03839"/>
    <w:rsid w:val="00C0393B"/>
    <w:rsid w:val="00C03BD9"/>
    <w:rsid w:val="00C04106"/>
    <w:rsid w:val="00C045B0"/>
    <w:rsid w:val="00C04924"/>
    <w:rsid w:val="00C04D85"/>
    <w:rsid w:val="00C04EB1"/>
    <w:rsid w:val="00C0560B"/>
    <w:rsid w:val="00C0575D"/>
    <w:rsid w:val="00C05882"/>
    <w:rsid w:val="00C062CD"/>
    <w:rsid w:val="00C07475"/>
    <w:rsid w:val="00C0790B"/>
    <w:rsid w:val="00C101AB"/>
    <w:rsid w:val="00C10256"/>
    <w:rsid w:val="00C1090F"/>
    <w:rsid w:val="00C10D90"/>
    <w:rsid w:val="00C11422"/>
    <w:rsid w:val="00C12463"/>
    <w:rsid w:val="00C12A10"/>
    <w:rsid w:val="00C12AED"/>
    <w:rsid w:val="00C12B9D"/>
    <w:rsid w:val="00C13653"/>
    <w:rsid w:val="00C15465"/>
    <w:rsid w:val="00C15BFF"/>
    <w:rsid w:val="00C15EA6"/>
    <w:rsid w:val="00C16499"/>
    <w:rsid w:val="00C16628"/>
    <w:rsid w:val="00C16AC5"/>
    <w:rsid w:val="00C16D8C"/>
    <w:rsid w:val="00C17465"/>
    <w:rsid w:val="00C17FBB"/>
    <w:rsid w:val="00C20136"/>
    <w:rsid w:val="00C20358"/>
    <w:rsid w:val="00C20454"/>
    <w:rsid w:val="00C20F03"/>
    <w:rsid w:val="00C2243E"/>
    <w:rsid w:val="00C22D02"/>
    <w:rsid w:val="00C2321B"/>
    <w:rsid w:val="00C233F8"/>
    <w:rsid w:val="00C2484E"/>
    <w:rsid w:val="00C2490A"/>
    <w:rsid w:val="00C250FC"/>
    <w:rsid w:val="00C253FE"/>
    <w:rsid w:val="00C25444"/>
    <w:rsid w:val="00C25DC7"/>
    <w:rsid w:val="00C261AA"/>
    <w:rsid w:val="00C26321"/>
    <w:rsid w:val="00C26F25"/>
    <w:rsid w:val="00C27F50"/>
    <w:rsid w:val="00C30B83"/>
    <w:rsid w:val="00C30E66"/>
    <w:rsid w:val="00C31C36"/>
    <w:rsid w:val="00C31F61"/>
    <w:rsid w:val="00C32D7E"/>
    <w:rsid w:val="00C33E84"/>
    <w:rsid w:val="00C342F2"/>
    <w:rsid w:val="00C34A3B"/>
    <w:rsid w:val="00C34B55"/>
    <w:rsid w:val="00C352E0"/>
    <w:rsid w:val="00C35702"/>
    <w:rsid w:val="00C35BC5"/>
    <w:rsid w:val="00C36947"/>
    <w:rsid w:val="00C37104"/>
    <w:rsid w:val="00C37832"/>
    <w:rsid w:val="00C403A7"/>
    <w:rsid w:val="00C40A4F"/>
    <w:rsid w:val="00C40D85"/>
    <w:rsid w:val="00C40E87"/>
    <w:rsid w:val="00C41293"/>
    <w:rsid w:val="00C41318"/>
    <w:rsid w:val="00C41417"/>
    <w:rsid w:val="00C421D7"/>
    <w:rsid w:val="00C42365"/>
    <w:rsid w:val="00C433ED"/>
    <w:rsid w:val="00C43E2B"/>
    <w:rsid w:val="00C43EDE"/>
    <w:rsid w:val="00C43EE4"/>
    <w:rsid w:val="00C43EEE"/>
    <w:rsid w:val="00C4400C"/>
    <w:rsid w:val="00C44226"/>
    <w:rsid w:val="00C44B39"/>
    <w:rsid w:val="00C45799"/>
    <w:rsid w:val="00C45B61"/>
    <w:rsid w:val="00C45BA7"/>
    <w:rsid w:val="00C46087"/>
    <w:rsid w:val="00C46ADE"/>
    <w:rsid w:val="00C47212"/>
    <w:rsid w:val="00C472CC"/>
    <w:rsid w:val="00C47303"/>
    <w:rsid w:val="00C473F2"/>
    <w:rsid w:val="00C47941"/>
    <w:rsid w:val="00C5047E"/>
    <w:rsid w:val="00C50A26"/>
    <w:rsid w:val="00C5101F"/>
    <w:rsid w:val="00C51162"/>
    <w:rsid w:val="00C5128A"/>
    <w:rsid w:val="00C51525"/>
    <w:rsid w:val="00C515A3"/>
    <w:rsid w:val="00C517D3"/>
    <w:rsid w:val="00C51921"/>
    <w:rsid w:val="00C51B47"/>
    <w:rsid w:val="00C51BB9"/>
    <w:rsid w:val="00C51BCB"/>
    <w:rsid w:val="00C51D2A"/>
    <w:rsid w:val="00C51DD0"/>
    <w:rsid w:val="00C52143"/>
    <w:rsid w:val="00C522D5"/>
    <w:rsid w:val="00C522DD"/>
    <w:rsid w:val="00C5279F"/>
    <w:rsid w:val="00C52E74"/>
    <w:rsid w:val="00C53A12"/>
    <w:rsid w:val="00C53A29"/>
    <w:rsid w:val="00C54065"/>
    <w:rsid w:val="00C55499"/>
    <w:rsid w:val="00C5650C"/>
    <w:rsid w:val="00C56A61"/>
    <w:rsid w:val="00C56AB8"/>
    <w:rsid w:val="00C56B32"/>
    <w:rsid w:val="00C56BBA"/>
    <w:rsid w:val="00C57631"/>
    <w:rsid w:val="00C57E49"/>
    <w:rsid w:val="00C6061F"/>
    <w:rsid w:val="00C60AF0"/>
    <w:rsid w:val="00C60B30"/>
    <w:rsid w:val="00C60C11"/>
    <w:rsid w:val="00C61677"/>
    <w:rsid w:val="00C61742"/>
    <w:rsid w:val="00C6191D"/>
    <w:rsid w:val="00C61E8D"/>
    <w:rsid w:val="00C623B9"/>
    <w:rsid w:val="00C62477"/>
    <w:rsid w:val="00C627A4"/>
    <w:rsid w:val="00C63140"/>
    <w:rsid w:val="00C6314A"/>
    <w:rsid w:val="00C63B47"/>
    <w:rsid w:val="00C6541E"/>
    <w:rsid w:val="00C66DA5"/>
    <w:rsid w:val="00C6776E"/>
    <w:rsid w:val="00C679B2"/>
    <w:rsid w:val="00C702E0"/>
    <w:rsid w:val="00C7062D"/>
    <w:rsid w:val="00C712E9"/>
    <w:rsid w:val="00C744B1"/>
    <w:rsid w:val="00C7462A"/>
    <w:rsid w:val="00C74CD2"/>
    <w:rsid w:val="00C74EEA"/>
    <w:rsid w:val="00C75823"/>
    <w:rsid w:val="00C75CC6"/>
    <w:rsid w:val="00C75E8A"/>
    <w:rsid w:val="00C769D4"/>
    <w:rsid w:val="00C77BDB"/>
    <w:rsid w:val="00C77CD2"/>
    <w:rsid w:val="00C77FC8"/>
    <w:rsid w:val="00C807E7"/>
    <w:rsid w:val="00C80D74"/>
    <w:rsid w:val="00C81605"/>
    <w:rsid w:val="00C819BA"/>
    <w:rsid w:val="00C819DF"/>
    <w:rsid w:val="00C81C0F"/>
    <w:rsid w:val="00C81E3F"/>
    <w:rsid w:val="00C82262"/>
    <w:rsid w:val="00C8268F"/>
    <w:rsid w:val="00C82829"/>
    <w:rsid w:val="00C82983"/>
    <w:rsid w:val="00C82F40"/>
    <w:rsid w:val="00C830EE"/>
    <w:rsid w:val="00C834C5"/>
    <w:rsid w:val="00C83858"/>
    <w:rsid w:val="00C83A1E"/>
    <w:rsid w:val="00C83B39"/>
    <w:rsid w:val="00C84448"/>
    <w:rsid w:val="00C849EC"/>
    <w:rsid w:val="00C84E7F"/>
    <w:rsid w:val="00C850E1"/>
    <w:rsid w:val="00C85249"/>
    <w:rsid w:val="00C862C5"/>
    <w:rsid w:val="00C87090"/>
    <w:rsid w:val="00C87504"/>
    <w:rsid w:val="00C877AE"/>
    <w:rsid w:val="00C8796B"/>
    <w:rsid w:val="00C87BCD"/>
    <w:rsid w:val="00C87CAA"/>
    <w:rsid w:val="00C87DD9"/>
    <w:rsid w:val="00C87F57"/>
    <w:rsid w:val="00C9057B"/>
    <w:rsid w:val="00C9081B"/>
    <w:rsid w:val="00C90FE7"/>
    <w:rsid w:val="00C91323"/>
    <w:rsid w:val="00C91ACC"/>
    <w:rsid w:val="00C920FB"/>
    <w:rsid w:val="00C92212"/>
    <w:rsid w:val="00C927A5"/>
    <w:rsid w:val="00C927BC"/>
    <w:rsid w:val="00C9378D"/>
    <w:rsid w:val="00C93CC4"/>
    <w:rsid w:val="00C93D47"/>
    <w:rsid w:val="00C94214"/>
    <w:rsid w:val="00C94217"/>
    <w:rsid w:val="00C9421F"/>
    <w:rsid w:val="00C94C8F"/>
    <w:rsid w:val="00C95AD7"/>
    <w:rsid w:val="00C95B93"/>
    <w:rsid w:val="00C95E16"/>
    <w:rsid w:val="00C95E5E"/>
    <w:rsid w:val="00C96247"/>
    <w:rsid w:val="00C973E4"/>
    <w:rsid w:val="00C97884"/>
    <w:rsid w:val="00CA04D3"/>
    <w:rsid w:val="00CA056B"/>
    <w:rsid w:val="00CA093C"/>
    <w:rsid w:val="00CA1043"/>
    <w:rsid w:val="00CA13F2"/>
    <w:rsid w:val="00CA1C10"/>
    <w:rsid w:val="00CA24A9"/>
    <w:rsid w:val="00CA2E5B"/>
    <w:rsid w:val="00CA2EF3"/>
    <w:rsid w:val="00CA631F"/>
    <w:rsid w:val="00CA686A"/>
    <w:rsid w:val="00CA68ED"/>
    <w:rsid w:val="00CA7555"/>
    <w:rsid w:val="00CA7AA9"/>
    <w:rsid w:val="00CB0882"/>
    <w:rsid w:val="00CB0A20"/>
    <w:rsid w:val="00CB0D87"/>
    <w:rsid w:val="00CB117D"/>
    <w:rsid w:val="00CB1219"/>
    <w:rsid w:val="00CB144D"/>
    <w:rsid w:val="00CB14E7"/>
    <w:rsid w:val="00CB20D5"/>
    <w:rsid w:val="00CB2507"/>
    <w:rsid w:val="00CB2570"/>
    <w:rsid w:val="00CB31E6"/>
    <w:rsid w:val="00CB34DC"/>
    <w:rsid w:val="00CB3974"/>
    <w:rsid w:val="00CB3EC8"/>
    <w:rsid w:val="00CB43BF"/>
    <w:rsid w:val="00CB4637"/>
    <w:rsid w:val="00CB4A22"/>
    <w:rsid w:val="00CB50CD"/>
    <w:rsid w:val="00CB5696"/>
    <w:rsid w:val="00CB5862"/>
    <w:rsid w:val="00CB5948"/>
    <w:rsid w:val="00CB5C16"/>
    <w:rsid w:val="00CB5CF7"/>
    <w:rsid w:val="00CB677F"/>
    <w:rsid w:val="00CB6B3D"/>
    <w:rsid w:val="00CB6C9F"/>
    <w:rsid w:val="00CB6E11"/>
    <w:rsid w:val="00CB70F5"/>
    <w:rsid w:val="00CB713D"/>
    <w:rsid w:val="00CB7752"/>
    <w:rsid w:val="00CB79A7"/>
    <w:rsid w:val="00CB7BE2"/>
    <w:rsid w:val="00CB7DED"/>
    <w:rsid w:val="00CB7DFC"/>
    <w:rsid w:val="00CC0833"/>
    <w:rsid w:val="00CC0E6C"/>
    <w:rsid w:val="00CC188E"/>
    <w:rsid w:val="00CC1D30"/>
    <w:rsid w:val="00CC22BF"/>
    <w:rsid w:val="00CC2490"/>
    <w:rsid w:val="00CC2A01"/>
    <w:rsid w:val="00CC2D6A"/>
    <w:rsid w:val="00CC2F6B"/>
    <w:rsid w:val="00CC3982"/>
    <w:rsid w:val="00CC3995"/>
    <w:rsid w:val="00CC44B5"/>
    <w:rsid w:val="00CC4998"/>
    <w:rsid w:val="00CC4E0C"/>
    <w:rsid w:val="00CC59EF"/>
    <w:rsid w:val="00CC5F7A"/>
    <w:rsid w:val="00CC6445"/>
    <w:rsid w:val="00CC6A41"/>
    <w:rsid w:val="00CC6AB9"/>
    <w:rsid w:val="00CC6DA9"/>
    <w:rsid w:val="00CC6EC8"/>
    <w:rsid w:val="00CC70DB"/>
    <w:rsid w:val="00CC72CD"/>
    <w:rsid w:val="00CC75F4"/>
    <w:rsid w:val="00CC7DDD"/>
    <w:rsid w:val="00CC7DE0"/>
    <w:rsid w:val="00CD0780"/>
    <w:rsid w:val="00CD0A56"/>
    <w:rsid w:val="00CD0FD8"/>
    <w:rsid w:val="00CD1141"/>
    <w:rsid w:val="00CD1426"/>
    <w:rsid w:val="00CD1E48"/>
    <w:rsid w:val="00CD1F16"/>
    <w:rsid w:val="00CD20CD"/>
    <w:rsid w:val="00CD3768"/>
    <w:rsid w:val="00CD3E04"/>
    <w:rsid w:val="00CD52CD"/>
    <w:rsid w:val="00CD633F"/>
    <w:rsid w:val="00CD7894"/>
    <w:rsid w:val="00CD7C5F"/>
    <w:rsid w:val="00CD7DF0"/>
    <w:rsid w:val="00CE02FE"/>
    <w:rsid w:val="00CE0CDD"/>
    <w:rsid w:val="00CE12EE"/>
    <w:rsid w:val="00CE15AE"/>
    <w:rsid w:val="00CE19EA"/>
    <w:rsid w:val="00CE1E7C"/>
    <w:rsid w:val="00CE22F0"/>
    <w:rsid w:val="00CE26D1"/>
    <w:rsid w:val="00CE2DE0"/>
    <w:rsid w:val="00CE3573"/>
    <w:rsid w:val="00CE36BF"/>
    <w:rsid w:val="00CE3E20"/>
    <w:rsid w:val="00CE4578"/>
    <w:rsid w:val="00CE45CA"/>
    <w:rsid w:val="00CE505D"/>
    <w:rsid w:val="00CE5305"/>
    <w:rsid w:val="00CE53DA"/>
    <w:rsid w:val="00CE5A5B"/>
    <w:rsid w:val="00CE71A7"/>
    <w:rsid w:val="00CE73DE"/>
    <w:rsid w:val="00CE764C"/>
    <w:rsid w:val="00CE7914"/>
    <w:rsid w:val="00CE7C83"/>
    <w:rsid w:val="00CE7E33"/>
    <w:rsid w:val="00CF0755"/>
    <w:rsid w:val="00CF155D"/>
    <w:rsid w:val="00CF1688"/>
    <w:rsid w:val="00CF22DF"/>
    <w:rsid w:val="00CF25D9"/>
    <w:rsid w:val="00CF2824"/>
    <w:rsid w:val="00CF2E47"/>
    <w:rsid w:val="00CF3329"/>
    <w:rsid w:val="00CF37A6"/>
    <w:rsid w:val="00CF388F"/>
    <w:rsid w:val="00CF3D13"/>
    <w:rsid w:val="00CF417F"/>
    <w:rsid w:val="00CF4550"/>
    <w:rsid w:val="00CF49BA"/>
    <w:rsid w:val="00CF5195"/>
    <w:rsid w:val="00CF547A"/>
    <w:rsid w:val="00CF5675"/>
    <w:rsid w:val="00CF56FE"/>
    <w:rsid w:val="00CF5744"/>
    <w:rsid w:val="00CF5DFC"/>
    <w:rsid w:val="00CF620C"/>
    <w:rsid w:val="00CF6B02"/>
    <w:rsid w:val="00CF7B71"/>
    <w:rsid w:val="00CF7EA2"/>
    <w:rsid w:val="00D00089"/>
    <w:rsid w:val="00D000B2"/>
    <w:rsid w:val="00D003E6"/>
    <w:rsid w:val="00D005D2"/>
    <w:rsid w:val="00D00966"/>
    <w:rsid w:val="00D00A98"/>
    <w:rsid w:val="00D00E44"/>
    <w:rsid w:val="00D01DEA"/>
    <w:rsid w:val="00D02031"/>
    <w:rsid w:val="00D02305"/>
    <w:rsid w:val="00D02BC1"/>
    <w:rsid w:val="00D02CE7"/>
    <w:rsid w:val="00D02D1C"/>
    <w:rsid w:val="00D02E48"/>
    <w:rsid w:val="00D03342"/>
    <w:rsid w:val="00D03589"/>
    <w:rsid w:val="00D038A7"/>
    <w:rsid w:val="00D038BE"/>
    <w:rsid w:val="00D04185"/>
    <w:rsid w:val="00D04761"/>
    <w:rsid w:val="00D04AE6"/>
    <w:rsid w:val="00D04BF3"/>
    <w:rsid w:val="00D04C74"/>
    <w:rsid w:val="00D04ED3"/>
    <w:rsid w:val="00D055F7"/>
    <w:rsid w:val="00D06247"/>
    <w:rsid w:val="00D06310"/>
    <w:rsid w:val="00D06AEB"/>
    <w:rsid w:val="00D073E0"/>
    <w:rsid w:val="00D0779C"/>
    <w:rsid w:val="00D0793A"/>
    <w:rsid w:val="00D079C0"/>
    <w:rsid w:val="00D07CED"/>
    <w:rsid w:val="00D10CB6"/>
    <w:rsid w:val="00D10ED2"/>
    <w:rsid w:val="00D11202"/>
    <w:rsid w:val="00D113D1"/>
    <w:rsid w:val="00D113E7"/>
    <w:rsid w:val="00D11CAC"/>
    <w:rsid w:val="00D11D1B"/>
    <w:rsid w:val="00D1237F"/>
    <w:rsid w:val="00D131E1"/>
    <w:rsid w:val="00D13F6A"/>
    <w:rsid w:val="00D147F3"/>
    <w:rsid w:val="00D15929"/>
    <w:rsid w:val="00D15F73"/>
    <w:rsid w:val="00D16CAE"/>
    <w:rsid w:val="00D16DB1"/>
    <w:rsid w:val="00D17651"/>
    <w:rsid w:val="00D1778A"/>
    <w:rsid w:val="00D1791C"/>
    <w:rsid w:val="00D17C0A"/>
    <w:rsid w:val="00D17D62"/>
    <w:rsid w:val="00D20860"/>
    <w:rsid w:val="00D20AB4"/>
    <w:rsid w:val="00D21002"/>
    <w:rsid w:val="00D21269"/>
    <w:rsid w:val="00D2180E"/>
    <w:rsid w:val="00D21DC9"/>
    <w:rsid w:val="00D21E3B"/>
    <w:rsid w:val="00D22D98"/>
    <w:rsid w:val="00D231A6"/>
    <w:rsid w:val="00D239BF"/>
    <w:rsid w:val="00D23D21"/>
    <w:rsid w:val="00D24412"/>
    <w:rsid w:val="00D24A82"/>
    <w:rsid w:val="00D24EC1"/>
    <w:rsid w:val="00D24F5B"/>
    <w:rsid w:val="00D2540E"/>
    <w:rsid w:val="00D26228"/>
    <w:rsid w:val="00D26537"/>
    <w:rsid w:val="00D26B99"/>
    <w:rsid w:val="00D26ED3"/>
    <w:rsid w:val="00D27D10"/>
    <w:rsid w:val="00D304B2"/>
    <w:rsid w:val="00D30510"/>
    <w:rsid w:val="00D31265"/>
    <w:rsid w:val="00D316AA"/>
    <w:rsid w:val="00D31755"/>
    <w:rsid w:val="00D31E6C"/>
    <w:rsid w:val="00D3234B"/>
    <w:rsid w:val="00D32892"/>
    <w:rsid w:val="00D33179"/>
    <w:rsid w:val="00D3336D"/>
    <w:rsid w:val="00D34173"/>
    <w:rsid w:val="00D34F9C"/>
    <w:rsid w:val="00D35344"/>
    <w:rsid w:val="00D355C1"/>
    <w:rsid w:val="00D35631"/>
    <w:rsid w:val="00D3566D"/>
    <w:rsid w:val="00D356C5"/>
    <w:rsid w:val="00D35DC1"/>
    <w:rsid w:val="00D36844"/>
    <w:rsid w:val="00D36FD1"/>
    <w:rsid w:val="00D40455"/>
    <w:rsid w:val="00D404B2"/>
    <w:rsid w:val="00D412B3"/>
    <w:rsid w:val="00D42D4A"/>
    <w:rsid w:val="00D436EE"/>
    <w:rsid w:val="00D43BF3"/>
    <w:rsid w:val="00D43C72"/>
    <w:rsid w:val="00D43E9A"/>
    <w:rsid w:val="00D44102"/>
    <w:rsid w:val="00D441EB"/>
    <w:rsid w:val="00D44381"/>
    <w:rsid w:val="00D45476"/>
    <w:rsid w:val="00D45855"/>
    <w:rsid w:val="00D45A92"/>
    <w:rsid w:val="00D46016"/>
    <w:rsid w:val="00D473D7"/>
    <w:rsid w:val="00D47EC3"/>
    <w:rsid w:val="00D50835"/>
    <w:rsid w:val="00D50B66"/>
    <w:rsid w:val="00D510A3"/>
    <w:rsid w:val="00D5175C"/>
    <w:rsid w:val="00D51856"/>
    <w:rsid w:val="00D521E5"/>
    <w:rsid w:val="00D522ED"/>
    <w:rsid w:val="00D52691"/>
    <w:rsid w:val="00D52921"/>
    <w:rsid w:val="00D52A00"/>
    <w:rsid w:val="00D5307D"/>
    <w:rsid w:val="00D530B9"/>
    <w:rsid w:val="00D531FC"/>
    <w:rsid w:val="00D5332B"/>
    <w:rsid w:val="00D5374E"/>
    <w:rsid w:val="00D53FC9"/>
    <w:rsid w:val="00D543A3"/>
    <w:rsid w:val="00D544BC"/>
    <w:rsid w:val="00D54BDD"/>
    <w:rsid w:val="00D54D7B"/>
    <w:rsid w:val="00D54E85"/>
    <w:rsid w:val="00D54ED9"/>
    <w:rsid w:val="00D552D4"/>
    <w:rsid w:val="00D553A7"/>
    <w:rsid w:val="00D558E4"/>
    <w:rsid w:val="00D55A80"/>
    <w:rsid w:val="00D562DE"/>
    <w:rsid w:val="00D57350"/>
    <w:rsid w:val="00D57543"/>
    <w:rsid w:val="00D578D1"/>
    <w:rsid w:val="00D60BB5"/>
    <w:rsid w:val="00D60E30"/>
    <w:rsid w:val="00D62303"/>
    <w:rsid w:val="00D62E3D"/>
    <w:rsid w:val="00D63A7F"/>
    <w:rsid w:val="00D64131"/>
    <w:rsid w:val="00D6464C"/>
    <w:rsid w:val="00D64BB0"/>
    <w:rsid w:val="00D64C68"/>
    <w:rsid w:val="00D64D79"/>
    <w:rsid w:val="00D65840"/>
    <w:rsid w:val="00D65C90"/>
    <w:rsid w:val="00D6620A"/>
    <w:rsid w:val="00D665BE"/>
    <w:rsid w:val="00D667ED"/>
    <w:rsid w:val="00D6699F"/>
    <w:rsid w:val="00D66A27"/>
    <w:rsid w:val="00D66A99"/>
    <w:rsid w:val="00D67762"/>
    <w:rsid w:val="00D67ABB"/>
    <w:rsid w:val="00D7052B"/>
    <w:rsid w:val="00D708BC"/>
    <w:rsid w:val="00D708CA"/>
    <w:rsid w:val="00D708D9"/>
    <w:rsid w:val="00D71122"/>
    <w:rsid w:val="00D71D87"/>
    <w:rsid w:val="00D7343E"/>
    <w:rsid w:val="00D7388A"/>
    <w:rsid w:val="00D73ACD"/>
    <w:rsid w:val="00D73E43"/>
    <w:rsid w:val="00D740C0"/>
    <w:rsid w:val="00D7458F"/>
    <w:rsid w:val="00D74C55"/>
    <w:rsid w:val="00D74D1F"/>
    <w:rsid w:val="00D75590"/>
    <w:rsid w:val="00D75BAA"/>
    <w:rsid w:val="00D76B99"/>
    <w:rsid w:val="00D7701F"/>
    <w:rsid w:val="00D77833"/>
    <w:rsid w:val="00D77AA5"/>
    <w:rsid w:val="00D77C21"/>
    <w:rsid w:val="00D77ECB"/>
    <w:rsid w:val="00D807B5"/>
    <w:rsid w:val="00D80F11"/>
    <w:rsid w:val="00D81C4C"/>
    <w:rsid w:val="00D83380"/>
    <w:rsid w:val="00D834D2"/>
    <w:rsid w:val="00D84146"/>
    <w:rsid w:val="00D8448F"/>
    <w:rsid w:val="00D848AA"/>
    <w:rsid w:val="00D84BFE"/>
    <w:rsid w:val="00D84C7E"/>
    <w:rsid w:val="00D84F98"/>
    <w:rsid w:val="00D84FEF"/>
    <w:rsid w:val="00D8541D"/>
    <w:rsid w:val="00D8577B"/>
    <w:rsid w:val="00D858EF"/>
    <w:rsid w:val="00D8594D"/>
    <w:rsid w:val="00D8618B"/>
    <w:rsid w:val="00D8619F"/>
    <w:rsid w:val="00D861C2"/>
    <w:rsid w:val="00D872B1"/>
    <w:rsid w:val="00D877D5"/>
    <w:rsid w:val="00D87819"/>
    <w:rsid w:val="00D90DEA"/>
    <w:rsid w:val="00D919E6"/>
    <w:rsid w:val="00D91F18"/>
    <w:rsid w:val="00D92BDC"/>
    <w:rsid w:val="00D9321A"/>
    <w:rsid w:val="00D93868"/>
    <w:rsid w:val="00D93BE6"/>
    <w:rsid w:val="00D940D1"/>
    <w:rsid w:val="00D94AAD"/>
    <w:rsid w:val="00D94FFD"/>
    <w:rsid w:val="00D96525"/>
    <w:rsid w:val="00D96887"/>
    <w:rsid w:val="00D96986"/>
    <w:rsid w:val="00D96DA0"/>
    <w:rsid w:val="00D96DFF"/>
    <w:rsid w:val="00DA0009"/>
    <w:rsid w:val="00DA02FF"/>
    <w:rsid w:val="00DA07DE"/>
    <w:rsid w:val="00DA0EFF"/>
    <w:rsid w:val="00DA21F5"/>
    <w:rsid w:val="00DA262B"/>
    <w:rsid w:val="00DA2808"/>
    <w:rsid w:val="00DA31F4"/>
    <w:rsid w:val="00DA32B3"/>
    <w:rsid w:val="00DA3526"/>
    <w:rsid w:val="00DA35DF"/>
    <w:rsid w:val="00DA3A54"/>
    <w:rsid w:val="00DA4222"/>
    <w:rsid w:val="00DA43D6"/>
    <w:rsid w:val="00DA44E4"/>
    <w:rsid w:val="00DA4A10"/>
    <w:rsid w:val="00DA501E"/>
    <w:rsid w:val="00DA5256"/>
    <w:rsid w:val="00DA5A68"/>
    <w:rsid w:val="00DA5BF8"/>
    <w:rsid w:val="00DA600B"/>
    <w:rsid w:val="00DA6309"/>
    <w:rsid w:val="00DA76AF"/>
    <w:rsid w:val="00DA7CEC"/>
    <w:rsid w:val="00DA7D06"/>
    <w:rsid w:val="00DABC4C"/>
    <w:rsid w:val="00DB02F3"/>
    <w:rsid w:val="00DB05D9"/>
    <w:rsid w:val="00DB080D"/>
    <w:rsid w:val="00DB0C30"/>
    <w:rsid w:val="00DB0D2F"/>
    <w:rsid w:val="00DB3187"/>
    <w:rsid w:val="00DB3311"/>
    <w:rsid w:val="00DB3E96"/>
    <w:rsid w:val="00DB400C"/>
    <w:rsid w:val="00DB452E"/>
    <w:rsid w:val="00DB476C"/>
    <w:rsid w:val="00DB573B"/>
    <w:rsid w:val="00DB58D0"/>
    <w:rsid w:val="00DB5AD9"/>
    <w:rsid w:val="00DB5D26"/>
    <w:rsid w:val="00DB6305"/>
    <w:rsid w:val="00DB66B2"/>
    <w:rsid w:val="00DB6B0D"/>
    <w:rsid w:val="00DB6B57"/>
    <w:rsid w:val="00DB72CB"/>
    <w:rsid w:val="00DB78C8"/>
    <w:rsid w:val="00DB7B38"/>
    <w:rsid w:val="00DB7C05"/>
    <w:rsid w:val="00DC01B6"/>
    <w:rsid w:val="00DC0470"/>
    <w:rsid w:val="00DC0687"/>
    <w:rsid w:val="00DC076B"/>
    <w:rsid w:val="00DC0B45"/>
    <w:rsid w:val="00DC1C23"/>
    <w:rsid w:val="00DC25D6"/>
    <w:rsid w:val="00DC358B"/>
    <w:rsid w:val="00DC53F3"/>
    <w:rsid w:val="00DC5461"/>
    <w:rsid w:val="00DC55B8"/>
    <w:rsid w:val="00DC582C"/>
    <w:rsid w:val="00DC5F98"/>
    <w:rsid w:val="00DC6466"/>
    <w:rsid w:val="00DC7234"/>
    <w:rsid w:val="00DC78BE"/>
    <w:rsid w:val="00DC78E1"/>
    <w:rsid w:val="00DC7B06"/>
    <w:rsid w:val="00DC7D8B"/>
    <w:rsid w:val="00DC7E54"/>
    <w:rsid w:val="00DD01CD"/>
    <w:rsid w:val="00DD0544"/>
    <w:rsid w:val="00DD0639"/>
    <w:rsid w:val="00DD066C"/>
    <w:rsid w:val="00DD0B6D"/>
    <w:rsid w:val="00DD168C"/>
    <w:rsid w:val="00DD1C41"/>
    <w:rsid w:val="00DD1DF7"/>
    <w:rsid w:val="00DD1F66"/>
    <w:rsid w:val="00DD24FB"/>
    <w:rsid w:val="00DD273E"/>
    <w:rsid w:val="00DD2C56"/>
    <w:rsid w:val="00DD30DC"/>
    <w:rsid w:val="00DD3546"/>
    <w:rsid w:val="00DD434F"/>
    <w:rsid w:val="00DD5E03"/>
    <w:rsid w:val="00DD600D"/>
    <w:rsid w:val="00DD68A9"/>
    <w:rsid w:val="00DD7DCC"/>
    <w:rsid w:val="00DE01CB"/>
    <w:rsid w:val="00DE0379"/>
    <w:rsid w:val="00DE0663"/>
    <w:rsid w:val="00DE081B"/>
    <w:rsid w:val="00DE0C60"/>
    <w:rsid w:val="00DE1309"/>
    <w:rsid w:val="00DE1CD8"/>
    <w:rsid w:val="00DE1D52"/>
    <w:rsid w:val="00DE2F0C"/>
    <w:rsid w:val="00DE46F0"/>
    <w:rsid w:val="00DE5AA9"/>
    <w:rsid w:val="00DE5B93"/>
    <w:rsid w:val="00DE5F00"/>
    <w:rsid w:val="00DE60AF"/>
    <w:rsid w:val="00DE6134"/>
    <w:rsid w:val="00DE61E7"/>
    <w:rsid w:val="00DE7040"/>
    <w:rsid w:val="00DE73CF"/>
    <w:rsid w:val="00DE7453"/>
    <w:rsid w:val="00DE74C2"/>
    <w:rsid w:val="00DE777A"/>
    <w:rsid w:val="00DE7C52"/>
    <w:rsid w:val="00DF01E2"/>
    <w:rsid w:val="00DF0975"/>
    <w:rsid w:val="00DF0C98"/>
    <w:rsid w:val="00DF0DE8"/>
    <w:rsid w:val="00DF0E67"/>
    <w:rsid w:val="00DF139A"/>
    <w:rsid w:val="00DF15B3"/>
    <w:rsid w:val="00DF18DB"/>
    <w:rsid w:val="00DF18FD"/>
    <w:rsid w:val="00DF236A"/>
    <w:rsid w:val="00DF4728"/>
    <w:rsid w:val="00DF49CB"/>
    <w:rsid w:val="00DF50C2"/>
    <w:rsid w:val="00DF5854"/>
    <w:rsid w:val="00DF5981"/>
    <w:rsid w:val="00DF5E5F"/>
    <w:rsid w:val="00DF6D7A"/>
    <w:rsid w:val="00E000D2"/>
    <w:rsid w:val="00E0031C"/>
    <w:rsid w:val="00E00BE7"/>
    <w:rsid w:val="00E00BEE"/>
    <w:rsid w:val="00E01145"/>
    <w:rsid w:val="00E01B22"/>
    <w:rsid w:val="00E02008"/>
    <w:rsid w:val="00E024EB"/>
    <w:rsid w:val="00E02653"/>
    <w:rsid w:val="00E0285B"/>
    <w:rsid w:val="00E02BF9"/>
    <w:rsid w:val="00E02E1B"/>
    <w:rsid w:val="00E03FA8"/>
    <w:rsid w:val="00E0441B"/>
    <w:rsid w:val="00E04B8E"/>
    <w:rsid w:val="00E04EE9"/>
    <w:rsid w:val="00E05945"/>
    <w:rsid w:val="00E05C81"/>
    <w:rsid w:val="00E06C3F"/>
    <w:rsid w:val="00E06E8B"/>
    <w:rsid w:val="00E070EC"/>
    <w:rsid w:val="00E0715E"/>
    <w:rsid w:val="00E07314"/>
    <w:rsid w:val="00E07748"/>
    <w:rsid w:val="00E10734"/>
    <w:rsid w:val="00E10789"/>
    <w:rsid w:val="00E1146E"/>
    <w:rsid w:val="00E12145"/>
    <w:rsid w:val="00E122C8"/>
    <w:rsid w:val="00E12583"/>
    <w:rsid w:val="00E12ADC"/>
    <w:rsid w:val="00E12EA1"/>
    <w:rsid w:val="00E132ED"/>
    <w:rsid w:val="00E138E2"/>
    <w:rsid w:val="00E14541"/>
    <w:rsid w:val="00E14965"/>
    <w:rsid w:val="00E14C7F"/>
    <w:rsid w:val="00E14C98"/>
    <w:rsid w:val="00E14CC2"/>
    <w:rsid w:val="00E14EDB"/>
    <w:rsid w:val="00E15561"/>
    <w:rsid w:val="00E15984"/>
    <w:rsid w:val="00E15B1A"/>
    <w:rsid w:val="00E16ACB"/>
    <w:rsid w:val="00E16BA3"/>
    <w:rsid w:val="00E17139"/>
    <w:rsid w:val="00E17493"/>
    <w:rsid w:val="00E175B6"/>
    <w:rsid w:val="00E1782D"/>
    <w:rsid w:val="00E17CA8"/>
    <w:rsid w:val="00E17DB6"/>
    <w:rsid w:val="00E17FE6"/>
    <w:rsid w:val="00E201D4"/>
    <w:rsid w:val="00E20766"/>
    <w:rsid w:val="00E20BC2"/>
    <w:rsid w:val="00E21575"/>
    <w:rsid w:val="00E215B0"/>
    <w:rsid w:val="00E220F2"/>
    <w:rsid w:val="00E22F10"/>
    <w:rsid w:val="00E236E5"/>
    <w:rsid w:val="00E2383A"/>
    <w:rsid w:val="00E2408B"/>
    <w:rsid w:val="00E243C3"/>
    <w:rsid w:val="00E24B0A"/>
    <w:rsid w:val="00E24C20"/>
    <w:rsid w:val="00E25002"/>
    <w:rsid w:val="00E253AF"/>
    <w:rsid w:val="00E2559A"/>
    <w:rsid w:val="00E25B1B"/>
    <w:rsid w:val="00E25CF9"/>
    <w:rsid w:val="00E25F6B"/>
    <w:rsid w:val="00E26416"/>
    <w:rsid w:val="00E26761"/>
    <w:rsid w:val="00E26A34"/>
    <w:rsid w:val="00E26B21"/>
    <w:rsid w:val="00E26E9D"/>
    <w:rsid w:val="00E26F7B"/>
    <w:rsid w:val="00E2705C"/>
    <w:rsid w:val="00E274D1"/>
    <w:rsid w:val="00E279D5"/>
    <w:rsid w:val="00E3012C"/>
    <w:rsid w:val="00E3054A"/>
    <w:rsid w:val="00E30FE1"/>
    <w:rsid w:val="00E31EEE"/>
    <w:rsid w:val="00E326C1"/>
    <w:rsid w:val="00E32A5E"/>
    <w:rsid w:val="00E32CAD"/>
    <w:rsid w:val="00E32DC9"/>
    <w:rsid w:val="00E3334C"/>
    <w:rsid w:val="00E33389"/>
    <w:rsid w:val="00E33420"/>
    <w:rsid w:val="00E33525"/>
    <w:rsid w:val="00E34059"/>
    <w:rsid w:val="00E34E40"/>
    <w:rsid w:val="00E34E63"/>
    <w:rsid w:val="00E3607D"/>
    <w:rsid w:val="00E36194"/>
    <w:rsid w:val="00E3762B"/>
    <w:rsid w:val="00E3767E"/>
    <w:rsid w:val="00E3771E"/>
    <w:rsid w:val="00E3795F"/>
    <w:rsid w:val="00E37BE9"/>
    <w:rsid w:val="00E4029A"/>
    <w:rsid w:val="00E404D3"/>
    <w:rsid w:val="00E40562"/>
    <w:rsid w:val="00E40DB8"/>
    <w:rsid w:val="00E40EBD"/>
    <w:rsid w:val="00E4105A"/>
    <w:rsid w:val="00E417E8"/>
    <w:rsid w:val="00E41A1C"/>
    <w:rsid w:val="00E41A20"/>
    <w:rsid w:val="00E4222D"/>
    <w:rsid w:val="00E424DA"/>
    <w:rsid w:val="00E42FB2"/>
    <w:rsid w:val="00E4451F"/>
    <w:rsid w:val="00E45AAC"/>
    <w:rsid w:val="00E4749C"/>
    <w:rsid w:val="00E47BB0"/>
    <w:rsid w:val="00E5005F"/>
    <w:rsid w:val="00E522AE"/>
    <w:rsid w:val="00E52329"/>
    <w:rsid w:val="00E5260E"/>
    <w:rsid w:val="00E52802"/>
    <w:rsid w:val="00E529D1"/>
    <w:rsid w:val="00E53DC9"/>
    <w:rsid w:val="00E54087"/>
    <w:rsid w:val="00E549F5"/>
    <w:rsid w:val="00E54A83"/>
    <w:rsid w:val="00E5587A"/>
    <w:rsid w:val="00E5597C"/>
    <w:rsid w:val="00E55B46"/>
    <w:rsid w:val="00E55BF4"/>
    <w:rsid w:val="00E55D95"/>
    <w:rsid w:val="00E562B1"/>
    <w:rsid w:val="00E56832"/>
    <w:rsid w:val="00E570F4"/>
    <w:rsid w:val="00E57172"/>
    <w:rsid w:val="00E5718D"/>
    <w:rsid w:val="00E57362"/>
    <w:rsid w:val="00E57363"/>
    <w:rsid w:val="00E57A1C"/>
    <w:rsid w:val="00E57C56"/>
    <w:rsid w:val="00E57D5D"/>
    <w:rsid w:val="00E57FA2"/>
    <w:rsid w:val="00E60821"/>
    <w:rsid w:val="00E60A74"/>
    <w:rsid w:val="00E6144D"/>
    <w:rsid w:val="00E61570"/>
    <w:rsid w:val="00E61B5B"/>
    <w:rsid w:val="00E61CE2"/>
    <w:rsid w:val="00E621D9"/>
    <w:rsid w:val="00E6238E"/>
    <w:rsid w:val="00E62403"/>
    <w:rsid w:val="00E62567"/>
    <w:rsid w:val="00E6270F"/>
    <w:rsid w:val="00E62C58"/>
    <w:rsid w:val="00E62FF6"/>
    <w:rsid w:val="00E63339"/>
    <w:rsid w:val="00E6360A"/>
    <w:rsid w:val="00E6378B"/>
    <w:rsid w:val="00E63BE5"/>
    <w:rsid w:val="00E6496E"/>
    <w:rsid w:val="00E65235"/>
    <w:rsid w:val="00E654E0"/>
    <w:rsid w:val="00E658F8"/>
    <w:rsid w:val="00E6605B"/>
    <w:rsid w:val="00E664DB"/>
    <w:rsid w:val="00E6680C"/>
    <w:rsid w:val="00E676EF"/>
    <w:rsid w:val="00E679D7"/>
    <w:rsid w:val="00E67A57"/>
    <w:rsid w:val="00E70233"/>
    <w:rsid w:val="00E707EF"/>
    <w:rsid w:val="00E70EFF"/>
    <w:rsid w:val="00E711E6"/>
    <w:rsid w:val="00E71477"/>
    <w:rsid w:val="00E71530"/>
    <w:rsid w:val="00E724F5"/>
    <w:rsid w:val="00E7267D"/>
    <w:rsid w:val="00E731FF"/>
    <w:rsid w:val="00E737D4"/>
    <w:rsid w:val="00E7383E"/>
    <w:rsid w:val="00E73BCB"/>
    <w:rsid w:val="00E74150"/>
    <w:rsid w:val="00E754EB"/>
    <w:rsid w:val="00E7628F"/>
    <w:rsid w:val="00E77682"/>
    <w:rsid w:val="00E77A8B"/>
    <w:rsid w:val="00E77AE7"/>
    <w:rsid w:val="00E80522"/>
    <w:rsid w:val="00E8069B"/>
    <w:rsid w:val="00E80CD3"/>
    <w:rsid w:val="00E80D4C"/>
    <w:rsid w:val="00E81CF2"/>
    <w:rsid w:val="00E83676"/>
    <w:rsid w:val="00E8401F"/>
    <w:rsid w:val="00E842BE"/>
    <w:rsid w:val="00E85122"/>
    <w:rsid w:val="00E85DC2"/>
    <w:rsid w:val="00E86BED"/>
    <w:rsid w:val="00E8789E"/>
    <w:rsid w:val="00E87C38"/>
    <w:rsid w:val="00E87FAB"/>
    <w:rsid w:val="00E90999"/>
    <w:rsid w:val="00E90A3E"/>
    <w:rsid w:val="00E90C35"/>
    <w:rsid w:val="00E93241"/>
    <w:rsid w:val="00E93720"/>
    <w:rsid w:val="00E9379D"/>
    <w:rsid w:val="00E937E4"/>
    <w:rsid w:val="00E93B72"/>
    <w:rsid w:val="00E94874"/>
    <w:rsid w:val="00E94E2B"/>
    <w:rsid w:val="00E958A4"/>
    <w:rsid w:val="00E95A4E"/>
    <w:rsid w:val="00E95DB7"/>
    <w:rsid w:val="00E96D08"/>
    <w:rsid w:val="00E96F18"/>
    <w:rsid w:val="00E971D3"/>
    <w:rsid w:val="00E97946"/>
    <w:rsid w:val="00E97DB4"/>
    <w:rsid w:val="00EA1940"/>
    <w:rsid w:val="00EA2561"/>
    <w:rsid w:val="00EA279F"/>
    <w:rsid w:val="00EA3B20"/>
    <w:rsid w:val="00EA444C"/>
    <w:rsid w:val="00EA474E"/>
    <w:rsid w:val="00EA4BE6"/>
    <w:rsid w:val="00EA51C7"/>
    <w:rsid w:val="00EA599E"/>
    <w:rsid w:val="00EA5A88"/>
    <w:rsid w:val="00EA5B7D"/>
    <w:rsid w:val="00EA5B7E"/>
    <w:rsid w:val="00EA5D6B"/>
    <w:rsid w:val="00EA646E"/>
    <w:rsid w:val="00EA6579"/>
    <w:rsid w:val="00EA6DE5"/>
    <w:rsid w:val="00EB0137"/>
    <w:rsid w:val="00EB0518"/>
    <w:rsid w:val="00EB0818"/>
    <w:rsid w:val="00EB0A02"/>
    <w:rsid w:val="00EB10BA"/>
    <w:rsid w:val="00EB20D5"/>
    <w:rsid w:val="00EB28E9"/>
    <w:rsid w:val="00EB28FF"/>
    <w:rsid w:val="00EB3316"/>
    <w:rsid w:val="00EB34D3"/>
    <w:rsid w:val="00EB36FB"/>
    <w:rsid w:val="00EB49CB"/>
    <w:rsid w:val="00EB4C8E"/>
    <w:rsid w:val="00EB53A3"/>
    <w:rsid w:val="00EB5B8D"/>
    <w:rsid w:val="00EB5C3F"/>
    <w:rsid w:val="00EB5F53"/>
    <w:rsid w:val="00EB62AF"/>
    <w:rsid w:val="00EB7217"/>
    <w:rsid w:val="00EB7DA9"/>
    <w:rsid w:val="00EC06BC"/>
    <w:rsid w:val="00EC0B0D"/>
    <w:rsid w:val="00EC1BB9"/>
    <w:rsid w:val="00EC1EFB"/>
    <w:rsid w:val="00EC29C9"/>
    <w:rsid w:val="00EC387D"/>
    <w:rsid w:val="00EC3FFD"/>
    <w:rsid w:val="00EC5709"/>
    <w:rsid w:val="00EC59B9"/>
    <w:rsid w:val="00EC5A1D"/>
    <w:rsid w:val="00EC6633"/>
    <w:rsid w:val="00EC6968"/>
    <w:rsid w:val="00ED047A"/>
    <w:rsid w:val="00ED0BE5"/>
    <w:rsid w:val="00ED146F"/>
    <w:rsid w:val="00ED1B21"/>
    <w:rsid w:val="00ED2232"/>
    <w:rsid w:val="00ED289A"/>
    <w:rsid w:val="00ED335A"/>
    <w:rsid w:val="00ED338E"/>
    <w:rsid w:val="00ED3834"/>
    <w:rsid w:val="00ED3DCA"/>
    <w:rsid w:val="00ED3E60"/>
    <w:rsid w:val="00ED463B"/>
    <w:rsid w:val="00ED48BC"/>
    <w:rsid w:val="00ED4AF3"/>
    <w:rsid w:val="00ED4D66"/>
    <w:rsid w:val="00ED59FB"/>
    <w:rsid w:val="00ED6641"/>
    <w:rsid w:val="00ED6782"/>
    <w:rsid w:val="00ED6C3E"/>
    <w:rsid w:val="00ED6EA1"/>
    <w:rsid w:val="00ED7D9F"/>
    <w:rsid w:val="00EE01A1"/>
    <w:rsid w:val="00EE06B3"/>
    <w:rsid w:val="00EE0CBA"/>
    <w:rsid w:val="00EE113E"/>
    <w:rsid w:val="00EE1270"/>
    <w:rsid w:val="00EE1323"/>
    <w:rsid w:val="00EE188D"/>
    <w:rsid w:val="00EE1C0E"/>
    <w:rsid w:val="00EE2B13"/>
    <w:rsid w:val="00EE2BBE"/>
    <w:rsid w:val="00EE3082"/>
    <w:rsid w:val="00EE3541"/>
    <w:rsid w:val="00EE3B00"/>
    <w:rsid w:val="00EE3CEC"/>
    <w:rsid w:val="00EE3F18"/>
    <w:rsid w:val="00EE504C"/>
    <w:rsid w:val="00EE51F0"/>
    <w:rsid w:val="00EE5786"/>
    <w:rsid w:val="00EE627D"/>
    <w:rsid w:val="00EE742F"/>
    <w:rsid w:val="00EF11CD"/>
    <w:rsid w:val="00EF1560"/>
    <w:rsid w:val="00EF1C3A"/>
    <w:rsid w:val="00EF1DA4"/>
    <w:rsid w:val="00EF25F5"/>
    <w:rsid w:val="00EF2AE8"/>
    <w:rsid w:val="00EF334A"/>
    <w:rsid w:val="00EF3985"/>
    <w:rsid w:val="00EF3F35"/>
    <w:rsid w:val="00EF42F1"/>
    <w:rsid w:val="00EF465E"/>
    <w:rsid w:val="00EF4762"/>
    <w:rsid w:val="00EF6192"/>
    <w:rsid w:val="00EF671C"/>
    <w:rsid w:val="00EF687F"/>
    <w:rsid w:val="00EF71A1"/>
    <w:rsid w:val="00EF779F"/>
    <w:rsid w:val="00EF7842"/>
    <w:rsid w:val="00F00466"/>
    <w:rsid w:val="00F005D7"/>
    <w:rsid w:val="00F00925"/>
    <w:rsid w:val="00F00A03"/>
    <w:rsid w:val="00F01445"/>
    <w:rsid w:val="00F014C1"/>
    <w:rsid w:val="00F0219F"/>
    <w:rsid w:val="00F023C7"/>
    <w:rsid w:val="00F02451"/>
    <w:rsid w:val="00F02A8D"/>
    <w:rsid w:val="00F038FF"/>
    <w:rsid w:val="00F03B13"/>
    <w:rsid w:val="00F045A5"/>
    <w:rsid w:val="00F04A5B"/>
    <w:rsid w:val="00F04D9F"/>
    <w:rsid w:val="00F04E59"/>
    <w:rsid w:val="00F05151"/>
    <w:rsid w:val="00F05469"/>
    <w:rsid w:val="00F0573F"/>
    <w:rsid w:val="00F05B4D"/>
    <w:rsid w:val="00F06BC7"/>
    <w:rsid w:val="00F074C8"/>
    <w:rsid w:val="00F07D3B"/>
    <w:rsid w:val="00F10261"/>
    <w:rsid w:val="00F1029D"/>
    <w:rsid w:val="00F102AF"/>
    <w:rsid w:val="00F105C5"/>
    <w:rsid w:val="00F10E8F"/>
    <w:rsid w:val="00F1169D"/>
    <w:rsid w:val="00F11731"/>
    <w:rsid w:val="00F129AD"/>
    <w:rsid w:val="00F1385A"/>
    <w:rsid w:val="00F13B86"/>
    <w:rsid w:val="00F1415C"/>
    <w:rsid w:val="00F151BC"/>
    <w:rsid w:val="00F15A36"/>
    <w:rsid w:val="00F15D4D"/>
    <w:rsid w:val="00F161C4"/>
    <w:rsid w:val="00F1691C"/>
    <w:rsid w:val="00F1694D"/>
    <w:rsid w:val="00F16E4A"/>
    <w:rsid w:val="00F170A7"/>
    <w:rsid w:val="00F17403"/>
    <w:rsid w:val="00F17475"/>
    <w:rsid w:val="00F17796"/>
    <w:rsid w:val="00F2014F"/>
    <w:rsid w:val="00F2072F"/>
    <w:rsid w:val="00F20EBD"/>
    <w:rsid w:val="00F20F20"/>
    <w:rsid w:val="00F20FEC"/>
    <w:rsid w:val="00F21054"/>
    <w:rsid w:val="00F21532"/>
    <w:rsid w:val="00F21A67"/>
    <w:rsid w:val="00F21D58"/>
    <w:rsid w:val="00F21E5A"/>
    <w:rsid w:val="00F22874"/>
    <w:rsid w:val="00F23077"/>
    <w:rsid w:val="00F23166"/>
    <w:rsid w:val="00F23325"/>
    <w:rsid w:val="00F23B1B"/>
    <w:rsid w:val="00F23D1E"/>
    <w:rsid w:val="00F23E90"/>
    <w:rsid w:val="00F240E4"/>
    <w:rsid w:val="00F24219"/>
    <w:rsid w:val="00F269E4"/>
    <w:rsid w:val="00F26E71"/>
    <w:rsid w:val="00F26EAF"/>
    <w:rsid w:val="00F26F2A"/>
    <w:rsid w:val="00F273F8"/>
    <w:rsid w:val="00F27468"/>
    <w:rsid w:val="00F27780"/>
    <w:rsid w:val="00F27841"/>
    <w:rsid w:val="00F27E6F"/>
    <w:rsid w:val="00F3041E"/>
    <w:rsid w:val="00F305B3"/>
    <w:rsid w:val="00F30C83"/>
    <w:rsid w:val="00F30DDD"/>
    <w:rsid w:val="00F31080"/>
    <w:rsid w:val="00F312C3"/>
    <w:rsid w:val="00F31908"/>
    <w:rsid w:val="00F324A8"/>
    <w:rsid w:val="00F32951"/>
    <w:rsid w:val="00F32992"/>
    <w:rsid w:val="00F32F00"/>
    <w:rsid w:val="00F32FCC"/>
    <w:rsid w:val="00F33892"/>
    <w:rsid w:val="00F33CCF"/>
    <w:rsid w:val="00F3509B"/>
    <w:rsid w:val="00F35C12"/>
    <w:rsid w:val="00F35C54"/>
    <w:rsid w:val="00F3691C"/>
    <w:rsid w:val="00F373BE"/>
    <w:rsid w:val="00F37439"/>
    <w:rsid w:val="00F37CE2"/>
    <w:rsid w:val="00F37F22"/>
    <w:rsid w:val="00F40367"/>
    <w:rsid w:val="00F40BD7"/>
    <w:rsid w:val="00F40F5E"/>
    <w:rsid w:val="00F41167"/>
    <w:rsid w:val="00F417D7"/>
    <w:rsid w:val="00F41861"/>
    <w:rsid w:val="00F41F02"/>
    <w:rsid w:val="00F4214F"/>
    <w:rsid w:val="00F42470"/>
    <w:rsid w:val="00F425E8"/>
    <w:rsid w:val="00F42747"/>
    <w:rsid w:val="00F42CAB"/>
    <w:rsid w:val="00F4308F"/>
    <w:rsid w:val="00F433CF"/>
    <w:rsid w:val="00F435B7"/>
    <w:rsid w:val="00F43A9B"/>
    <w:rsid w:val="00F44133"/>
    <w:rsid w:val="00F4414B"/>
    <w:rsid w:val="00F4456E"/>
    <w:rsid w:val="00F44DC9"/>
    <w:rsid w:val="00F44DE6"/>
    <w:rsid w:val="00F4502B"/>
    <w:rsid w:val="00F452C6"/>
    <w:rsid w:val="00F4564C"/>
    <w:rsid w:val="00F45A12"/>
    <w:rsid w:val="00F45A67"/>
    <w:rsid w:val="00F45E6C"/>
    <w:rsid w:val="00F46249"/>
    <w:rsid w:val="00F4628C"/>
    <w:rsid w:val="00F46DC6"/>
    <w:rsid w:val="00F47BAF"/>
    <w:rsid w:val="00F50196"/>
    <w:rsid w:val="00F50792"/>
    <w:rsid w:val="00F5094F"/>
    <w:rsid w:val="00F50BCC"/>
    <w:rsid w:val="00F50E9A"/>
    <w:rsid w:val="00F51003"/>
    <w:rsid w:val="00F52945"/>
    <w:rsid w:val="00F52B86"/>
    <w:rsid w:val="00F53456"/>
    <w:rsid w:val="00F53DDC"/>
    <w:rsid w:val="00F53F14"/>
    <w:rsid w:val="00F53F29"/>
    <w:rsid w:val="00F547B0"/>
    <w:rsid w:val="00F54A40"/>
    <w:rsid w:val="00F54D87"/>
    <w:rsid w:val="00F558C4"/>
    <w:rsid w:val="00F55A1B"/>
    <w:rsid w:val="00F55D94"/>
    <w:rsid w:val="00F56559"/>
    <w:rsid w:val="00F56890"/>
    <w:rsid w:val="00F577F2"/>
    <w:rsid w:val="00F57EF4"/>
    <w:rsid w:val="00F60003"/>
    <w:rsid w:val="00F60ADE"/>
    <w:rsid w:val="00F61079"/>
    <w:rsid w:val="00F61229"/>
    <w:rsid w:val="00F618F2"/>
    <w:rsid w:val="00F61AAA"/>
    <w:rsid w:val="00F61AF0"/>
    <w:rsid w:val="00F61B1D"/>
    <w:rsid w:val="00F61B50"/>
    <w:rsid w:val="00F61D95"/>
    <w:rsid w:val="00F61EB3"/>
    <w:rsid w:val="00F63502"/>
    <w:rsid w:val="00F63A00"/>
    <w:rsid w:val="00F63CFC"/>
    <w:rsid w:val="00F63D16"/>
    <w:rsid w:val="00F649E1"/>
    <w:rsid w:val="00F64B96"/>
    <w:rsid w:val="00F64D10"/>
    <w:rsid w:val="00F64FB1"/>
    <w:rsid w:val="00F65152"/>
    <w:rsid w:val="00F65158"/>
    <w:rsid w:val="00F6611E"/>
    <w:rsid w:val="00F6633D"/>
    <w:rsid w:val="00F66A04"/>
    <w:rsid w:val="00F66BAB"/>
    <w:rsid w:val="00F67309"/>
    <w:rsid w:val="00F67325"/>
    <w:rsid w:val="00F67A68"/>
    <w:rsid w:val="00F67BAD"/>
    <w:rsid w:val="00F67BF5"/>
    <w:rsid w:val="00F67D35"/>
    <w:rsid w:val="00F67DA7"/>
    <w:rsid w:val="00F6CB1E"/>
    <w:rsid w:val="00F70214"/>
    <w:rsid w:val="00F713A8"/>
    <w:rsid w:val="00F72077"/>
    <w:rsid w:val="00F72283"/>
    <w:rsid w:val="00F726C1"/>
    <w:rsid w:val="00F72B8B"/>
    <w:rsid w:val="00F72F9B"/>
    <w:rsid w:val="00F7308B"/>
    <w:rsid w:val="00F734DB"/>
    <w:rsid w:val="00F734F5"/>
    <w:rsid w:val="00F73CFA"/>
    <w:rsid w:val="00F74023"/>
    <w:rsid w:val="00F7462D"/>
    <w:rsid w:val="00F74A06"/>
    <w:rsid w:val="00F74EF2"/>
    <w:rsid w:val="00F75728"/>
    <w:rsid w:val="00F75C44"/>
    <w:rsid w:val="00F76CA0"/>
    <w:rsid w:val="00F76F5A"/>
    <w:rsid w:val="00F76F8C"/>
    <w:rsid w:val="00F77C8D"/>
    <w:rsid w:val="00F77D09"/>
    <w:rsid w:val="00F77D24"/>
    <w:rsid w:val="00F77D6A"/>
    <w:rsid w:val="00F77FEB"/>
    <w:rsid w:val="00F8019B"/>
    <w:rsid w:val="00F80305"/>
    <w:rsid w:val="00F80596"/>
    <w:rsid w:val="00F805CD"/>
    <w:rsid w:val="00F80C2E"/>
    <w:rsid w:val="00F80C9F"/>
    <w:rsid w:val="00F8123A"/>
    <w:rsid w:val="00F81B37"/>
    <w:rsid w:val="00F81E39"/>
    <w:rsid w:val="00F82255"/>
    <w:rsid w:val="00F83F8A"/>
    <w:rsid w:val="00F84BA9"/>
    <w:rsid w:val="00F856BD"/>
    <w:rsid w:val="00F85A02"/>
    <w:rsid w:val="00F85BE7"/>
    <w:rsid w:val="00F85E90"/>
    <w:rsid w:val="00F85FE9"/>
    <w:rsid w:val="00F871E5"/>
    <w:rsid w:val="00F87378"/>
    <w:rsid w:val="00F8773D"/>
    <w:rsid w:val="00F90175"/>
    <w:rsid w:val="00F90254"/>
    <w:rsid w:val="00F90754"/>
    <w:rsid w:val="00F90F61"/>
    <w:rsid w:val="00F90FFB"/>
    <w:rsid w:val="00F9187A"/>
    <w:rsid w:val="00F92060"/>
    <w:rsid w:val="00F926C3"/>
    <w:rsid w:val="00F9271C"/>
    <w:rsid w:val="00F92A7F"/>
    <w:rsid w:val="00F934E2"/>
    <w:rsid w:val="00F935E5"/>
    <w:rsid w:val="00F93BEC"/>
    <w:rsid w:val="00F94A3D"/>
    <w:rsid w:val="00F955CF"/>
    <w:rsid w:val="00F955FF"/>
    <w:rsid w:val="00F95B7C"/>
    <w:rsid w:val="00F95C69"/>
    <w:rsid w:val="00F95EA6"/>
    <w:rsid w:val="00F96235"/>
    <w:rsid w:val="00F96626"/>
    <w:rsid w:val="00F96730"/>
    <w:rsid w:val="00F96763"/>
    <w:rsid w:val="00F96921"/>
    <w:rsid w:val="00F96DE3"/>
    <w:rsid w:val="00F96E14"/>
    <w:rsid w:val="00F97017"/>
    <w:rsid w:val="00F974B1"/>
    <w:rsid w:val="00F97710"/>
    <w:rsid w:val="00F979F8"/>
    <w:rsid w:val="00F97B4D"/>
    <w:rsid w:val="00FA0274"/>
    <w:rsid w:val="00FA0822"/>
    <w:rsid w:val="00FA0F23"/>
    <w:rsid w:val="00FA1052"/>
    <w:rsid w:val="00FA10C2"/>
    <w:rsid w:val="00FA1686"/>
    <w:rsid w:val="00FA30E5"/>
    <w:rsid w:val="00FA3C2D"/>
    <w:rsid w:val="00FA4DF1"/>
    <w:rsid w:val="00FA508C"/>
    <w:rsid w:val="00FA6B41"/>
    <w:rsid w:val="00FA75EC"/>
    <w:rsid w:val="00FA7C4C"/>
    <w:rsid w:val="00FB02C9"/>
    <w:rsid w:val="00FB02E7"/>
    <w:rsid w:val="00FB03A5"/>
    <w:rsid w:val="00FB1017"/>
    <w:rsid w:val="00FB13E5"/>
    <w:rsid w:val="00FB16C3"/>
    <w:rsid w:val="00FB18D4"/>
    <w:rsid w:val="00FB1D59"/>
    <w:rsid w:val="00FB2459"/>
    <w:rsid w:val="00FB2B77"/>
    <w:rsid w:val="00FB2C67"/>
    <w:rsid w:val="00FB2E26"/>
    <w:rsid w:val="00FB41F6"/>
    <w:rsid w:val="00FB4E92"/>
    <w:rsid w:val="00FB6651"/>
    <w:rsid w:val="00FB689C"/>
    <w:rsid w:val="00FB69B7"/>
    <w:rsid w:val="00FB6DFA"/>
    <w:rsid w:val="00FB6F8F"/>
    <w:rsid w:val="00FB7A4F"/>
    <w:rsid w:val="00FC0988"/>
    <w:rsid w:val="00FC0E97"/>
    <w:rsid w:val="00FC174F"/>
    <w:rsid w:val="00FC2235"/>
    <w:rsid w:val="00FC2DC3"/>
    <w:rsid w:val="00FC3226"/>
    <w:rsid w:val="00FC32FE"/>
    <w:rsid w:val="00FC370C"/>
    <w:rsid w:val="00FC379A"/>
    <w:rsid w:val="00FC4A6F"/>
    <w:rsid w:val="00FC4DAB"/>
    <w:rsid w:val="00FC560E"/>
    <w:rsid w:val="00FC584F"/>
    <w:rsid w:val="00FC585F"/>
    <w:rsid w:val="00FC58F6"/>
    <w:rsid w:val="00FC5E8E"/>
    <w:rsid w:val="00FC6B55"/>
    <w:rsid w:val="00FC6E2F"/>
    <w:rsid w:val="00FC6E81"/>
    <w:rsid w:val="00FC7487"/>
    <w:rsid w:val="00FC7607"/>
    <w:rsid w:val="00FC7A5B"/>
    <w:rsid w:val="00FC7BBC"/>
    <w:rsid w:val="00FD03DF"/>
    <w:rsid w:val="00FD0609"/>
    <w:rsid w:val="00FD06E5"/>
    <w:rsid w:val="00FD07C1"/>
    <w:rsid w:val="00FD095E"/>
    <w:rsid w:val="00FD0AEB"/>
    <w:rsid w:val="00FD0BB7"/>
    <w:rsid w:val="00FD0C54"/>
    <w:rsid w:val="00FD1D59"/>
    <w:rsid w:val="00FD25F4"/>
    <w:rsid w:val="00FD2F1D"/>
    <w:rsid w:val="00FD36A5"/>
    <w:rsid w:val="00FD3EB2"/>
    <w:rsid w:val="00FD468B"/>
    <w:rsid w:val="00FD4878"/>
    <w:rsid w:val="00FD49A9"/>
    <w:rsid w:val="00FD4CAE"/>
    <w:rsid w:val="00FD4E34"/>
    <w:rsid w:val="00FD504D"/>
    <w:rsid w:val="00FD5973"/>
    <w:rsid w:val="00FD5BDA"/>
    <w:rsid w:val="00FD5C28"/>
    <w:rsid w:val="00FD63B0"/>
    <w:rsid w:val="00FD69C0"/>
    <w:rsid w:val="00FD6DAD"/>
    <w:rsid w:val="00FD7ABB"/>
    <w:rsid w:val="00FD7EC0"/>
    <w:rsid w:val="00FE054A"/>
    <w:rsid w:val="00FE0935"/>
    <w:rsid w:val="00FE1BB2"/>
    <w:rsid w:val="00FE1EC2"/>
    <w:rsid w:val="00FE2445"/>
    <w:rsid w:val="00FE2B9D"/>
    <w:rsid w:val="00FE2DF2"/>
    <w:rsid w:val="00FE2EE7"/>
    <w:rsid w:val="00FE389D"/>
    <w:rsid w:val="00FE3A27"/>
    <w:rsid w:val="00FE4708"/>
    <w:rsid w:val="00FE49E2"/>
    <w:rsid w:val="00FE524C"/>
    <w:rsid w:val="00FE59F4"/>
    <w:rsid w:val="00FE61A8"/>
    <w:rsid w:val="00FE61D7"/>
    <w:rsid w:val="00FE6698"/>
    <w:rsid w:val="00FE6CBB"/>
    <w:rsid w:val="00FE6D66"/>
    <w:rsid w:val="00FE6EED"/>
    <w:rsid w:val="00FE75F2"/>
    <w:rsid w:val="00FE76D1"/>
    <w:rsid w:val="00FF0377"/>
    <w:rsid w:val="00FF069C"/>
    <w:rsid w:val="00FF0F36"/>
    <w:rsid w:val="00FF0FA8"/>
    <w:rsid w:val="00FF1423"/>
    <w:rsid w:val="00FF146D"/>
    <w:rsid w:val="00FF1574"/>
    <w:rsid w:val="00FF1979"/>
    <w:rsid w:val="00FF1D06"/>
    <w:rsid w:val="00FF239F"/>
    <w:rsid w:val="00FF242D"/>
    <w:rsid w:val="00FF2442"/>
    <w:rsid w:val="00FF26D3"/>
    <w:rsid w:val="00FF29DE"/>
    <w:rsid w:val="00FF2B33"/>
    <w:rsid w:val="00FF2BEA"/>
    <w:rsid w:val="00FF31EE"/>
    <w:rsid w:val="00FF321B"/>
    <w:rsid w:val="00FF3999"/>
    <w:rsid w:val="00FF3F0D"/>
    <w:rsid w:val="00FF536B"/>
    <w:rsid w:val="00FF56BD"/>
    <w:rsid w:val="00FF5C70"/>
    <w:rsid w:val="00FF5FA2"/>
    <w:rsid w:val="00FF638F"/>
    <w:rsid w:val="00FF64BD"/>
    <w:rsid w:val="00FF65EC"/>
    <w:rsid w:val="00FF67B4"/>
    <w:rsid w:val="00FF715F"/>
    <w:rsid w:val="00FF7D67"/>
    <w:rsid w:val="0109EC2F"/>
    <w:rsid w:val="010B6C54"/>
    <w:rsid w:val="010CA944"/>
    <w:rsid w:val="011641CB"/>
    <w:rsid w:val="011667C3"/>
    <w:rsid w:val="011B7D5F"/>
    <w:rsid w:val="013F58B8"/>
    <w:rsid w:val="0146C6F4"/>
    <w:rsid w:val="01522EB4"/>
    <w:rsid w:val="0156BC3F"/>
    <w:rsid w:val="01754B27"/>
    <w:rsid w:val="01850C74"/>
    <w:rsid w:val="018A8002"/>
    <w:rsid w:val="019E8E1F"/>
    <w:rsid w:val="01AC72C2"/>
    <w:rsid w:val="01B0DF89"/>
    <w:rsid w:val="01B52AC7"/>
    <w:rsid w:val="01B5FD75"/>
    <w:rsid w:val="01DDC14D"/>
    <w:rsid w:val="01E64022"/>
    <w:rsid w:val="01E6F4C8"/>
    <w:rsid w:val="01FD1760"/>
    <w:rsid w:val="021CB43F"/>
    <w:rsid w:val="02447E35"/>
    <w:rsid w:val="024913D0"/>
    <w:rsid w:val="024A3A22"/>
    <w:rsid w:val="024E3549"/>
    <w:rsid w:val="025DBC00"/>
    <w:rsid w:val="026C482F"/>
    <w:rsid w:val="0272D19D"/>
    <w:rsid w:val="02803352"/>
    <w:rsid w:val="028DFBDC"/>
    <w:rsid w:val="028F517C"/>
    <w:rsid w:val="02B617DC"/>
    <w:rsid w:val="02BCC62E"/>
    <w:rsid w:val="02C050B0"/>
    <w:rsid w:val="02C470F9"/>
    <w:rsid w:val="02CAE4C0"/>
    <w:rsid w:val="02CAFF6E"/>
    <w:rsid w:val="02CCDCDA"/>
    <w:rsid w:val="02DB16F7"/>
    <w:rsid w:val="02E81DCB"/>
    <w:rsid w:val="02F49260"/>
    <w:rsid w:val="0309D70B"/>
    <w:rsid w:val="032372E2"/>
    <w:rsid w:val="03254F0B"/>
    <w:rsid w:val="034F9B6F"/>
    <w:rsid w:val="0354C0DC"/>
    <w:rsid w:val="037D32FF"/>
    <w:rsid w:val="038FF1ED"/>
    <w:rsid w:val="0393908E"/>
    <w:rsid w:val="0395BC93"/>
    <w:rsid w:val="03A53E18"/>
    <w:rsid w:val="03A97A03"/>
    <w:rsid w:val="03B43D80"/>
    <w:rsid w:val="03B917BD"/>
    <w:rsid w:val="03C680DE"/>
    <w:rsid w:val="03D936D8"/>
    <w:rsid w:val="03EACDB2"/>
    <w:rsid w:val="03FD9904"/>
    <w:rsid w:val="04020699"/>
    <w:rsid w:val="040AA481"/>
    <w:rsid w:val="04106554"/>
    <w:rsid w:val="0417E61A"/>
    <w:rsid w:val="041A5FA3"/>
    <w:rsid w:val="041F8622"/>
    <w:rsid w:val="042A4203"/>
    <w:rsid w:val="042DB635"/>
    <w:rsid w:val="04376672"/>
    <w:rsid w:val="0448DA39"/>
    <w:rsid w:val="044B290B"/>
    <w:rsid w:val="044BF30F"/>
    <w:rsid w:val="0456865E"/>
    <w:rsid w:val="04708E05"/>
    <w:rsid w:val="0471A6A1"/>
    <w:rsid w:val="0474B7EF"/>
    <w:rsid w:val="049C6038"/>
    <w:rsid w:val="049D0249"/>
    <w:rsid w:val="049EACD7"/>
    <w:rsid w:val="04AD0E61"/>
    <w:rsid w:val="04B19CAA"/>
    <w:rsid w:val="04BA7B34"/>
    <w:rsid w:val="04BFA321"/>
    <w:rsid w:val="04DC6A4F"/>
    <w:rsid w:val="04EF1B74"/>
    <w:rsid w:val="04F20990"/>
    <w:rsid w:val="0500BD48"/>
    <w:rsid w:val="05047FBB"/>
    <w:rsid w:val="0512B585"/>
    <w:rsid w:val="05155FB6"/>
    <w:rsid w:val="051A9FFE"/>
    <w:rsid w:val="0529670E"/>
    <w:rsid w:val="0531C1D5"/>
    <w:rsid w:val="0535A3CD"/>
    <w:rsid w:val="0549BCD8"/>
    <w:rsid w:val="055DF2E0"/>
    <w:rsid w:val="05642DBE"/>
    <w:rsid w:val="056A68C6"/>
    <w:rsid w:val="056FEF0F"/>
    <w:rsid w:val="05716F98"/>
    <w:rsid w:val="0577494D"/>
    <w:rsid w:val="057869A9"/>
    <w:rsid w:val="058A5797"/>
    <w:rsid w:val="05A5508D"/>
    <w:rsid w:val="05B57576"/>
    <w:rsid w:val="05C118DE"/>
    <w:rsid w:val="05C3EB35"/>
    <w:rsid w:val="05C62D43"/>
    <w:rsid w:val="05C651E3"/>
    <w:rsid w:val="05CAA089"/>
    <w:rsid w:val="05CCBA35"/>
    <w:rsid w:val="05E0C6AE"/>
    <w:rsid w:val="05E18571"/>
    <w:rsid w:val="05F32D8D"/>
    <w:rsid w:val="060291E2"/>
    <w:rsid w:val="0611A170"/>
    <w:rsid w:val="061E6639"/>
    <w:rsid w:val="064D0195"/>
    <w:rsid w:val="066117C4"/>
    <w:rsid w:val="06630449"/>
    <w:rsid w:val="0664115C"/>
    <w:rsid w:val="067B28DD"/>
    <w:rsid w:val="0689E694"/>
    <w:rsid w:val="068D25EB"/>
    <w:rsid w:val="069DE8E3"/>
    <w:rsid w:val="06BF27CA"/>
    <w:rsid w:val="06CB39DC"/>
    <w:rsid w:val="06D38850"/>
    <w:rsid w:val="06D80632"/>
    <w:rsid w:val="06F7D3BA"/>
    <w:rsid w:val="06FF3581"/>
    <w:rsid w:val="07054BE3"/>
    <w:rsid w:val="071203BA"/>
    <w:rsid w:val="07172DAE"/>
    <w:rsid w:val="0720A667"/>
    <w:rsid w:val="072723EA"/>
    <w:rsid w:val="0735D64F"/>
    <w:rsid w:val="07448357"/>
    <w:rsid w:val="0744FB00"/>
    <w:rsid w:val="0747D9A6"/>
    <w:rsid w:val="074A4DC5"/>
    <w:rsid w:val="074C56F0"/>
    <w:rsid w:val="0752E794"/>
    <w:rsid w:val="0771C3C2"/>
    <w:rsid w:val="077AEC6D"/>
    <w:rsid w:val="077CE9C5"/>
    <w:rsid w:val="07A7B0E5"/>
    <w:rsid w:val="07AF9E36"/>
    <w:rsid w:val="07D12887"/>
    <w:rsid w:val="07D1EAA1"/>
    <w:rsid w:val="07D9DE8C"/>
    <w:rsid w:val="07EEE7D8"/>
    <w:rsid w:val="07F9E3F0"/>
    <w:rsid w:val="0803544A"/>
    <w:rsid w:val="080A913C"/>
    <w:rsid w:val="080E0393"/>
    <w:rsid w:val="08320587"/>
    <w:rsid w:val="083328ED"/>
    <w:rsid w:val="083C5173"/>
    <w:rsid w:val="0858F850"/>
    <w:rsid w:val="086638F3"/>
    <w:rsid w:val="086CF7A1"/>
    <w:rsid w:val="087624D3"/>
    <w:rsid w:val="087DA231"/>
    <w:rsid w:val="08936F0E"/>
    <w:rsid w:val="08992F2D"/>
    <w:rsid w:val="089B9BC0"/>
    <w:rsid w:val="08A1C63F"/>
    <w:rsid w:val="08BDCB3C"/>
    <w:rsid w:val="08D0299B"/>
    <w:rsid w:val="08E3011D"/>
    <w:rsid w:val="08E40CE9"/>
    <w:rsid w:val="08FB76F2"/>
    <w:rsid w:val="08FD97AA"/>
    <w:rsid w:val="09089913"/>
    <w:rsid w:val="0921B047"/>
    <w:rsid w:val="092AA935"/>
    <w:rsid w:val="09365A0A"/>
    <w:rsid w:val="094CAF74"/>
    <w:rsid w:val="095B3A9A"/>
    <w:rsid w:val="0964D582"/>
    <w:rsid w:val="0970BFA7"/>
    <w:rsid w:val="0973C7AB"/>
    <w:rsid w:val="0974BBAC"/>
    <w:rsid w:val="097755A7"/>
    <w:rsid w:val="09804B02"/>
    <w:rsid w:val="0985307C"/>
    <w:rsid w:val="09898FE2"/>
    <w:rsid w:val="09939797"/>
    <w:rsid w:val="09951A2A"/>
    <w:rsid w:val="099861AB"/>
    <w:rsid w:val="09A6D5B0"/>
    <w:rsid w:val="09BA96CC"/>
    <w:rsid w:val="09BEDFC2"/>
    <w:rsid w:val="09BF073B"/>
    <w:rsid w:val="09E1D675"/>
    <w:rsid w:val="09E90E0F"/>
    <w:rsid w:val="09F05C0E"/>
    <w:rsid w:val="09FEF2DD"/>
    <w:rsid w:val="0A068111"/>
    <w:rsid w:val="0A14179D"/>
    <w:rsid w:val="0A202FC5"/>
    <w:rsid w:val="0A2917E1"/>
    <w:rsid w:val="0A2BCB6B"/>
    <w:rsid w:val="0A3395FA"/>
    <w:rsid w:val="0A3DC34E"/>
    <w:rsid w:val="0A40A921"/>
    <w:rsid w:val="0A4176A3"/>
    <w:rsid w:val="0A44600E"/>
    <w:rsid w:val="0A5DCAC0"/>
    <w:rsid w:val="0A64F10C"/>
    <w:rsid w:val="0A803F72"/>
    <w:rsid w:val="0A93AA4C"/>
    <w:rsid w:val="0A9E9C7F"/>
    <w:rsid w:val="0AA41ADB"/>
    <w:rsid w:val="0AAFD83E"/>
    <w:rsid w:val="0AB922AF"/>
    <w:rsid w:val="0AC314E7"/>
    <w:rsid w:val="0ACCD68C"/>
    <w:rsid w:val="0AE4406F"/>
    <w:rsid w:val="0AE56C1E"/>
    <w:rsid w:val="0AED187F"/>
    <w:rsid w:val="0AFBA937"/>
    <w:rsid w:val="0B0539A8"/>
    <w:rsid w:val="0B05724F"/>
    <w:rsid w:val="0B0B5D89"/>
    <w:rsid w:val="0B0FFC09"/>
    <w:rsid w:val="0B1AED3F"/>
    <w:rsid w:val="0B2F2330"/>
    <w:rsid w:val="0B3436D5"/>
    <w:rsid w:val="0B43E2C1"/>
    <w:rsid w:val="0B54EC0C"/>
    <w:rsid w:val="0B58D57E"/>
    <w:rsid w:val="0B593AE3"/>
    <w:rsid w:val="0B5B75F4"/>
    <w:rsid w:val="0B7180CE"/>
    <w:rsid w:val="0B957AB6"/>
    <w:rsid w:val="0B9BCB36"/>
    <w:rsid w:val="0B9F20C5"/>
    <w:rsid w:val="0BAE73DB"/>
    <w:rsid w:val="0BAFE1E0"/>
    <w:rsid w:val="0BB07DF5"/>
    <w:rsid w:val="0BB10EC4"/>
    <w:rsid w:val="0BC3E71D"/>
    <w:rsid w:val="0BCACB24"/>
    <w:rsid w:val="0BCFFA40"/>
    <w:rsid w:val="0BE0AF06"/>
    <w:rsid w:val="0BE4A251"/>
    <w:rsid w:val="0BEBC801"/>
    <w:rsid w:val="0BEF5912"/>
    <w:rsid w:val="0BF60749"/>
    <w:rsid w:val="0BFE7338"/>
    <w:rsid w:val="0C0656F2"/>
    <w:rsid w:val="0C0C95E3"/>
    <w:rsid w:val="0C249449"/>
    <w:rsid w:val="0C2F38CD"/>
    <w:rsid w:val="0C596072"/>
    <w:rsid w:val="0C6AE46C"/>
    <w:rsid w:val="0C98C751"/>
    <w:rsid w:val="0C9CF699"/>
    <w:rsid w:val="0CBAED57"/>
    <w:rsid w:val="0CBC9830"/>
    <w:rsid w:val="0CC206F8"/>
    <w:rsid w:val="0CCCB9EF"/>
    <w:rsid w:val="0CDC62A8"/>
    <w:rsid w:val="0CDD5D33"/>
    <w:rsid w:val="0CE0FBCB"/>
    <w:rsid w:val="0CE3370F"/>
    <w:rsid w:val="0CE44A58"/>
    <w:rsid w:val="0CE5BC74"/>
    <w:rsid w:val="0CE8DF1B"/>
    <w:rsid w:val="0CF3C189"/>
    <w:rsid w:val="0CF72CBF"/>
    <w:rsid w:val="0CFDC0BB"/>
    <w:rsid w:val="0D02E921"/>
    <w:rsid w:val="0D089B41"/>
    <w:rsid w:val="0D1C4B5F"/>
    <w:rsid w:val="0D25DB2D"/>
    <w:rsid w:val="0D29388D"/>
    <w:rsid w:val="0D315222"/>
    <w:rsid w:val="0D640E03"/>
    <w:rsid w:val="0D65F6E6"/>
    <w:rsid w:val="0D730EE0"/>
    <w:rsid w:val="0D885574"/>
    <w:rsid w:val="0D8A0FFF"/>
    <w:rsid w:val="0D90917C"/>
    <w:rsid w:val="0D94CD8F"/>
    <w:rsid w:val="0D997807"/>
    <w:rsid w:val="0DA5F71C"/>
    <w:rsid w:val="0DB30C96"/>
    <w:rsid w:val="0DBB6D05"/>
    <w:rsid w:val="0DC43001"/>
    <w:rsid w:val="0DE4148D"/>
    <w:rsid w:val="0DFC7187"/>
    <w:rsid w:val="0E055F35"/>
    <w:rsid w:val="0E0A0C2B"/>
    <w:rsid w:val="0E0A92DF"/>
    <w:rsid w:val="0E1A98B0"/>
    <w:rsid w:val="0E1E3778"/>
    <w:rsid w:val="0E257898"/>
    <w:rsid w:val="0E335A82"/>
    <w:rsid w:val="0E3CF799"/>
    <w:rsid w:val="0E53DEC6"/>
    <w:rsid w:val="0E5FEC39"/>
    <w:rsid w:val="0E8B3569"/>
    <w:rsid w:val="0EB57141"/>
    <w:rsid w:val="0EB985E0"/>
    <w:rsid w:val="0EBE7447"/>
    <w:rsid w:val="0EC16C24"/>
    <w:rsid w:val="0ED5265F"/>
    <w:rsid w:val="0ED6038D"/>
    <w:rsid w:val="0EF1B016"/>
    <w:rsid w:val="0EF9D2C7"/>
    <w:rsid w:val="0EFC2BCC"/>
    <w:rsid w:val="0F04FCE3"/>
    <w:rsid w:val="0F07B300"/>
    <w:rsid w:val="0F14A727"/>
    <w:rsid w:val="0F1A0065"/>
    <w:rsid w:val="0F431914"/>
    <w:rsid w:val="0F466274"/>
    <w:rsid w:val="0F61AA76"/>
    <w:rsid w:val="0F823EB2"/>
    <w:rsid w:val="0F85884F"/>
    <w:rsid w:val="0F86744C"/>
    <w:rsid w:val="0FAAA286"/>
    <w:rsid w:val="0FAD4FE4"/>
    <w:rsid w:val="0FB035F7"/>
    <w:rsid w:val="0FBA375B"/>
    <w:rsid w:val="0FC5C1AF"/>
    <w:rsid w:val="0FD3838B"/>
    <w:rsid w:val="0FD66745"/>
    <w:rsid w:val="0FDEB79A"/>
    <w:rsid w:val="0FED5ECB"/>
    <w:rsid w:val="0FF31D7E"/>
    <w:rsid w:val="0FF95728"/>
    <w:rsid w:val="0FFDE623"/>
    <w:rsid w:val="10104F22"/>
    <w:rsid w:val="101240AB"/>
    <w:rsid w:val="101D320F"/>
    <w:rsid w:val="101DB657"/>
    <w:rsid w:val="1021B32B"/>
    <w:rsid w:val="1030738C"/>
    <w:rsid w:val="103217A4"/>
    <w:rsid w:val="10420035"/>
    <w:rsid w:val="1042FD5C"/>
    <w:rsid w:val="10765A6A"/>
    <w:rsid w:val="108DE4F4"/>
    <w:rsid w:val="108EA7ED"/>
    <w:rsid w:val="1091AD11"/>
    <w:rsid w:val="10B07952"/>
    <w:rsid w:val="10BFD281"/>
    <w:rsid w:val="10C3EC9C"/>
    <w:rsid w:val="10C58E24"/>
    <w:rsid w:val="10EB14C1"/>
    <w:rsid w:val="1110C4E5"/>
    <w:rsid w:val="111BC2A6"/>
    <w:rsid w:val="113244C5"/>
    <w:rsid w:val="113446CB"/>
    <w:rsid w:val="11439926"/>
    <w:rsid w:val="1144CB07"/>
    <w:rsid w:val="116C3239"/>
    <w:rsid w:val="1171D41F"/>
    <w:rsid w:val="117F9CDE"/>
    <w:rsid w:val="11845496"/>
    <w:rsid w:val="1199D667"/>
    <w:rsid w:val="11AA0093"/>
    <w:rsid w:val="11ACF8B4"/>
    <w:rsid w:val="11B7C8E7"/>
    <w:rsid w:val="11C14DCB"/>
    <w:rsid w:val="11C62906"/>
    <w:rsid w:val="11C64323"/>
    <w:rsid w:val="11E7C537"/>
    <w:rsid w:val="11EF6DE0"/>
    <w:rsid w:val="11F4CD69"/>
    <w:rsid w:val="12038D7C"/>
    <w:rsid w:val="12044A58"/>
    <w:rsid w:val="12100961"/>
    <w:rsid w:val="121124F0"/>
    <w:rsid w:val="1217832E"/>
    <w:rsid w:val="1227996E"/>
    <w:rsid w:val="1232FF11"/>
    <w:rsid w:val="12410160"/>
    <w:rsid w:val="125E2024"/>
    <w:rsid w:val="12744524"/>
    <w:rsid w:val="127524DF"/>
    <w:rsid w:val="1276EC82"/>
    <w:rsid w:val="12A17C53"/>
    <w:rsid w:val="12AADB87"/>
    <w:rsid w:val="12B127CD"/>
    <w:rsid w:val="12B5A1BA"/>
    <w:rsid w:val="12C6BDE3"/>
    <w:rsid w:val="12D239F3"/>
    <w:rsid w:val="12D3E3A0"/>
    <w:rsid w:val="12D53B51"/>
    <w:rsid w:val="12DD11ED"/>
    <w:rsid w:val="12F210D1"/>
    <w:rsid w:val="12F83983"/>
    <w:rsid w:val="12FEA518"/>
    <w:rsid w:val="13287809"/>
    <w:rsid w:val="133347D9"/>
    <w:rsid w:val="13498980"/>
    <w:rsid w:val="13591D55"/>
    <w:rsid w:val="136A720F"/>
    <w:rsid w:val="1376D457"/>
    <w:rsid w:val="137712C5"/>
    <w:rsid w:val="137B3D5C"/>
    <w:rsid w:val="138AE16F"/>
    <w:rsid w:val="13958DCF"/>
    <w:rsid w:val="13982376"/>
    <w:rsid w:val="13B1DA31"/>
    <w:rsid w:val="13BC390D"/>
    <w:rsid w:val="13C8904F"/>
    <w:rsid w:val="13D3E56C"/>
    <w:rsid w:val="13DE9650"/>
    <w:rsid w:val="13F3AE7F"/>
    <w:rsid w:val="13F4CA7D"/>
    <w:rsid w:val="13F8411B"/>
    <w:rsid w:val="14007B5B"/>
    <w:rsid w:val="140B68DD"/>
    <w:rsid w:val="1419073A"/>
    <w:rsid w:val="142B5B85"/>
    <w:rsid w:val="143B3055"/>
    <w:rsid w:val="144A875E"/>
    <w:rsid w:val="14836FD3"/>
    <w:rsid w:val="148DCE3F"/>
    <w:rsid w:val="14D02314"/>
    <w:rsid w:val="14E40164"/>
    <w:rsid w:val="14F70E5B"/>
    <w:rsid w:val="1522F130"/>
    <w:rsid w:val="15267FD2"/>
    <w:rsid w:val="15281B8E"/>
    <w:rsid w:val="152EBB1C"/>
    <w:rsid w:val="153382CF"/>
    <w:rsid w:val="15387D66"/>
    <w:rsid w:val="15492882"/>
    <w:rsid w:val="154DF9F9"/>
    <w:rsid w:val="154E5DEF"/>
    <w:rsid w:val="15522945"/>
    <w:rsid w:val="155659FC"/>
    <w:rsid w:val="15573490"/>
    <w:rsid w:val="155D5BFE"/>
    <w:rsid w:val="1578A34D"/>
    <w:rsid w:val="157C15F6"/>
    <w:rsid w:val="1595CAA7"/>
    <w:rsid w:val="15A24E5D"/>
    <w:rsid w:val="15A8B01E"/>
    <w:rsid w:val="15B5DD01"/>
    <w:rsid w:val="15E0FE58"/>
    <w:rsid w:val="15F73F7E"/>
    <w:rsid w:val="15F8E5E7"/>
    <w:rsid w:val="1614F969"/>
    <w:rsid w:val="1628C9B2"/>
    <w:rsid w:val="162BE1CF"/>
    <w:rsid w:val="1639E9EB"/>
    <w:rsid w:val="163DCCB2"/>
    <w:rsid w:val="166CE62B"/>
    <w:rsid w:val="167A118E"/>
    <w:rsid w:val="168477D9"/>
    <w:rsid w:val="168E6C0F"/>
    <w:rsid w:val="16B3F874"/>
    <w:rsid w:val="16CE6A93"/>
    <w:rsid w:val="16D4DC7C"/>
    <w:rsid w:val="16E12C70"/>
    <w:rsid w:val="16E53D82"/>
    <w:rsid w:val="16E7FF13"/>
    <w:rsid w:val="16F55131"/>
    <w:rsid w:val="16F60F16"/>
    <w:rsid w:val="1708E7B1"/>
    <w:rsid w:val="170AA6FD"/>
    <w:rsid w:val="17215541"/>
    <w:rsid w:val="17231244"/>
    <w:rsid w:val="173440A4"/>
    <w:rsid w:val="1740973F"/>
    <w:rsid w:val="1742F3C0"/>
    <w:rsid w:val="174A1BDE"/>
    <w:rsid w:val="1753405E"/>
    <w:rsid w:val="17621A12"/>
    <w:rsid w:val="176D2408"/>
    <w:rsid w:val="1779C607"/>
    <w:rsid w:val="1783D09A"/>
    <w:rsid w:val="178FD38B"/>
    <w:rsid w:val="179B690F"/>
    <w:rsid w:val="17AD93AD"/>
    <w:rsid w:val="17B0B8CA"/>
    <w:rsid w:val="17B77088"/>
    <w:rsid w:val="17BB5DEB"/>
    <w:rsid w:val="17CC0FBE"/>
    <w:rsid w:val="17DBA8EB"/>
    <w:rsid w:val="17E0046E"/>
    <w:rsid w:val="17E9970C"/>
    <w:rsid w:val="17F04B67"/>
    <w:rsid w:val="17FB6CD9"/>
    <w:rsid w:val="18095084"/>
    <w:rsid w:val="180A8C36"/>
    <w:rsid w:val="180B3FC4"/>
    <w:rsid w:val="181B956B"/>
    <w:rsid w:val="18237DB2"/>
    <w:rsid w:val="1824E165"/>
    <w:rsid w:val="1827F9D6"/>
    <w:rsid w:val="1833CEE5"/>
    <w:rsid w:val="183B0934"/>
    <w:rsid w:val="18409E97"/>
    <w:rsid w:val="184B3AF3"/>
    <w:rsid w:val="18538768"/>
    <w:rsid w:val="185718FF"/>
    <w:rsid w:val="187481A6"/>
    <w:rsid w:val="1877BFBC"/>
    <w:rsid w:val="188832BD"/>
    <w:rsid w:val="1890E570"/>
    <w:rsid w:val="189A0CBD"/>
    <w:rsid w:val="18A08BD3"/>
    <w:rsid w:val="18A38091"/>
    <w:rsid w:val="18BC3C91"/>
    <w:rsid w:val="18C0AC30"/>
    <w:rsid w:val="18CF87C2"/>
    <w:rsid w:val="18CFF3F2"/>
    <w:rsid w:val="18D986C3"/>
    <w:rsid w:val="18E1B042"/>
    <w:rsid w:val="18ED9406"/>
    <w:rsid w:val="18F49383"/>
    <w:rsid w:val="18F7A4AF"/>
    <w:rsid w:val="1902993B"/>
    <w:rsid w:val="1905031A"/>
    <w:rsid w:val="1913FC64"/>
    <w:rsid w:val="1916E2F9"/>
    <w:rsid w:val="19225D8F"/>
    <w:rsid w:val="19295E67"/>
    <w:rsid w:val="192D16F1"/>
    <w:rsid w:val="1930AFCD"/>
    <w:rsid w:val="195323AF"/>
    <w:rsid w:val="195FCA26"/>
    <w:rsid w:val="196B75CC"/>
    <w:rsid w:val="197CE5F5"/>
    <w:rsid w:val="198E3219"/>
    <w:rsid w:val="1998C91E"/>
    <w:rsid w:val="199B50F7"/>
    <w:rsid w:val="19A58823"/>
    <w:rsid w:val="19BBB74E"/>
    <w:rsid w:val="19C8D688"/>
    <w:rsid w:val="19E718C5"/>
    <w:rsid w:val="19F00A6E"/>
    <w:rsid w:val="19FB9391"/>
    <w:rsid w:val="1A06FE35"/>
    <w:rsid w:val="1A1333E4"/>
    <w:rsid w:val="1A1609C9"/>
    <w:rsid w:val="1A174153"/>
    <w:rsid w:val="1A1EB057"/>
    <w:rsid w:val="1A31BB35"/>
    <w:rsid w:val="1A3CE63C"/>
    <w:rsid w:val="1A42E465"/>
    <w:rsid w:val="1A6B9587"/>
    <w:rsid w:val="1A6FBBFD"/>
    <w:rsid w:val="1A714CDD"/>
    <w:rsid w:val="1A796647"/>
    <w:rsid w:val="1A88CCCC"/>
    <w:rsid w:val="1A8ADB0B"/>
    <w:rsid w:val="1A927CD1"/>
    <w:rsid w:val="1AAFFBD4"/>
    <w:rsid w:val="1AB4360B"/>
    <w:rsid w:val="1AB665B2"/>
    <w:rsid w:val="1AB80A80"/>
    <w:rsid w:val="1ABDF43D"/>
    <w:rsid w:val="1ACC8562"/>
    <w:rsid w:val="1ADBCD4E"/>
    <w:rsid w:val="1AE52B84"/>
    <w:rsid w:val="1AF7B0D1"/>
    <w:rsid w:val="1B07151C"/>
    <w:rsid w:val="1B0F2514"/>
    <w:rsid w:val="1B20BA80"/>
    <w:rsid w:val="1B25C0CB"/>
    <w:rsid w:val="1B3E2386"/>
    <w:rsid w:val="1B40840A"/>
    <w:rsid w:val="1B42366A"/>
    <w:rsid w:val="1B5298DF"/>
    <w:rsid w:val="1B6FED2C"/>
    <w:rsid w:val="1B71174D"/>
    <w:rsid w:val="1B77FCB3"/>
    <w:rsid w:val="1B93A9C5"/>
    <w:rsid w:val="1B9D2F4F"/>
    <w:rsid w:val="1BB0676E"/>
    <w:rsid w:val="1BB1CD95"/>
    <w:rsid w:val="1BB48296"/>
    <w:rsid w:val="1BB676E8"/>
    <w:rsid w:val="1BB78D8E"/>
    <w:rsid w:val="1BB98821"/>
    <w:rsid w:val="1BBAF5EF"/>
    <w:rsid w:val="1BBB738B"/>
    <w:rsid w:val="1BBBD6AE"/>
    <w:rsid w:val="1BC78CA4"/>
    <w:rsid w:val="1BD6E1A7"/>
    <w:rsid w:val="1BDCDF4C"/>
    <w:rsid w:val="1BEFA1CA"/>
    <w:rsid w:val="1BFFDB8E"/>
    <w:rsid w:val="1C085F60"/>
    <w:rsid w:val="1C0C0364"/>
    <w:rsid w:val="1C102152"/>
    <w:rsid w:val="1C10964A"/>
    <w:rsid w:val="1C11429C"/>
    <w:rsid w:val="1C138373"/>
    <w:rsid w:val="1C19252A"/>
    <w:rsid w:val="1C44C97C"/>
    <w:rsid w:val="1C55C5E8"/>
    <w:rsid w:val="1C644E33"/>
    <w:rsid w:val="1C645263"/>
    <w:rsid w:val="1C6A7183"/>
    <w:rsid w:val="1C74EB15"/>
    <w:rsid w:val="1C7D07DE"/>
    <w:rsid w:val="1C8AA63B"/>
    <w:rsid w:val="1C9F5EB8"/>
    <w:rsid w:val="1CB3ABB7"/>
    <w:rsid w:val="1CD7EAB6"/>
    <w:rsid w:val="1CE8FE5D"/>
    <w:rsid w:val="1CFB2FB1"/>
    <w:rsid w:val="1D1344DC"/>
    <w:rsid w:val="1D2664BA"/>
    <w:rsid w:val="1D27B7E8"/>
    <w:rsid w:val="1D471685"/>
    <w:rsid w:val="1D62281D"/>
    <w:rsid w:val="1D647263"/>
    <w:rsid w:val="1D67736A"/>
    <w:rsid w:val="1D6B92F2"/>
    <w:rsid w:val="1D6BF71D"/>
    <w:rsid w:val="1D79B411"/>
    <w:rsid w:val="1D79D60A"/>
    <w:rsid w:val="1D8A57B3"/>
    <w:rsid w:val="1D92D09C"/>
    <w:rsid w:val="1DA377DE"/>
    <w:rsid w:val="1DB755A6"/>
    <w:rsid w:val="1DBE0003"/>
    <w:rsid w:val="1DC3FAF9"/>
    <w:rsid w:val="1DE0E495"/>
    <w:rsid w:val="1DE647E3"/>
    <w:rsid w:val="1E003C23"/>
    <w:rsid w:val="1E041E9F"/>
    <w:rsid w:val="1E09CD32"/>
    <w:rsid w:val="1E117453"/>
    <w:rsid w:val="1E1A2304"/>
    <w:rsid w:val="1E37C86C"/>
    <w:rsid w:val="1E3A2869"/>
    <w:rsid w:val="1E4173A4"/>
    <w:rsid w:val="1E4EB9E7"/>
    <w:rsid w:val="1E524EEB"/>
    <w:rsid w:val="1E6118EB"/>
    <w:rsid w:val="1E63CA3C"/>
    <w:rsid w:val="1E67BEE6"/>
    <w:rsid w:val="1E7ECFF1"/>
    <w:rsid w:val="1E802D5B"/>
    <w:rsid w:val="1E85BE7E"/>
    <w:rsid w:val="1E8BB2D4"/>
    <w:rsid w:val="1EA67AB7"/>
    <w:rsid w:val="1EAEED4B"/>
    <w:rsid w:val="1EC2380E"/>
    <w:rsid w:val="1EC2542A"/>
    <w:rsid w:val="1EC5A298"/>
    <w:rsid w:val="1ECDE0C8"/>
    <w:rsid w:val="1ED15095"/>
    <w:rsid w:val="1EFEEF4B"/>
    <w:rsid w:val="1F03E256"/>
    <w:rsid w:val="1F1C6588"/>
    <w:rsid w:val="1F44DF2D"/>
    <w:rsid w:val="1F4DDE92"/>
    <w:rsid w:val="1F8B320A"/>
    <w:rsid w:val="1FA7DAB1"/>
    <w:rsid w:val="1FB00049"/>
    <w:rsid w:val="1FC9E502"/>
    <w:rsid w:val="1FDD8B14"/>
    <w:rsid w:val="1FE17D44"/>
    <w:rsid w:val="2009E295"/>
    <w:rsid w:val="20109650"/>
    <w:rsid w:val="20157BA3"/>
    <w:rsid w:val="20171656"/>
    <w:rsid w:val="20184D51"/>
    <w:rsid w:val="2035DEDB"/>
    <w:rsid w:val="203DD7F2"/>
    <w:rsid w:val="2056BAB7"/>
    <w:rsid w:val="205A83C8"/>
    <w:rsid w:val="2099B550"/>
    <w:rsid w:val="20ADF78F"/>
    <w:rsid w:val="20C3F4F3"/>
    <w:rsid w:val="20CA27D8"/>
    <w:rsid w:val="20DA9073"/>
    <w:rsid w:val="20E1FF26"/>
    <w:rsid w:val="20EECBCC"/>
    <w:rsid w:val="20F4F7F3"/>
    <w:rsid w:val="21137ADF"/>
    <w:rsid w:val="2117CCEB"/>
    <w:rsid w:val="211EA5F2"/>
    <w:rsid w:val="21358B85"/>
    <w:rsid w:val="2136EFFB"/>
    <w:rsid w:val="2142E741"/>
    <w:rsid w:val="214AC1C1"/>
    <w:rsid w:val="215A52D4"/>
    <w:rsid w:val="2161C5D6"/>
    <w:rsid w:val="21641C6B"/>
    <w:rsid w:val="216A10F2"/>
    <w:rsid w:val="216C5BB8"/>
    <w:rsid w:val="21711D9C"/>
    <w:rsid w:val="217AF60D"/>
    <w:rsid w:val="21A38467"/>
    <w:rsid w:val="21B0784B"/>
    <w:rsid w:val="21E78E29"/>
    <w:rsid w:val="21EB694E"/>
    <w:rsid w:val="21F41A10"/>
    <w:rsid w:val="220235AC"/>
    <w:rsid w:val="2202B2E3"/>
    <w:rsid w:val="22229A35"/>
    <w:rsid w:val="2225B1C9"/>
    <w:rsid w:val="2227656D"/>
    <w:rsid w:val="2229BEFD"/>
    <w:rsid w:val="222D5E8A"/>
    <w:rsid w:val="222FE286"/>
    <w:rsid w:val="22342EF6"/>
    <w:rsid w:val="2264C4ED"/>
    <w:rsid w:val="22734871"/>
    <w:rsid w:val="22905D2B"/>
    <w:rsid w:val="2291BACC"/>
    <w:rsid w:val="22936E84"/>
    <w:rsid w:val="22982E2D"/>
    <w:rsid w:val="229B6C5D"/>
    <w:rsid w:val="229EC659"/>
    <w:rsid w:val="22ADAF71"/>
    <w:rsid w:val="22B7ABCD"/>
    <w:rsid w:val="22BED9AB"/>
    <w:rsid w:val="22C131AF"/>
    <w:rsid w:val="22D4C6BA"/>
    <w:rsid w:val="22D927DA"/>
    <w:rsid w:val="22EDA44B"/>
    <w:rsid w:val="22FB9703"/>
    <w:rsid w:val="22FE948E"/>
    <w:rsid w:val="2302C2B6"/>
    <w:rsid w:val="230E9BD6"/>
    <w:rsid w:val="231F0D46"/>
    <w:rsid w:val="2337BEF2"/>
    <w:rsid w:val="23401D37"/>
    <w:rsid w:val="234878D8"/>
    <w:rsid w:val="2353CC5B"/>
    <w:rsid w:val="2367ECB9"/>
    <w:rsid w:val="236E3F7A"/>
    <w:rsid w:val="237BE86D"/>
    <w:rsid w:val="237E1C4F"/>
    <w:rsid w:val="23A1F739"/>
    <w:rsid w:val="23A7F684"/>
    <w:rsid w:val="23AF9FF8"/>
    <w:rsid w:val="23B2CE46"/>
    <w:rsid w:val="23B43366"/>
    <w:rsid w:val="23BF2DEB"/>
    <w:rsid w:val="23C174D9"/>
    <w:rsid w:val="23D3688E"/>
    <w:rsid w:val="23D591C7"/>
    <w:rsid w:val="23EC6A69"/>
    <w:rsid w:val="23F4502C"/>
    <w:rsid w:val="23FB13C6"/>
    <w:rsid w:val="24132FC9"/>
    <w:rsid w:val="2414DD99"/>
    <w:rsid w:val="2428AFD4"/>
    <w:rsid w:val="2428C429"/>
    <w:rsid w:val="242EE9BE"/>
    <w:rsid w:val="24478112"/>
    <w:rsid w:val="24501A16"/>
    <w:rsid w:val="24539AEE"/>
    <w:rsid w:val="24540850"/>
    <w:rsid w:val="24580891"/>
    <w:rsid w:val="24596C5C"/>
    <w:rsid w:val="2466A9AF"/>
    <w:rsid w:val="246C9DDC"/>
    <w:rsid w:val="246D0B81"/>
    <w:rsid w:val="2471E66F"/>
    <w:rsid w:val="24851FAB"/>
    <w:rsid w:val="2491E7D0"/>
    <w:rsid w:val="24A38FBE"/>
    <w:rsid w:val="24B24F35"/>
    <w:rsid w:val="24B7315B"/>
    <w:rsid w:val="24BC7FF0"/>
    <w:rsid w:val="24CC3827"/>
    <w:rsid w:val="24D835DE"/>
    <w:rsid w:val="24E1AE6E"/>
    <w:rsid w:val="24E39BA4"/>
    <w:rsid w:val="24F65914"/>
    <w:rsid w:val="24F92B96"/>
    <w:rsid w:val="2506382C"/>
    <w:rsid w:val="25077F22"/>
    <w:rsid w:val="250EC89E"/>
    <w:rsid w:val="2510A6C2"/>
    <w:rsid w:val="252670BA"/>
    <w:rsid w:val="253D275E"/>
    <w:rsid w:val="253DC50D"/>
    <w:rsid w:val="254C8CB7"/>
    <w:rsid w:val="25570964"/>
    <w:rsid w:val="2579E866"/>
    <w:rsid w:val="2581C50C"/>
    <w:rsid w:val="2590FC5E"/>
    <w:rsid w:val="25998C87"/>
    <w:rsid w:val="259DB5A4"/>
    <w:rsid w:val="25A7F467"/>
    <w:rsid w:val="25B321FF"/>
    <w:rsid w:val="25B81FB1"/>
    <w:rsid w:val="25CC55B7"/>
    <w:rsid w:val="25CCD820"/>
    <w:rsid w:val="25DF2882"/>
    <w:rsid w:val="25E6F69B"/>
    <w:rsid w:val="25EA15C7"/>
    <w:rsid w:val="2617C959"/>
    <w:rsid w:val="263388B1"/>
    <w:rsid w:val="263AB022"/>
    <w:rsid w:val="265AB7DF"/>
    <w:rsid w:val="265DE0DE"/>
    <w:rsid w:val="266FD0B1"/>
    <w:rsid w:val="26797B19"/>
    <w:rsid w:val="267A5AB6"/>
    <w:rsid w:val="268FF142"/>
    <w:rsid w:val="2696286F"/>
    <w:rsid w:val="26B8C2E0"/>
    <w:rsid w:val="26B9C229"/>
    <w:rsid w:val="26C3CFDA"/>
    <w:rsid w:val="26CFEB4B"/>
    <w:rsid w:val="26E01141"/>
    <w:rsid w:val="26E7CE1D"/>
    <w:rsid w:val="26F2BD27"/>
    <w:rsid w:val="26F69B1D"/>
    <w:rsid w:val="26FA04BD"/>
    <w:rsid w:val="270067E7"/>
    <w:rsid w:val="27042D40"/>
    <w:rsid w:val="2718BB1C"/>
    <w:rsid w:val="272E266B"/>
    <w:rsid w:val="2738F5CA"/>
    <w:rsid w:val="2748CC8D"/>
    <w:rsid w:val="275079E3"/>
    <w:rsid w:val="2752CA4E"/>
    <w:rsid w:val="276406E9"/>
    <w:rsid w:val="2768629E"/>
    <w:rsid w:val="2782303B"/>
    <w:rsid w:val="278DE0B1"/>
    <w:rsid w:val="27976F69"/>
    <w:rsid w:val="27B86C0A"/>
    <w:rsid w:val="27BCAAD2"/>
    <w:rsid w:val="27C62014"/>
    <w:rsid w:val="27CC8B21"/>
    <w:rsid w:val="27D1AE8A"/>
    <w:rsid w:val="27DBB464"/>
    <w:rsid w:val="27DEE393"/>
    <w:rsid w:val="27E8EFFC"/>
    <w:rsid w:val="27EE471A"/>
    <w:rsid w:val="27F457E1"/>
    <w:rsid w:val="28048D36"/>
    <w:rsid w:val="280EA932"/>
    <w:rsid w:val="28147564"/>
    <w:rsid w:val="2820C199"/>
    <w:rsid w:val="282173F9"/>
    <w:rsid w:val="283CD408"/>
    <w:rsid w:val="283DD371"/>
    <w:rsid w:val="2851CC1A"/>
    <w:rsid w:val="2857B657"/>
    <w:rsid w:val="2864CCFE"/>
    <w:rsid w:val="286EE5C8"/>
    <w:rsid w:val="2876953B"/>
    <w:rsid w:val="28796A8B"/>
    <w:rsid w:val="2879D138"/>
    <w:rsid w:val="2886B145"/>
    <w:rsid w:val="28870A78"/>
    <w:rsid w:val="288D5F32"/>
    <w:rsid w:val="28918456"/>
    <w:rsid w:val="28A9DF54"/>
    <w:rsid w:val="28AB71F6"/>
    <w:rsid w:val="28AEA738"/>
    <w:rsid w:val="28B765CC"/>
    <w:rsid w:val="28B952DE"/>
    <w:rsid w:val="28D30C77"/>
    <w:rsid w:val="28E0EC49"/>
    <w:rsid w:val="28F20DB1"/>
    <w:rsid w:val="28FDC998"/>
    <w:rsid w:val="2900A275"/>
    <w:rsid w:val="290B7D3F"/>
    <w:rsid w:val="290F2EA1"/>
    <w:rsid w:val="2936E0AC"/>
    <w:rsid w:val="29522BA0"/>
    <w:rsid w:val="296CFB7A"/>
    <w:rsid w:val="296DB295"/>
    <w:rsid w:val="297F5B71"/>
    <w:rsid w:val="29893AE1"/>
    <w:rsid w:val="2989623E"/>
    <w:rsid w:val="29BCBAC7"/>
    <w:rsid w:val="29BD16FD"/>
    <w:rsid w:val="29C1C79D"/>
    <w:rsid w:val="29F8ED14"/>
    <w:rsid w:val="2A106E0B"/>
    <w:rsid w:val="2A18D2F6"/>
    <w:rsid w:val="2A23421B"/>
    <w:rsid w:val="2A29DEF2"/>
    <w:rsid w:val="2A2B56EF"/>
    <w:rsid w:val="2A4BF03E"/>
    <w:rsid w:val="2A505DA0"/>
    <w:rsid w:val="2A51D70F"/>
    <w:rsid w:val="2A5B14C6"/>
    <w:rsid w:val="2A5E4A76"/>
    <w:rsid w:val="2A6CDE7D"/>
    <w:rsid w:val="2A722BD8"/>
    <w:rsid w:val="2A824E07"/>
    <w:rsid w:val="2A86DDE1"/>
    <w:rsid w:val="2A99BA10"/>
    <w:rsid w:val="2A9BBFE9"/>
    <w:rsid w:val="2AAF8F5B"/>
    <w:rsid w:val="2AB25B50"/>
    <w:rsid w:val="2AE50A7B"/>
    <w:rsid w:val="2AEAB425"/>
    <w:rsid w:val="2AEB0062"/>
    <w:rsid w:val="2AECBFEA"/>
    <w:rsid w:val="2B100714"/>
    <w:rsid w:val="2B10AFC0"/>
    <w:rsid w:val="2B1194F2"/>
    <w:rsid w:val="2B19EEC5"/>
    <w:rsid w:val="2B287E22"/>
    <w:rsid w:val="2B6AC6B7"/>
    <w:rsid w:val="2B6CAD18"/>
    <w:rsid w:val="2B824415"/>
    <w:rsid w:val="2B9438CE"/>
    <w:rsid w:val="2BA0A437"/>
    <w:rsid w:val="2BAD9FBC"/>
    <w:rsid w:val="2BAF2686"/>
    <w:rsid w:val="2BB4CE89"/>
    <w:rsid w:val="2BB7E20D"/>
    <w:rsid w:val="2BBB3D47"/>
    <w:rsid w:val="2BBF4724"/>
    <w:rsid w:val="2BD6E8E8"/>
    <w:rsid w:val="2BD7988E"/>
    <w:rsid w:val="2BDC9803"/>
    <w:rsid w:val="2BDF8780"/>
    <w:rsid w:val="2BE4B20D"/>
    <w:rsid w:val="2BE9D315"/>
    <w:rsid w:val="2BEB3658"/>
    <w:rsid w:val="2BEBD89B"/>
    <w:rsid w:val="2C019C75"/>
    <w:rsid w:val="2C055D0D"/>
    <w:rsid w:val="2C129B16"/>
    <w:rsid w:val="2C16B028"/>
    <w:rsid w:val="2C1839DB"/>
    <w:rsid w:val="2C20CEE6"/>
    <w:rsid w:val="2C342BE1"/>
    <w:rsid w:val="2C37429B"/>
    <w:rsid w:val="2C42FC90"/>
    <w:rsid w:val="2C545F18"/>
    <w:rsid w:val="2C62061E"/>
    <w:rsid w:val="2C709FBA"/>
    <w:rsid w:val="2C73678C"/>
    <w:rsid w:val="2C85818B"/>
    <w:rsid w:val="2C88ACC2"/>
    <w:rsid w:val="2C95881C"/>
    <w:rsid w:val="2C9B10E1"/>
    <w:rsid w:val="2C9BB700"/>
    <w:rsid w:val="2C9F617C"/>
    <w:rsid w:val="2C9FB265"/>
    <w:rsid w:val="2CA96649"/>
    <w:rsid w:val="2CAB9414"/>
    <w:rsid w:val="2CAD6AF8"/>
    <w:rsid w:val="2CBC656D"/>
    <w:rsid w:val="2CCCE570"/>
    <w:rsid w:val="2CD5EF16"/>
    <w:rsid w:val="2CD6D6B8"/>
    <w:rsid w:val="2CD6DBBE"/>
    <w:rsid w:val="2CE06B6E"/>
    <w:rsid w:val="2CE09AD0"/>
    <w:rsid w:val="2CE2095E"/>
    <w:rsid w:val="2CE58E8E"/>
    <w:rsid w:val="2D0AE749"/>
    <w:rsid w:val="2D282C1C"/>
    <w:rsid w:val="2D344C47"/>
    <w:rsid w:val="2D43647C"/>
    <w:rsid w:val="2D43AEE9"/>
    <w:rsid w:val="2D44C176"/>
    <w:rsid w:val="2D48E0F8"/>
    <w:rsid w:val="2D533EF6"/>
    <w:rsid w:val="2D5BBDC2"/>
    <w:rsid w:val="2D67A355"/>
    <w:rsid w:val="2D68378F"/>
    <w:rsid w:val="2D747E85"/>
    <w:rsid w:val="2D7B6C03"/>
    <w:rsid w:val="2D80088E"/>
    <w:rsid w:val="2D8068B5"/>
    <w:rsid w:val="2D881799"/>
    <w:rsid w:val="2D8C4B1E"/>
    <w:rsid w:val="2D9C7B2A"/>
    <w:rsid w:val="2DA5D0A0"/>
    <w:rsid w:val="2DA7DB59"/>
    <w:rsid w:val="2DB50B9A"/>
    <w:rsid w:val="2DB9F496"/>
    <w:rsid w:val="2DBFA517"/>
    <w:rsid w:val="2DC35B03"/>
    <w:rsid w:val="2DED3B6B"/>
    <w:rsid w:val="2DF2485C"/>
    <w:rsid w:val="2DF320CB"/>
    <w:rsid w:val="2DF417A3"/>
    <w:rsid w:val="2DFA8EF8"/>
    <w:rsid w:val="2E0B7B4D"/>
    <w:rsid w:val="2E116366"/>
    <w:rsid w:val="2E1521B1"/>
    <w:rsid w:val="2E69A929"/>
    <w:rsid w:val="2E7014FF"/>
    <w:rsid w:val="2E77AEF0"/>
    <w:rsid w:val="2E7C4C25"/>
    <w:rsid w:val="2E9EB9A6"/>
    <w:rsid w:val="2E9F0D20"/>
    <w:rsid w:val="2EA31471"/>
    <w:rsid w:val="2EA4B8E7"/>
    <w:rsid w:val="2EB24178"/>
    <w:rsid w:val="2EBD4B58"/>
    <w:rsid w:val="2EC421C1"/>
    <w:rsid w:val="2ECFA422"/>
    <w:rsid w:val="2ED9E808"/>
    <w:rsid w:val="2F0E217F"/>
    <w:rsid w:val="2F181C51"/>
    <w:rsid w:val="2F18CABE"/>
    <w:rsid w:val="2F1AE41A"/>
    <w:rsid w:val="2F200FF3"/>
    <w:rsid w:val="2F39F99E"/>
    <w:rsid w:val="2F47CFFF"/>
    <w:rsid w:val="2F4AF97D"/>
    <w:rsid w:val="2F502B22"/>
    <w:rsid w:val="2F5137BF"/>
    <w:rsid w:val="2F52C9B8"/>
    <w:rsid w:val="2F574547"/>
    <w:rsid w:val="2F7A9CB6"/>
    <w:rsid w:val="2F856890"/>
    <w:rsid w:val="2F93ADFD"/>
    <w:rsid w:val="2F981D1D"/>
    <w:rsid w:val="2F9D80C0"/>
    <w:rsid w:val="2F9E07C6"/>
    <w:rsid w:val="2FAA6FE8"/>
    <w:rsid w:val="2FACAEE2"/>
    <w:rsid w:val="2FAEF60F"/>
    <w:rsid w:val="2FB3BB75"/>
    <w:rsid w:val="2FB5A2B6"/>
    <w:rsid w:val="2FB76438"/>
    <w:rsid w:val="2FC102B0"/>
    <w:rsid w:val="2FDABC58"/>
    <w:rsid w:val="2FDC38DB"/>
    <w:rsid w:val="2FDD1875"/>
    <w:rsid w:val="2FFAEB38"/>
    <w:rsid w:val="3009626F"/>
    <w:rsid w:val="30171D23"/>
    <w:rsid w:val="301CC250"/>
    <w:rsid w:val="301F6FCA"/>
    <w:rsid w:val="3024F3B8"/>
    <w:rsid w:val="302508D9"/>
    <w:rsid w:val="302BCB28"/>
    <w:rsid w:val="303E9331"/>
    <w:rsid w:val="3044A501"/>
    <w:rsid w:val="305C32E5"/>
    <w:rsid w:val="3070D69D"/>
    <w:rsid w:val="30814F15"/>
    <w:rsid w:val="3082E29A"/>
    <w:rsid w:val="308466AD"/>
    <w:rsid w:val="3094B758"/>
    <w:rsid w:val="30A0121C"/>
    <w:rsid w:val="30B0C434"/>
    <w:rsid w:val="30B6E631"/>
    <w:rsid w:val="30C36CCC"/>
    <w:rsid w:val="30C72CF5"/>
    <w:rsid w:val="30D45451"/>
    <w:rsid w:val="30D6DF33"/>
    <w:rsid w:val="30DC220F"/>
    <w:rsid w:val="30DF6B9C"/>
    <w:rsid w:val="30E322B3"/>
    <w:rsid w:val="30E521A3"/>
    <w:rsid w:val="30E81179"/>
    <w:rsid w:val="30EB4D70"/>
    <w:rsid w:val="30F1F8DB"/>
    <w:rsid w:val="30FA07AF"/>
    <w:rsid w:val="311B7FF2"/>
    <w:rsid w:val="312655F8"/>
    <w:rsid w:val="312D0274"/>
    <w:rsid w:val="3144A19A"/>
    <w:rsid w:val="3145F9A2"/>
    <w:rsid w:val="31672626"/>
    <w:rsid w:val="316E23BE"/>
    <w:rsid w:val="3181C7EC"/>
    <w:rsid w:val="31939DEA"/>
    <w:rsid w:val="31995C21"/>
    <w:rsid w:val="319E1E2C"/>
    <w:rsid w:val="31B5E5BF"/>
    <w:rsid w:val="31BC8C79"/>
    <w:rsid w:val="31CB0240"/>
    <w:rsid w:val="31CDD5BB"/>
    <w:rsid w:val="31D02D30"/>
    <w:rsid w:val="31D0C553"/>
    <w:rsid w:val="31E23383"/>
    <w:rsid w:val="31E504DA"/>
    <w:rsid w:val="31ECA4AF"/>
    <w:rsid w:val="32040005"/>
    <w:rsid w:val="32190989"/>
    <w:rsid w:val="3226ABD1"/>
    <w:rsid w:val="322AC2D7"/>
    <w:rsid w:val="325880DB"/>
    <w:rsid w:val="325C084B"/>
    <w:rsid w:val="326CFEFF"/>
    <w:rsid w:val="327561BA"/>
    <w:rsid w:val="32758FD1"/>
    <w:rsid w:val="32B81796"/>
    <w:rsid w:val="32B86975"/>
    <w:rsid w:val="32C5346C"/>
    <w:rsid w:val="32D4D0F7"/>
    <w:rsid w:val="32EBFF75"/>
    <w:rsid w:val="32F041EA"/>
    <w:rsid w:val="32FD52AC"/>
    <w:rsid w:val="3300DE1F"/>
    <w:rsid w:val="330DB70F"/>
    <w:rsid w:val="331A9246"/>
    <w:rsid w:val="332A8A55"/>
    <w:rsid w:val="33314825"/>
    <w:rsid w:val="33451C38"/>
    <w:rsid w:val="336F9325"/>
    <w:rsid w:val="3387FDD9"/>
    <w:rsid w:val="33893E5A"/>
    <w:rsid w:val="33A15A1F"/>
    <w:rsid w:val="33A4CAA8"/>
    <w:rsid w:val="33B14367"/>
    <w:rsid w:val="33BEC9BF"/>
    <w:rsid w:val="33C2E123"/>
    <w:rsid w:val="33C7BB83"/>
    <w:rsid w:val="33C92565"/>
    <w:rsid w:val="33CCD58E"/>
    <w:rsid w:val="33EA58F4"/>
    <w:rsid w:val="33F5E095"/>
    <w:rsid w:val="33F89B0D"/>
    <w:rsid w:val="340D4D9B"/>
    <w:rsid w:val="340F8D92"/>
    <w:rsid w:val="341719F9"/>
    <w:rsid w:val="3424EF9B"/>
    <w:rsid w:val="342B22D4"/>
    <w:rsid w:val="3457CD7A"/>
    <w:rsid w:val="345C4B57"/>
    <w:rsid w:val="348A33BA"/>
    <w:rsid w:val="34A67DEA"/>
    <w:rsid w:val="34B0E219"/>
    <w:rsid w:val="34B536B8"/>
    <w:rsid w:val="34C8D16D"/>
    <w:rsid w:val="34D468B8"/>
    <w:rsid w:val="34D63BCD"/>
    <w:rsid w:val="34D67C65"/>
    <w:rsid w:val="34DBC691"/>
    <w:rsid w:val="34E2070D"/>
    <w:rsid w:val="34F4BE26"/>
    <w:rsid w:val="34FA76A9"/>
    <w:rsid w:val="34FFC4CE"/>
    <w:rsid w:val="351ABDD4"/>
    <w:rsid w:val="351DBB6E"/>
    <w:rsid w:val="352AF78A"/>
    <w:rsid w:val="352C457F"/>
    <w:rsid w:val="35468E20"/>
    <w:rsid w:val="35479F7C"/>
    <w:rsid w:val="3547EF11"/>
    <w:rsid w:val="3548DE71"/>
    <w:rsid w:val="356D67E1"/>
    <w:rsid w:val="358202B9"/>
    <w:rsid w:val="358F0021"/>
    <w:rsid w:val="358F3A01"/>
    <w:rsid w:val="359DAE8C"/>
    <w:rsid w:val="359EF79C"/>
    <w:rsid w:val="35A2BEC4"/>
    <w:rsid w:val="35A6A01A"/>
    <w:rsid w:val="35ACD3D7"/>
    <w:rsid w:val="35BE4131"/>
    <w:rsid w:val="35C33135"/>
    <w:rsid w:val="35C977CD"/>
    <w:rsid w:val="35F44F56"/>
    <w:rsid w:val="3605AC5F"/>
    <w:rsid w:val="360C7062"/>
    <w:rsid w:val="361872AF"/>
    <w:rsid w:val="36199677"/>
    <w:rsid w:val="361BD141"/>
    <w:rsid w:val="3621D612"/>
    <w:rsid w:val="362AABCA"/>
    <w:rsid w:val="3649B597"/>
    <w:rsid w:val="364A4725"/>
    <w:rsid w:val="365B6633"/>
    <w:rsid w:val="366E54C5"/>
    <w:rsid w:val="3678FE28"/>
    <w:rsid w:val="36859ADA"/>
    <w:rsid w:val="36863DDB"/>
    <w:rsid w:val="3686AF50"/>
    <w:rsid w:val="368FE090"/>
    <w:rsid w:val="36963280"/>
    <w:rsid w:val="36A141AD"/>
    <w:rsid w:val="36AD1DEB"/>
    <w:rsid w:val="36B8ED86"/>
    <w:rsid w:val="36BF50A0"/>
    <w:rsid w:val="36C2014D"/>
    <w:rsid w:val="36CDB0CB"/>
    <w:rsid w:val="36E99697"/>
    <w:rsid w:val="3700195D"/>
    <w:rsid w:val="371C4565"/>
    <w:rsid w:val="371E35D1"/>
    <w:rsid w:val="3720C14C"/>
    <w:rsid w:val="373F786D"/>
    <w:rsid w:val="374255B9"/>
    <w:rsid w:val="374478AB"/>
    <w:rsid w:val="3755341D"/>
    <w:rsid w:val="375C75A2"/>
    <w:rsid w:val="3769AA8F"/>
    <w:rsid w:val="3780EC63"/>
    <w:rsid w:val="379408D7"/>
    <w:rsid w:val="37959C48"/>
    <w:rsid w:val="379B8A9B"/>
    <w:rsid w:val="37C407D0"/>
    <w:rsid w:val="37E33ED9"/>
    <w:rsid w:val="37E7EAF3"/>
    <w:rsid w:val="3805E3F1"/>
    <w:rsid w:val="3812BBB6"/>
    <w:rsid w:val="38185C0D"/>
    <w:rsid w:val="381C8A74"/>
    <w:rsid w:val="381E7F65"/>
    <w:rsid w:val="381FDDEA"/>
    <w:rsid w:val="38320A58"/>
    <w:rsid w:val="38569B7C"/>
    <w:rsid w:val="38610248"/>
    <w:rsid w:val="386C45F3"/>
    <w:rsid w:val="387B463D"/>
    <w:rsid w:val="387F5D53"/>
    <w:rsid w:val="387F6CFB"/>
    <w:rsid w:val="3894DFDD"/>
    <w:rsid w:val="38A2C4DE"/>
    <w:rsid w:val="38A65384"/>
    <w:rsid w:val="38AD68B2"/>
    <w:rsid w:val="38AD9167"/>
    <w:rsid w:val="38E4DBEF"/>
    <w:rsid w:val="38E8D38E"/>
    <w:rsid w:val="38EA8D28"/>
    <w:rsid w:val="38EEEB97"/>
    <w:rsid w:val="38F41AA4"/>
    <w:rsid w:val="38F84603"/>
    <w:rsid w:val="39021B34"/>
    <w:rsid w:val="3912058E"/>
    <w:rsid w:val="391D112D"/>
    <w:rsid w:val="39268E0A"/>
    <w:rsid w:val="392F3956"/>
    <w:rsid w:val="394697E6"/>
    <w:rsid w:val="39518E8A"/>
    <w:rsid w:val="3958ACF4"/>
    <w:rsid w:val="39591F1A"/>
    <w:rsid w:val="395FC517"/>
    <w:rsid w:val="3968AF4B"/>
    <w:rsid w:val="396BAFA0"/>
    <w:rsid w:val="3973132D"/>
    <w:rsid w:val="397DDCC3"/>
    <w:rsid w:val="39885DE0"/>
    <w:rsid w:val="39A5C12A"/>
    <w:rsid w:val="39A88256"/>
    <w:rsid w:val="39B267B1"/>
    <w:rsid w:val="39C04358"/>
    <w:rsid w:val="39C525FD"/>
    <w:rsid w:val="39C92D64"/>
    <w:rsid w:val="39E99770"/>
    <w:rsid w:val="39F422FA"/>
    <w:rsid w:val="3A01DD5B"/>
    <w:rsid w:val="3A170D88"/>
    <w:rsid w:val="3A19CF9C"/>
    <w:rsid w:val="3A378693"/>
    <w:rsid w:val="3A3BA14A"/>
    <w:rsid w:val="3A404A7E"/>
    <w:rsid w:val="3A434D1B"/>
    <w:rsid w:val="3A55A2AE"/>
    <w:rsid w:val="3A5B0CC8"/>
    <w:rsid w:val="3A6B2C32"/>
    <w:rsid w:val="3A83AA62"/>
    <w:rsid w:val="3A99B13D"/>
    <w:rsid w:val="3A9F88CB"/>
    <w:rsid w:val="3AB3996B"/>
    <w:rsid w:val="3AC1C53B"/>
    <w:rsid w:val="3AC42C13"/>
    <w:rsid w:val="3ACEFB9D"/>
    <w:rsid w:val="3AD46FA3"/>
    <w:rsid w:val="3AD4EA08"/>
    <w:rsid w:val="3ADC923C"/>
    <w:rsid w:val="3ADFFE71"/>
    <w:rsid w:val="3AE74AC7"/>
    <w:rsid w:val="3B121B3A"/>
    <w:rsid w:val="3B1CA4B4"/>
    <w:rsid w:val="3B30AB0F"/>
    <w:rsid w:val="3B3A3971"/>
    <w:rsid w:val="3B760537"/>
    <w:rsid w:val="3B871FB6"/>
    <w:rsid w:val="3B91B56B"/>
    <w:rsid w:val="3B9D5893"/>
    <w:rsid w:val="3BA4743A"/>
    <w:rsid w:val="3BB9EF9B"/>
    <w:rsid w:val="3BF4FC94"/>
    <w:rsid w:val="3C000974"/>
    <w:rsid w:val="3C06C8DC"/>
    <w:rsid w:val="3C103909"/>
    <w:rsid w:val="3C12C372"/>
    <w:rsid w:val="3C15B325"/>
    <w:rsid w:val="3C21C84E"/>
    <w:rsid w:val="3C2DD1CE"/>
    <w:rsid w:val="3C37B362"/>
    <w:rsid w:val="3C4641CA"/>
    <w:rsid w:val="3C4FC9A2"/>
    <w:rsid w:val="3C527C5D"/>
    <w:rsid w:val="3C578D13"/>
    <w:rsid w:val="3C5CADA4"/>
    <w:rsid w:val="3C6B07FC"/>
    <w:rsid w:val="3C71B608"/>
    <w:rsid w:val="3C8A7190"/>
    <w:rsid w:val="3C8DEB7A"/>
    <w:rsid w:val="3CA0E9E2"/>
    <w:rsid w:val="3CA6BCFB"/>
    <w:rsid w:val="3CACA8A9"/>
    <w:rsid w:val="3CC0D7B3"/>
    <w:rsid w:val="3CC2AF5C"/>
    <w:rsid w:val="3CDFE5BD"/>
    <w:rsid w:val="3CE0167E"/>
    <w:rsid w:val="3CE4BDEA"/>
    <w:rsid w:val="3CE970E0"/>
    <w:rsid w:val="3CFB1F9A"/>
    <w:rsid w:val="3D05336D"/>
    <w:rsid w:val="3D11AA39"/>
    <w:rsid w:val="3D269A64"/>
    <w:rsid w:val="3D2CC6BA"/>
    <w:rsid w:val="3D4BB03A"/>
    <w:rsid w:val="3D4C69B8"/>
    <w:rsid w:val="3D4E69FF"/>
    <w:rsid w:val="3D53D5A6"/>
    <w:rsid w:val="3D5E9666"/>
    <w:rsid w:val="3D60AF44"/>
    <w:rsid w:val="3D680B08"/>
    <w:rsid w:val="3D760286"/>
    <w:rsid w:val="3D772CD0"/>
    <w:rsid w:val="3D7A7B0F"/>
    <w:rsid w:val="3D7DA566"/>
    <w:rsid w:val="3D8F0460"/>
    <w:rsid w:val="3D8FF101"/>
    <w:rsid w:val="3DAB52BF"/>
    <w:rsid w:val="3DAC74C6"/>
    <w:rsid w:val="3DE9FB9B"/>
    <w:rsid w:val="3DF2AD92"/>
    <w:rsid w:val="3DFEAB58"/>
    <w:rsid w:val="3E007612"/>
    <w:rsid w:val="3E04343A"/>
    <w:rsid w:val="3E0E2E5F"/>
    <w:rsid w:val="3E17AD68"/>
    <w:rsid w:val="3E1D55D0"/>
    <w:rsid w:val="3E247016"/>
    <w:rsid w:val="3E28891F"/>
    <w:rsid w:val="3E788C4B"/>
    <w:rsid w:val="3E8790E7"/>
    <w:rsid w:val="3EB6AF90"/>
    <w:rsid w:val="3ECC49B0"/>
    <w:rsid w:val="3ECD76A5"/>
    <w:rsid w:val="3ECEB235"/>
    <w:rsid w:val="3ED2FD25"/>
    <w:rsid w:val="3ED448CD"/>
    <w:rsid w:val="3ED59093"/>
    <w:rsid w:val="3ED5E7B9"/>
    <w:rsid w:val="3ED6FF38"/>
    <w:rsid w:val="3EEF7947"/>
    <w:rsid w:val="3F13BF71"/>
    <w:rsid w:val="3F1710D7"/>
    <w:rsid w:val="3F26DD00"/>
    <w:rsid w:val="3F26E63F"/>
    <w:rsid w:val="3F2800CD"/>
    <w:rsid w:val="3F4ED8AF"/>
    <w:rsid w:val="3F50CD3E"/>
    <w:rsid w:val="3F541D24"/>
    <w:rsid w:val="3F645CA4"/>
    <w:rsid w:val="3F6E64FD"/>
    <w:rsid w:val="3F889035"/>
    <w:rsid w:val="3F93264D"/>
    <w:rsid w:val="3FB4E920"/>
    <w:rsid w:val="3FBB29B0"/>
    <w:rsid w:val="3FCA7450"/>
    <w:rsid w:val="3FCD044C"/>
    <w:rsid w:val="3FCDF562"/>
    <w:rsid w:val="3FFA4C79"/>
    <w:rsid w:val="40031A1B"/>
    <w:rsid w:val="4007DB3B"/>
    <w:rsid w:val="4009663F"/>
    <w:rsid w:val="400CA11D"/>
    <w:rsid w:val="4035F413"/>
    <w:rsid w:val="40381863"/>
    <w:rsid w:val="4043F9BB"/>
    <w:rsid w:val="4049B9DA"/>
    <w:rsid w:val="404A22C1"/>
    <w:rsid w:val="404E8EF8"/>
    <w:rsid w:val="404F04AB"/>
    <w:rsid w:val="4051EBB6"/>
    <w:rsid w:val="4086A1CC"/>
    <w:rsid w:val="408D456D"/>
    <w:rsid w:val="40A520D0"/>
    <w:rsid w:val="40A7A847"/>
    <w:rsid w:val="40AD132D"/>
    <w:rsid w:val="40CD9436"/>
    <w:rsid w:val="40D06048"/>
    <w:rsid w:val="40D78E00"/>
    <w:rsid w:val="40E2F711"/>
    <w:rsid w:val="40E4C409"/>
    <w:rsid w:val="40EEB683"/>
    <w:rsid w:val="40F33648"/>
    <w:rsid w:val="40FE38CE"/>
    <w:rsid w:val="41083A6F"/>
    <w:rsid w:val="410E71E4"/>
    <w:rsid w:val="411FF99B"/>
    <w:rsid w:val="412D8B7F"/>
    <w:rsid w:val="41437B1D"/>
    <w:rsid w:val="414A4982"/>
    <w:rsid w:val="417780D6"/>
    <w:rsid w:val="41791F42"/>
    <w:rsid w:val="417B22B5"/>
    <w:rsid w:val="4192101B"/>
    <w:rsid w:val="4195729A"/>
    <w:rsid w:val="41A2BD69"/>
    <w:rsid w:val="41BED83C"/>
    <w:rsid w:val="41C962A3"/>
    <w:rsid w:val="41DF6EDF"/>
    <w:rsid w:val="41F2370F"/>
    <w:rsid w:val="41F6AA39"/>
    <w:rsid w:val="41F98C34"/>
    <w:rsid w:val="41FB1DD5"/>
    <w:rsid w:val="41FEAEAF"/>
    <w:rsid w:val="4203BB9E"/>
    <w:rsid w:val="421ABB4B"/>
    <w:rsid w:val="421B7346"/>
    <w:rsid w:val="421BB0DC"/>
    <w:rsid w:val="423AF599"/>
    <w:rsid w:val="425C0437"/>
    <w:rsid w:val="4269DC09"/>
    <w:rsid w:val="4270BE81"/>
    <w:rsid w:val="4271A177"/>
    <w:rsid w:val="4279BF9B"/>
    <w:rsid w:val="4286FE3C"/>
    <w:rsid w:val="428CDEDC"/>
    <w:rsid w:val="429998B8"/>
    <w:rsid w:val="42A3A6F5"/>
    <w:rsid w:val="42BB5BC1"/>
    <w:rsid w:val="42C07BF7"/>
    <w:rsid w:val="42C28634"/>
    <w:rsid w:val="42C59B64"/>
    <w:rsid w:val="42C6DF1A"/>
    <w:rsid w:val="42CE42D4"/>
    <w:rsid w:val="42D2C61F"/>
    <w:rsid w:val="42E16B40"/>
    <w:rsid w:val="42E68A7A"/>
    <w:rsid w:val="42E8212E"/>
    <w:rsid w:val="42EA551C"/>
    <w:rsid w:val="42F2612C"/>
    <w:rsid w:val="430CF39F"/>
    <w:rsid w:val="430D0DFF"/>
    <w:rsid w:val="4311089B"/>
    <w:rsid w:val="4313E3E3"/>
    <w:rsid w:val="4319AF2B"/>
    <w:rsid w:val="43202B6D"/>
    <w:rsid w:val="43224861"/>
    <w:rsid w:val="43283E8E"/>
    <w:rsid w:val="432F2F84"/>
    <w:rsid w:val="433143B3"/>
    <w:rsid w:val="433491CC"/>
    <w:rsid w:val="4339F41A"/>
    <w:rsid w:val="433C9708"/>
    <w:rsid w:val="434A9EA4"/>
    <w:rsid w:val="4362FDCC"/>
    <w:rsid w:val="436D58B9"/>
    <w:rsid w:val="4384F0B4"/>
    <w:rsid w:val="43867E89"/>
    <w:rsid w:val="43A1A1FA"/>
    <w:rsid w:val="43A6B516"/>
    <w:rsid w:val="43A9542C"/>
    <w:rsid w:val="43ADCF4A"/>
    <w:rsid w:val="43BC0B2E"/>
    <w:rsid w:val="43E03714"/>
    <w:rsid w:val="43E0BCDD"/>
    <w:rsid w:val="43E7B6C0"/>
    <w:rsid w:val="440B2D76"/>
    <w:rsid w:val="440BF7FC"/>
    <w:rsid w:val="44252394"/>
    <w:rsid w:val="442706C5"/>
    <w:rsid w:val="444BC09A"/>
    <w:rsid w:val="445533E4"/>
    <w:rsid w:val="4457DE07"/>
    <w:rsid w:val="4464FAC1"/>
    <w:rsid w:val="446B5DA7"/>
    <w:rsid w:val="446F09F1"/>
    <w:rsid w:val="448937C2"/>
    <w:rsid w:val="448CF893"/>
    <w:rsid w:val="449A3663"/>
    <w:rsid w:val="449C9B2B"/>
    <w:rsid w:val="44A111D5"/>
    <w:rsid w:val="44A72796"/>
    <w:rsid w:val="44AF74CF"/>
    <w:rsid w:val="44AFC75C"/>
    <w:rsid w:val="44B5413E"/>
    <w:rsid w:val="44BF826C"/>
    <w:rsid w:val="44C0A687"/>
    <w:rsid w:val="44DB612B"/>
    <w:rsid w:val="44DCE569"/>
    <w:rsid w:val="44EA71A4"/>
    <w:rsid w:val="44F25594"/>
    <w:rsid w:val="44F45386"/>
    <w:rsid w:val="44F68C4A"/>
    <w:rsid w:val="450DDF9D"/>
    <w:rsid w:val="4515C776"/>
    <w:rsid w:val="4523B57B"/>
    <w:rsid w:val="4527AD53"/>
    <w:rsid w:val="452E11A0"/>
    <w:rsid w:val="45351300"/>
    <w:rsid w:val="45378033"/>
    <w:rsid w:val="45386858"/>
    <w:rsid w:val="4541A08C"/>
    <w:rsid w:val="45481BE7"/>
    <w:rsid w:val="454DB178"/>
    <w:rsid w:val="454DB5EA"/>
    <w:rsid w:val="45611C13"/>
    <w:rsid w:val="456FB7CC"/>
    <w:rsid w:val="457E812C"/>
    <w:rsid w:val="4584E269"/>
    <w:rsid w:val="458EBE17"/>
    <w:rsid w:val="45A75578"/>
    <w:rsid w:val="45CFC8C6"/>
    <w:rsid w:val="45DA5B4B"/>
    <w:rsid w:val="45DA6C7A"/>
    <w:rsid w:val="45E58313"/>
    <w:rsid w:val="45F0D0E3"/>
    <w:rsid w:val="45FA4435"/>
    <w:rsid w:val="46012BF7"/>
    <w:rsid w:val="46095CBA"/>
    <w:rsid w:val="460F5D3E"/>
    <w:rsid w:val="461023B5"/>
    <w:rsid w:val="46129237"/>
    <w:rsid w:val="46164E46"/>
    <w:rsid w:val="461BDC0C"/>
    <w:rsid w:val="4626AD40"/>
    <w:rsid w:val="4629276A"/>
    <w:rsid w:val="4654209D"/>
    <w:rsid w:val="465BB244"/>
    <w:rsid w:val="466017A0"/>
    <w:rsid w:val="46659106"/>
    <w:rsid w:val="4675FDA4"/>
    <w:rsid w:val="467C6669"/>
    <w:rsid w:val="468340AE"/>
    <w:rsid w:val="46838685"/>
    <w:rsid w:val="46A32B61"/>
    <w:rsid w:val="46A3D6E5"/>
    <w:rsid w:val="46A56A6B"/>
    <w:rsid w:val="46AEFB08"/>
    <w:rsid w:val="46B18079"/>
    <w:rsid w:val="46BC1BC4"/>
    <w:rsid w:val="46BE881C"/>
    <w:rsid w:val="46C4F9B4"/>
    <w:rsid w:val="46C6ECE0"/>
    <w:rsid w:val="46CF082C"/>
    <w:rsid w:val="46E5AA25"/>
    <w:rsid w:val="46EC8C5F"/>
    <w:rsid w:val="46EFA473"/>
    <w:rsid w:val="46F72F6D"/>
    <w:rsid w:val="4709B320"/>
    <w:rsid w:val="47103C94"/>
    <w:rsid w:val="4715F54B"/>
    <w:rsid w:val="47267F10"/>
    <w:rsid w:val="474B6751"/>
    <w:rsid w:val="4764115B"/>
    <w:rsid w:val="4773A5E5"/>
    <w:rsid w:val="4777CF0C"/>
    <w:rsid w:val="47928230"/>
    <w:rsid w:val="47B9D78A"/>
    <w:rsid w:val="47B9E5B4"/>
    <w:rsid w:val="47BB264A"/>
    <w:rsid w:val="47C0FF68"/>
    <w:rsid w:val="47CEE83B"/>
    <w:rsid w:val="47D4D83A"/>
    <w:rsid w:val="47E076CE"/>
    <w:rsid w:val="47E465AB"/>
    <w:rsid w:val="47EE7224"/>
    <w:rsid w:val="47F5456C"/>
    <w:rsid w:val="47F5A5C5"/>
    <w:rsid w:val="47FB6EEE"/>
    <w:rsid w:val="481EC015"/>
    <w:rsid w:val="482005A0"/>
    <w:rsid w:val="4827EDE3"/>
    <w:rsid w:val="48395F1E"/>
    <w:rsid w:val="48429FB4"/>
    <w:rsid w:val="4857383F"/>
    <w:rsid w:val="4875B7DE"/>
    <w:rsid w:val="48852CCD"/>
    <w:rsid w:val="488F47C6"/>
    <w:rsid w:val="489734F6"/>
    <w:rsid w:val="48987807"/>
    <w:rsid w:val="4899D75D"/>
    <w:rsid w:val="489BB5D6"/>
    <w:rsid w:val="489C0BFC"/>
    <w:rsid w:val="489ED33C"/>
    <w:rsid w:val="48A743D8"/>
    <w:rsid w:val="48B81E15"/>
    <w:rsid w:val="48BD65DB"/>
    <w:rsid w:val="48BFB0B0"/>
    <w:rsid w:val="48C5A103"/>
    <w:rsid w:val="48C92A19"/>
    <w:rsid w:val="49173506"/>
    <w:rsid w:val="4917B713"/>
    <w:rsid w:val="491C0948"/>
    <w:rsid w:val="491FF44F"/>
    <w:rsid w:val="49337993"/>
    <w:rsid w:val="495CE07F"/>
    <w:rsid w:val="497A634D"/>
    <w:rsid w:val="49832373"/>
    <w:rsid w:val="49834A9C"/>
    <w:rsid w:val="4985965A"/>
    <w:rsid w:val="49A14FB3"/>
    <w:rsid w:val="49A1828A"/>
    <w:rsid w:val="49A816F6"/>
    <w:rsid w:val="49A975E5"/>
    <w:rsid w:val="49A9F3A0"/>
    <w:rsid w:val="49B7B031"/>
    <w:rsid w:val="49C7E6D7"/>
    <w:rsid w:val="49C8CB1E"/>
    <w:rsid w:val="49D6B49C"/>
    <w:rsid w:val="49DB5858"/>
    <w:rsid w:val="49E89A4D"/>
    <w:rsid w:val="49E9CD35"/>
    <w:rsid w:val="49EC2973"/>
    <w:rsid w:val="49FDDF84"/>
    <w:rsid w:val="49FE7271"/>
    <w:rsid w:val="4A028795"/>
    <w:rsid w:val="4A1B2D7F"/>
    <w:rsid w:val="4A22EA99"/>
    <w:rsid w:val="4A2315C2"/>
    <w:rsid w:val="4A37E222"/>
    <w:rsid w:val="4A4A67BA"/>
    <w:rsid w:val="4A4E8A6C"/>
    <w:rsid w:val="4A5FF0C8"/>
    <w:rsid w:val="4A6C79FD"/>
    <w:rsid w:val="4A742157"/>
    <w:rsid w:val="4A748B8A"/>
    <w:rsid w:val="4A8BFF16"/>
    <w:rsid w:val="4A8E7314"/>
    <w:rsid w:val="4AAD79AA"/>
    <w:rsid w:val="4AB3D958"/>
    <w:rsid w:val="4AB4A4ED"/>
    <w:rsid w:val="4AC2FFA2"/>
    <w:rsid w:val="4AE05117"/>
    <w:rsid w:val="4AEDB90B"/>
    <w:rsid w:val="4AF2CFB5"/>
    <w:rsid w:val="4AFD59E8"/>
    <w:rsid w:val="4AFDF14A"/>
    <w:rsid w:val="4B00BE7B"/>
    <w:rsid w:val="4B22C6EB"/>
    <w:rsid w:val="4B265539"/>
    <w:rsid w:val="4B2FB529"/>
    <w:rsid w:val="4B37CE0E"/>
    <w:rsid w:val="4B47D6B9"/>
    <w:rsid w:val="4B6E192E"/>
    <w:rsid w:val="4B8BA233"/>
    <w:rsid w:val="4B8DA7FB"/>
    <w:rsid w:val="4B8F8C42"/>
    <w:rsid w:val="4BA40910"/>
    <w:rsid w:val="4BB597A3"/>
    <w:rsid w:val="4BB833C5"/>
    <w:rsid w:val="4BB99B2B"/>
    <w:rsid w:val="4BC37072"/>
    <w:rsid w:val="4BC3A9BD"/>
    <w:rsid w:val="4BD299B3"/>
    <w:rsid w:val="4BE261FA"/>
    <w:rsid w:val="4C0FD335"/>
    <w:rsid w:val="4C367EF6"/>
    <w:rsid w:val="4C415C4E"/>
    <w:rsid w:val="4C4D31D9"/>
    <w:rsid w:val="4C512EBE"/>
    <w:rsid w:val="4C58CF17"/>
    <w:rsid w:val="4C665BC4"/>
    <w:rsid w:val="4C85B129"/>
    <w:rsid w:val="4C9C329D"/>
    <w:rsid w:val="4CBE8233"/>
    <w:rsid w:val="4CC9644D"/>
    <w:rsid w:val="4CCA2C23"/>
    <w:rsid w:val="4CDE1982"/>
    <w:rsid w:val="4D0879B8"/>
    <w:rsid w:val="4D0AF56E"/>
    <w:rsid w:val="4D0DCD30"/>
    <w:rsid w:val="4D3933D3"/>
    <w:rsid w:val="4D48F845"/>
    <w:rsid w:val="4D49367C"/>
    <w:rsid w:val="4D4CA65E"/>
    <w:rsid w:val="4D65A976"/>
    <w:rsid w:val="4D669282"/>
    <w:rsid w:val="4D6CABC1"/>
    <w:rsid w:val="4D7848C4"/>
    <w:rsid w:val="4D80AFEA"/>
    <w:rsid w:val="4D85C07F"/>
    <w:rsid w:val="4D8A192D"/>
    <w:rsid w:val="4D916A2C"/>
    <w:rsid w:val="4DB131C6"/>
    <w:rsid w:val="4DB4BED6"/>
    <w:rsid w:val="4DB85887"/>
    <w:rsid w:val="4DC88025"/>
    <w:rsid w:val="4DCA03DA"/>
    <w:rsid w:val="4DCAF8D0"/>
    <w:rsid w:val="4DCD9E46"/>
    <w:rsid w:val="4DD93D49"/>
    <w:rsid w:val="4E267B01"/>
    <w:rsid w:val="4E3D7FF9"/>
    <w:rsid w:val="4E462C5B"/>
    <w:rsid w:val="4E484B34"/>
    <w:rsid w:val="4E73A6D5"/>
    <w:rsid w:val="4E753BA7"/>
    <w:rsid w:val="4E8316D7"/>
    <w:rsid w:val="4E853A88"/>
    <w:rsid w:val="4E8755F5"/>
    <w:rsid w:val="4E88804E"/>
    <w:rsid w:val="4E93F1CC"/>
    <w:rsid w:val="4E95A14A"/>
    <w:rsid w:val="4E9A7C70"/>
    <w:rsid w:val="4EB1269B"/>
    <w:rsid w:val="4EBC94E6"/>
    <w:rsid w:val="4EC31BA9"/>
    <w:rsid w:val="4EC81FB7"/>
    <w:rsid w:val="4ECA190B"/>
    <w:rsid w:val="4ED79C4C"/>
    <w:rsid w:val="4EF373E3"/>
    <w:rsid w:val="4EFAEC58"/>
    <w:rsid w:val="4EFB3FF5"/>
    <w:rsid w:val="4EFE7577"/>
    <w:rsid w:val="4F1965E2"/>
    <w:rsid w:val="4F19FC76"/>
    <w:rsid w:val="4F2C12E2"/>
    <w:rsid w:val="4F657D1F"/>
    <w:rsid w:val="4F72C1EF"/>
    <w:rsid w:val="4F82590C"/>
    <w:rsid w:val="4F942B81"/>
    <w:rsid w:val="4F94CF13"/>
    <w:rsid w:val="4FA3726A"/>
    <w:rsid w:val="4FAD9059"/>
    <w:rsid w:val="4FB1EE83"/>
    <w:rsid w:val="4FB6A4D0"/>
    <w:rsid w:val="4FD29A04"/>
    <w:rsid w:val="4FDC5CA5"/>
    <w:rsid w:val="4FDFD728"/>
    <w:rsid w:val="4FE32A1E"/>
    <w:rsid w:val="4FE68971"/>
    <w:rsid w:val="4FE7654D"/>
    <w:rsid w:val="4FE78705"/>
    <w:rsid w:val="4FF02BE0"/>
    <w:rsid w:val="500A2A88"/>
    <w:rsid w:val="50121672"/>
    <w:rsid w:val="5018CE46"/>
    <w:rsid w:val="5033180A"/>
    <w:rsid w:val="50400CA7"/>
    <w:rsid w:val="5043746F"/>
    <w:rsid w:val="5050219D"/>
    <w:rsid w:val="505A903B"/>
    <w:rsid w:val="50603283"/>
    <w:rsid w:val="5072317B"/>
    <w:rsid w:val="507C4CC4"/>
    <w:rsid w:val="50853337"/>
    <w:rsid w:val="5093A37D"/>
    <w:rsid w:val="509864A9"/>
    <w:rsid w:val="50A7BA12"/>
    <w:rsid w:val="50C37E80"/>
    <w:rsid w:val="50CC82AF"/>
    <w:rsid w:val="50CF8017"/>
    <w:rsid w:val="50D05A01"/>
    <w:rsid w:val="50F59E11"/>
    <w:rsid w:val="50F9C265"/>
    <w:rsid w:val="51033303"/>
    <w:rsid w:val="51119144"/>
    <w:rsid w:val="511E20CC"/>
    <w:rsid w:val="511E3A87"/>
    <w:rsid w:val="512AF7A9"/>
    <w:rsid w:val="512FB133"/>
    <w:rsid w:val="51374A68"/>
    <w:rsid w:val="5137BEBD"/>
    <w:rsid w:val="514192DC"/>
    <w:rsid w:val="51430B3D"/>
    <w:rsid w:val="5143B1D4"/>
    <w:rsid w:val="515D0A7D"/>
    <w:rsid w:val="5161E58B"/>
    <w:rsid w:val="519327BF"/>
    <w:rsid w:val="519555C8"/>
    <w:rsid w:val="5195C22A"/>
    <w:rsid w:val="51A45374"/>
    <w:rsid w:val="51C74CB0"/>
    <w:rsid w:val="51E4615B"/>
    <w:rsid w:val="51E7B675"/>
    <w:rsid w:val="51E92A3C"/>
    <w:rsid w:val="51EAF5FB"/>
    <w:rsid w:val="5205CFD3"/>
    <w:rsid w:val="520D2629"/>
    <w:rsid w:val="521781BA"/>
    <w:rsid w:val="521D3680"/>
    <w:rsid w:val="5227FF49"/>
    <w:rsid w:val="522D62B1"/>
    <w:rsid w:val="5231E06A"/>
    <w:rsid w:val="52466108"/>
    <w:rsid w:val="524E05C2"/>
    <w:rsid w:val="525A82BB"/>
    <w:rsid w:val="526B3DB6"/>
    <w:rsid w:val="526CB90B"/>
    <w:rsid w:val="5274729D"/>
    <w:rsid w:val="528847D1"/>
    <w:rsid w:val="528AF93A"/>
    <w:rsid w:val="528D44D6"/>
    <w:rsid w:val="52A75203"/>
    <w:rsid w:val="52ACBBA0"/>
    <w:rsid w:val="52CE20F5"/>
    <w:rsid w:val="52D63BD3"/>
    <w:rsid w:val="52D8393B"/>
    <w:rsid w:val="52F1E890"/>
    <w:rsid w:val="52F2FE5C"/>
    <w:rsid w:val="52F3430B"/>
    <w:rsid w:val="53084E3C"/>
    <w:rsid w:val="531651AF"/>
    <w:rsid w:val="532223C1"/>
    <w:rsid w:val="532593C8"/>
    <w:rsid w:val="53271B8B"/>
    <w:rsid w:val="533B9F75"/>
    <w:rsid w:val="53575B2D"/>
    <w:rsid w:val="535F7D5D"/>
    <w:rsid w:val="53620846"/>
    <w:rsid w:val="53753B34"/>
    <w:rsid w:val="5387B7C1"/>
    <w:rsid w:val="5388EBB4"/>
    <w:rsid w:val="53AE3FDF"/>
    <w:rsid w:val="53B31C23"/>
    <w:rsid w:val="53C4BDDF"/>
    <w:rsid w:val="53CCA553"/>
    <w:rsid w:val="53CEBE0D"/>
    <w:rsid w:val="53E2A208"/>
    <w:rsid w:val="53FD0D78"/>
    <w:rsid w:val="540EDDE1"/>
    <w:rsid w:val="541C8D5B"/>
    <w:rsid w:val="5429E757"/>
    <w:rsid w:val="543FE9A2"/>
    <w:rsid w:val="544FE73E"/>
    <w:rsid w:val="54641656"/>
    <w:rsid w:val="5466E3A3"/>
    <w:rsid w:val="549AEF0B"/>
    <w:rsid w:val="549C43A7"/>
    <w:rsid w:val="54AE48EC"/>
    <w:rsid w:val="54E3269B"/>
    <w:rsid w:val="5502AA21"/>
    <w:rsid w:val="550EA280"/>
    <w:rsid w:val="55110918"/>
    <w:rsid w:val="5523F83A"/>
    <w:rsid w:val="55241BB1"/>
    <w:rsid w:val="5537FDFA"/>
    <w:rsid w:val="55393414"/>
    <w:rsid w:val="553AD335"/>
    <w:rsid w:val="55491A14"/>
    <w:rsid w:val="554D5D62"/>
    <w:rsid w:val="5551487A"/>
    <w:rsid w:val="5557369C"/>
    <w:rsid w:val="55AF8EC3"/>
    <w:rsid w:val="55B38214"/>
    <w:rsid w:val="55BB4A60"/>
    <w:rsid w:val="55C764A0"/>
    <w:rsid w:val="55D1E436"/>
    <w:rsid w:val="55DBB1FE"/>
    <w:rsid w:val="55E1A631"/>
    <w:rsid w:val="55EA2755"/>
    <w:rsid w:val="55F680FB"/>
    <w:rsid w:val="560E90BE"/>
    <w:rsid w:val="561000CC"/>
    <w:rsid w:val="56149F07"/>
    <w:rsid w:val="56184983"/>
    <w:rsid w:val="561A6213"/>
    <w:rsid w:val="561B6614"/>
    <w:rsid w:val="562F0007"/>
    <w:rsid w:val="56454ED0"/>
    <w:rsid w:val="5647DAC5"/>
    <w:rsid w:val="5671D45E"/>
    <w:rsid w:val="568D5D47"/>
    <w:rsid w:val="5696F7CD"/>
    <w:rsid w:val="56A4AF66"/>
    <w:rsid w:val="56D07818"/>
    <w:rsid w:val="56D8FC71"/>
    <w:rsid w:val="56DCF1B2"/>
    <w:rsid w:val="56E59344"/>
    <w:rsid w:val="56E85D88"/>
    <w:rsid w:val="56F18FEE"/>
    <w:rsid w:val="57011F52"/>
    <w:rsid w:val="57080F83"/>
    <w:rsid w:val="57165200"/>
    <w:rsid w:val="571ED620"/>
    <w:rsid w:val="5721E732"/>
    <w:rsid w:val="572868D2"/>
    <w:rsid w:val="5734DC23"/>
    <w:rsid w:val="57392556"/>
    <w:rsid w:val="5744B8B0"/>
    <w:rsid w:val="5761A1A7"/>
    <w:rsid w:val="5776B1C6"/>
    <w:rsid w:val="5777BB6D"/>
    <w:rsid w:val="577EFECC"/>
    <w:rsid w:val="578A0234"/>
    <w:rsid w:val="578D9C83"/>
    <w:rsid w:val="579892F9"/>
    <w:rsid w:val="57A14101"/>
    <w:rsid w:val="57A1960F"/>
    <w:rsid w:val="57A5FDEA"/>
    <w:rsid w:val="57A714C2"/>
    <w:rsid w:val="57C59F2D"/>
    <w:rsid w:val="57CE054C"/>
    <w:rsid w:val="57D6B1E0"/>
    <w:rsid w:val="57D80DA8"/>
    <w:rsid w:val="57E8B703"/>
    <w:rsid w:val="57F1DBC6"/>
    <w:rsid w:val="57FB7ABB"/>
    <w:rsid w:val="580BC4DF"/>
    <w:rsid w:val="580D4CF0"/>
    <w:rsid w:val="580EA8F2"/>
    <w:rsid w:val="5826D494"/>
    <w:rsid w:val="582D7000"/>
    <w:rsid w:val="58388062"/>
    <w:rsid w:val="583F6120"/>
    <w:rsid w:val="58418203"/>
    <w:rsid w:val="5842D3EB"/>
    <w:rsid w:val="5847DEE7"/>
    <w:rsid w:val="585B7C43"/>
    <w:rsid w:val="5862A2D9"/>
    <w:rsid w:val="58702965"/>
    <w:rsid w:val="58730552"/>
    <w:rsid w:val="58904A2F"/>
    <w:rsid w:val="58927A51"/>
    <w:rsid w:val="58A95E94"/>
    <w:rsid w:val="58AF79CF"/>
    <w:rsid w:val="58B7AEEB"/>
    <w:rsid w:val="58CB50AA"/>
    <w:rsid w:val="58CE521A"/>
    <w:rsid w:val="58E1FEF6"/>
    <w:rsid w:val="58F5045D"/>
    <w:rsid w:val="59056155"/>
    <w:rsid w:val="5911DBF6"/>
    <w:rsid w:val="59127F4A"/>
    <w:rsid w:val="591BF7F0"/>
    <w:rsid w:val="5941CF65"/>
    <w:rsid w:val="59685046"/>
    <w:rsid w:val="59744265"/>
    <w:rsid w:val="597EB303"/>
    <w:rsid w:val="59826024"/>
    <w:rsid w:val="59878A89"/>
    <w:rsid w:val="5987DD40"/>
    <w:rsid w:val="598E9885"/>
    <w:rsid w:val="599AB462"/>
    <w:rsid w:val="59ADA057"/>
    <w:rsid w:val="59B7B3E0"/>
    <w:rsid w:val="59D3B9AE"/>
    <w:rsid w:val="59E8B08F"/>
    <w:rsid w:val="59F67E49"/>
    <w:rsid w:val="5A162D5A"/>
    <w:rsid w:val="5A1B601A"/>
    <w:rsid w:val="5A26B6BC"/>
    <w:rsid w:val="5A26F19D"/>
    <w:rsid w:val="5A2FCFF2"/>
    <w:rsid w:val="5A3CEBA6"/>
    <w:rsid w:val="5A4E958A"/>
    <w:rsid w:val="5A561CC5"/>
    <w:rsid w:val="5A594290"/>
    <w:rsid w:val="5A750DAC"/>
    <w:rsid w:val="5A8304EC"/>
    <w:rsid w:val="5A86A606"/>
    <w:rsid w:val="5A902C95"/>
    <w:rsid w:val="5ABDC9E5"/>
    <w:rsid w:val="5ABEAA6A"/>
    <w:rsid w:val="5AC25A04"/>
    <w:rsid w:val="5AE05501"/>
    <w:rsid w:val="5AF96E80"/>
    <w:rsid w:val="5AFB496A"/>
    <w:rsid w:val="5B160C52"/>
    <w:rsid w:val="5B20E6C4"/>
    <w:rsid w:val="5B2DA32C"/>
    <w:rsid w:val="5B326EBC"/>
    <w:rsid w:val="5B33DF56"/>
    <w:rsid w:val="5B491464"/>
    <w:rsid w:val="5B4A06CF"/>
    <w:rsid w:val="5B55ABDF"/>
    <w:rsid w:val="5B5A114D"/>
    <w:rsid w:val="5B5BB97A"/>
    <w:rsid w:val="5B781B2A"/>
    <w:rsid w:val="5B86A49C"/>
    <w:rsid w:val="5B9282A5"/>
    <w:rsid w:val="5B966F96"/>
    <w:rsid w:val="5BBD62A9"/>
    <w:rsid w:val="5BCB9793"/>
    <w:rsid w:val="5BD831EF"/>
    <w:rsid w:val="5BF2E83F"/>
    <w:rsid w:val="5BF3D3B0"/>
    <w:rsid w:val="5BF894FA"/>
    <w:rsid w:val="5BFB4419"/>
    <w:rsid w:val="5BFDA8AA"/>
    <w:rsid w:val="5C1AD74B"/>
    <w:rsid w:val="5C313D9D"/>
    <w:rsid w:val="5C4CFBB2"/>
    <w:rsid w:val="5C71BEE4"/>
    <w:rsid w:val="5CA28A71"/>
    <w:rsid w:val="5CA74013"/>
    <w:rsid w:val="5CAB9DBE"/>
    <w:rsid w:val="5CB5DFA9"/>
    <w:rsid w:val="5CF3CB74"/>
    <w:rsid w:val="5CF80DC4"/>
    <w:rsid w:val="5D0408EE"/>
    <w:rsid w:val="5D0FF603"/>
    <w:rsid w:val="5D155F81"/>
    <w:rsid w:val="5D16F17B"/>
    <w:rsid w:val="5D19AACE"/>
    <w:rsid w:val="5D1BB008"/>
    <w:rsid w:val="5D388115"/>
    <w:rsid w:val="5D4159B0"/>
    <w:rsid w:val="5D41A02A"/>
    <w:rsid w:val="5D4DD524"/>
    <w:rsid w:val="5D55559A"/>
    <w:rsid w:val="5D5BB5FC"/>
    <w:rsid w:val="5D60EE20"/>
    <w:rsid w:val="5D62B926"/>
    <w:rsid w:val="5D65427F"/>
    <w:rsid w:val="5D65904B"/>
    <w:rsid w:val="5D74C23E"/>
    <w:rsid w:val="5D8FFDAB"/>
    <w:rsid w:val="5DA90FE0"/>
    <w:rsid w:val="5DB7DF75"/>
    <w:rsid w:val="5DC28A3A"/>
    <w:rsid w:val="5DFC5FA3"/>
    <w:rsid w:val="5E0862E6"/>
    <w:rsid w:val="5E1640B3"/>
    <w:rsid w:val="5E25A07B"/>
    <w:rsid w:val="5E28E40C"/>
    <w:rsid w:val="5E28F92C"/>
    <w:rsid w:val="5E336FCD"/>
    <w:rsid w:val="5E3DC561"/>
    <w:rsid w:val="5E4628E8"/>
    <w:rsid w:val="5E4E6AD2"/>
    <w:rsid w:val="5E5E98FB"/>
    <w:rsid w:val="5E8806EA"/>
    <w:rsid w:val="5E8874F0"/>
    <w:rsid w:val="5E89D27C"/>
    <w:rsid w:val="5E98E3EE"/>
    <w:rsid w:val="5E9AD429"/>
    <w:rsid w:val="5EB99039"/>
    <w:rsid w:val="5EE8F9D1"/>
    <w:rsid w:val="5EEAC803"/>
    <w:rsid w:val="5EEC8DAD"/>
    <w:rsid w:val="5EF21217"/>
    <w:rsid w:val="5F05B558"/>
    <w:rsid w:val="5F0629DF"/>
    <w:rsid w:val="5F0ABCDD"/>
    <w:rsid w:val="5F30F428"/>
    <w:rsid w:val="5F412337"/>
    <w:rsid w:val="5F4BB545"/>
    <w:rsid w:val="5F4F7B28"/>
    <w:rsid w:val="5F509CC3"/>
    <w:rsid w:val="5F560809"/>
    <w:rsid w:val="5F6266E6"/>
    <w:rsid w:val="5F7D4BEC"/>
    <w:rsid w:val="5F7F8879"/>
    <w:rsid w:val="5F817B4C"/>
    <w:rsid w:val="5F840575"/>
    <w:rsid w:val="5F953292"/>
    <w:rsid w:val="5FAE3B79"/>
    <w:rsid w:val="5FC367D5"/>
    <w:rsid w:val="5FD19861"/>
    <w:rsid w:val="5FD3721D"/>
    <w:rsid w:val="5FD9A6BB"/>
    <w:rsid w:val="6015D06E"/>
    <w:rsid w:val="602A0268"/>
    <w:rsid w:val="6039EAFE"/>
    <w:rsid w:val="603B8B4D"/>
    <w:rsid w:val="6044347C"/>
    <w:rsid w:val="605094C7"/>
    <w:rsid w:val="606FDA7A"/>
    <w:rsid w:val="607D42C0"/>
    <w:rsid w:val="607E9379"/>
    <w:rsid w:val="607F129A"/>
    <w:rsid w:val="608A5AB8"/>
    <w:rsid w:val="60A4C2FD"/>
    <w:rsid w:val="60A605EE"/>
    <w:rsid w:val="60C86ECB"/>
    <w:rsid w:val="60CBAA2E"/>
    <w:rsid w:val="60CBAF99"/>
    <w:rsid w:val="60DE03A2"/>
    <w:rsid w:val="60E1B671"/>
    <w:rsid w:val="6102FB34"/>
    <w:rsid w:val="61136D11"/>
    <w:rsid w:val="61241518"/>
    <w:rsid w:val="612A746E"/>
    <w:rsid w:val="6130D8DA"/>
    <w:rsid w:val="61358064"/>
    <w:rsid w:val="6137AB7F"/>
    <w:rsid w:val="614B551D"/>
    <w:rsid w:val="6156C61E"/>
    <w:rsid w:val="615998E8"/>
    <w:rsid w:val="615B95E6"/>
    <w:rsid w:val="6164E1D6"/>
    <w:rsid w:val="616B55B1"/>
    <w:rsid w:val="616F9C2A"/>
    <w:rsid w:val="61718356"/>
    <w:rsid w:val="618134E7"/>
    <w:rsid w:val="6188F89B"/>
    <w:rsid w:val="6192EEC7"/>
    <w:rsid w:val="6193D1CC"/>
    <w:rsid w:val="61966D7C"/>
    <w:rsid w:val="619C08FB"/>
    <w:rsid w:val="61AB2782"/>
    <w:rsid w:val="61B1DD64"/>
    <w:rsid w:val="61B83F5B"/>
    <w:rsid w:val="61BA9C9F"/>
    <w:rsid w:val="61BEB859"/>
    <w:rsid w:val="61C43D38"/>
    <w:rsid w:val="61D19365"/>
    <w:rsid w:val="61E45A85"/>
    <w:rsid w:val="61E4D524"/>
    <w:rsid w:val="6205B4B7"/>
    <w:rsid w:val="620A0D83"/>
    <w:rsid w:val="620B279E"/>
    <w:rsid w:val="62105BE8"/>
    <w:rsid w:val="6211B5BD"/>
    <w:rsid w:val="62149819"/>
    <w:rsid w:val="62394716"/>
    <w:rsid w:val="62489A5D"/>
    <w:rsid w:val="624BE52E"/>
    <w:rsid w:val="6255C445"/>
    <w:rsid w:val="625E3990"/>
    <w:rsid w:val="6265944A"/>
    <w:rsid w:val="6268869A"/>
    <w:rsid w:val="6274A219"/>
    <w:rsid w:val="629ADABA"/>
    <w:rsid w:val="62A8886F"/>
    <w:rsid w:val="62C959C8"/>
    <w:rsid w:val="62CA5EDD"/>
    <w:rsid w:val="62D9AAB3"/>
    <w:rsid w:val="62EDE7A3"/>
    <w:rsid w:val="62F49576"/>
    <w:rsid w:val="62F7065E"/>
    <w:rsid w:val="6317EA50"/>
    <w:rsid w:val="631B5A3A"/>
    <w:rsid w:val="632C706F"/>
    <w:rsid w:val="635637A4"/>
    <w:rsid w:val="6357A9DD"/>
    <w:rsid w:val="635F4BBF"/>
    <w:rsid w:val="6364E4E2"/>
    <w:rsid w:val="63659FFB"/>
    <w:rsid w:val="6365E8F1"/>
    <w:rsid w:val="636EA570"/>
    <w:rsid w:val="637273BC"/>
    <w:rsid w:val="63776F11"/>
    <w:rsid w:val="63802405"/>
    <w:rsid w:val="63A5AF17"/>
    <w:rsid w:val="63AD4BFB"/>
    <w:rsid w:val="63B66E8F"/>
    <w:rsid w:val="63BE2E36"/>
    <w:rsid w:val="63F0FC95"/>
    <w:rsid w:val="63F8D059"/>
    <w:rsid w:val="63FA73E0"/>
    <w:rsid w:val="6408A499"/>
    <w:rsid w:val="640B4D42"/>
    <w:rsid w:val="6415A56F"/>
    <w:rsid w:val="6419E690"/>
    <w:rsid w:val="6420EC8C"/>
    <w:rsid w:val="64231B45"/>
    <w:rsid w:val="642857C2"/>
    <w:rsid w:val="642C3724"/>
    <w:rsid w:val="6431CDA8"/>
    <w:rsid w:val="6441165A"/>
    <w:rsid w:val="644A38BF"/>
    <w:rsid w:val="644C4F72"/>
    <w:rsid w:val="645E2B63"/>
    <w:rsid w:val="645F15A0"/>
    <w:rsid w:val="6464EB02"/>
    <w:rsid w:val="647383F9"/>
    <w:rsid w:val="6474A8F7"/>
    <w:rsid w:val="64809022"/>
    <w:rsid w:val="6486C811"/>
    <w:rsid w:val="6492AB74"/>
    <w:rsid w:val="6497F154"/>
    <w:rsid w:val="64A41AB8"/>
    <w:rsid w:val="64A70DC0"/>
    <w:rsid w:val="64BC3778"/>
    <w:rsid w:val="64C45601"/>
    <w:rsid w:val="64DC47D9"/>
    <w:rsid w:val="64EA92EB"/>
    <w:rsid w:val="64ED2362"/>
    <w:rsid w:val="65187490"/>
    <w:rsid w:val="65206029"/>
    <w:rsid w:val="654457DC"/>
    <w:rsid w:val="654540B7"/>
    <w:rsid w:val="654554C0"/>
    <w:rsid w:val="65493221"/>
    <w:rsid w:val="655B002B"/>
    <w:rsid w:val="6562CFDB"/>
    <w:rsid w:val="65633C54"/>
    <w:rsid w:val="65657CDD"/>
    <w:rsid w:val="6589921A"/>
    <w:rsid w:val="6591E75F"/>
    <w:rsid w:val="65984A6A"/>
    <w:rsid w:val="659C32FE"/>
    <w:rsid w:val="65A14EDB"/>
    <w:rsid w:val="65A9596E"/>
    <w:rsid w:val="65C83661"/>
    <w:rsid w:val="65D02A86"/>
    <w:rsid w:val="65DA1E13"/>
    <w:rsid w:val="65FC74BF"/>
    <w:rsid w:val="66118C56"/>
    <w:rsid w:val="661F1058"/>
    <w:rsid w:val="663535DE"/>
    <w:rsid w:val="6636C24A"/>
    <w:rsid w:val="663CB5AA"/>
    <w:rsid w:val="66506A21"/>
    <w:rsid w:val="665A1EAB"/>
    <w:rsid w:val="665F512D"/>
    <w:rsid w:val="666E42C7"/>
    <w:rsid w:val="667330C5"/>
    <w:rsid w:val="667C83E5"/>
    <w:rsid w:val="667D22D6"/>
    <w:rsid w:val="6688921B"/>
    <w:rsid w:val="66998CCC"/>
    <w:rsid w:val="669CFEE0"/>
    <w:rsid w:val="66A42631"/>
    <w:rsid w:val="66B2C279"/>
    <w:rsid w:val="66B85383"/>
    <w:rsid w:val="66C1FF96"/>
    <w:rsid w:val="66CCA54A"/>
    <w:rsid w:val="66DA0CE0"/>
    <w:rsid w:val="66E09CAB"/>
    <w:rsid w:val="66E86659"/>
    <w:rsid w:val="66E8F7CF"/>
    <w:rsid w:val="66EABFB4"/>
    <w:rsid w:val="66F773F4"/>
    <w:rsid w:val="67084085"/>
    <w:rsid w:val="6719104D"/>
    <w:rsid w:val="6725DA07"/>
    <w:rsid w:val="672CBE06"/>
    <w:rsid w:val="6738B113"/>
    <w:rsid w:val="673D256D"/>
    <w:rsid w:val="6740CCCD"/>
    <w:rsid w:val="674B4B50"/>
    <w:rsid w:val="6761C775"/>
    <w:rsid w:val="6766B8B9"/>
    <w:rsid w:val="6767806D"/>
    <w:rsid w:val="67678DDB"/>
    <w:rsid w:val="67724FAC"/>
    <w:rsid w:val="6773BBBA"/>
    <w:rsid w:val="677DE0F5"/>
    <w:rsid w:val="6782D591"/>
    <w:rsid w:val="678B8B4E"/>
    <w:rsid w:val="67901E08"/>
    <w:rsid w:val="67A1B7C1"/>
    <w:rsid w:val="67A2B3F4"/>
    <w:rsid w:val="67A6367E"/>
    <w:rsid w:val="67A91B7F"/>
    <w:rsid w:val="67B08645"/>
    <w:rsid w:val="67C901A1"/>
    <w:rsid w:val="67D635E2"/>
    <w:rsid w:val="67D8E055"/>
    <w:rsid w:val="67EEAC05"/>
    <w:rsid w:val="67FC7F3A"/>
    <w:rsid w:val="6801EE19"/>
    <w:rsid w:val="6804DF31"/>
    <w:rsid w:val="680E4E2D"/>
    <w:rsid w:val="6824C55B"/>
    <w:rsid w:val="682B4BAC"/>
    <w:rsid w:val="682D84BB"/>
    <w:rsid w:val="68330E99"/>
    <w:rsid w:val="68365018"/>
    <w:rsid w:val="6838249C"/>
    <w:rsid w:val="683FE0FA"/>
    <w:rsid w:val="684E4AF3"/>
    <w:rsid w:val="686081D4"/>
    <w:rsid w:val="686BE9C2"/>
    <w:rsid w:val="6877558D"/>
    <w:rsid w:val="687B8939"/>
    <w:rsid w:val="68811DFC"/>
    <w:rsid w:val="688CDEF4"/>
    <w:rsid w:val="689AE8A8"/>
    <w:rsid w:val="689B201C"/>
    <w:rsid w:val="68A0E27F"/>
    <w:rsid w:val="68B6001B"/>
    <w:rsid w:val="68BA8DAE"/>
    <w:rsid w:val="68BB0A50"/>
    <w:rsid w:val="68C34589"/>
    <w:rsid w:val="68CD43E6"/>
    <w:rsid w:val="68D89036"/>
    <w:rsid w:val="68E9015C"/>
    <w:rsid w:val="68F154D2"/>
    <w:rsid w:val="68F1B526"/>
    <w:rsid w:val="68F5F311"/>
    <w:rsid w:val="6904EF52"/>
    <w:rsid w:val="69065145"/>
    <w:rsid w:val="6908AFD7"/>
    <w:rsid w:val="691565D4"/>
    <w:rsid w:val="692E7ABB"/>
    <w:rsid w:val="693382D9"/>
    <w:rsid w:val="69342287"/>
    <w:rsid w:val="693F2F3C"/>
    <w:rsid w:val="6941A2C8"/>
    <w:rsid w:val="6945FBC0"/>
    <w:rsid w:val="6952B093"/>
    <w:rsid w:val="6954005B"/>
    <w:rsid w:val="6954A905"/>
    <w:rsid w:val="695A41CE"/>
    <w:rsid w:val="695C6E32"/>
    <w:rsid w:val="695EB555"/>
    <w:rsid w:val="696B84D3"/>
    <w:rsid w:val="6979733E"/>
    <w:rsid w:val="698BFF19"/>
    <w:rsid w:val="69CF94C2"/>
    <w:rsid w:val="69E257A9"/>
    <w:rsid w:val="69E67885"/>
    <w:rsid w:val="69E883C6"/>
    <w:rsid w:val="6A03A998"/>
    <w:rsid w:val="6A09FE85"/>
    <w:rsid w:val="6A1233BA"/>
    <w:rsid w:val="6A158E39"/>
    <w:rsid w:val="6A225467"/>
    <w:rsid w:val="6A2C3A5D"/>
    <w:rsid w:val="6A499942"/>
    <w:rsid w:val="6A57B86A"/>
    <w:rsid w:val="6A6A17FB"/>
    <w:rsid w:val="6A725623"/>
    <w:rsid w:val="6A7ED640"/>
    <w:rsid w:val="6A7F8E58"/>
    <w:rsid w:val="6A84203D"/>
    <w:rsid w:val="6A9FC5CD"/>
    <w:rsid w:val="6AA5379E"/>
    <w:rsid w:val="6ACEB7C8"/>
    <w:rsid w:val="6AD35C96"/>
    <w:rsid w:val="6ADA38D0"/>
    <w:rsid w:val="6AE12610"/>
    <w:rsid w:val="6AF5D6D4"/>
    <w:rsid w:val="6B136056"/>
    <w:rsid w:val="6B29ADE7"/>
    <w:rsid w:val="6B2D4754"/>
    <w:rsid w:val="6B33F144"/>
    <w:rsid w:val="6B38D744"/>
    <w:rsid w:val="6B4BE44D"/>
    <w:rsid w:val="6B5AEB90"/>
    <w:rsid w:val="6B6E7C20"/>
    <w:rsid w:val="6B85B87D"/>
    <w:rsid w:val="6B86299F"/>
    <w:rsid w:val="6B94B5CB"/>
    <w:rsid w:val="6BB357F7"/>
    <w:rsid w:val="6BBC8489"/>
    <w:rsid w:val="6BD05F78"/>
    <w:rsid w:val="6BD9F559"/>
    <w:rsid w:val="6BDB6B21"/>
    <w:rsid w:val="6BE25790"/>
    <w:rsid w:val="6BF72B2F"/>
    <w:rsid w:val="6C0C8EC7"/>
    <w:rsid w:val="6C116DEF"/>
    <w:rsid w:val="6C1CAB5E"/>
    <w:rsid w:val="6C3DABF2"/>
    <w:rsid w:val="6C3E08F2"/>
    <w:rsid w:val="6C414AB8"/>
    <w:rsid w:val="6C423C5A"/>
    <w:rsid w:val="6C5CAAF0"/>
    <w:rsid w:val="6C6F2816"/>
    <w:rsid w:val="6C790D69"/>
    <w:rsid w:val="6C79D490"/>
    <w:rsid w:val="6C8DAEFC"/>
    <w:rsid w:val="6CA4C2B6"/>
    <w:rsid w:val="6CB12C14"/>
    <w:rsid w:val="6CB7FF80"/>
    <w:rsid w:val="6CC24474"/>
    <w:rsid w:val="6CCC74F4"/>
    <w:rsid w:val="6CD4120D"/>
    <w:rsid w:val="6CD5748A"/>
    <w:rsid w:val="6CDB2B19"/>
    <w:rsid w:val="6CE0A54D"/>
    <w:rsid w:val="6CE22606"/>
    <w:rsid w:val="6CE30666"/>
    <w:rsid w:val="6CE6B1D5"/>
    <w:rsid w:val="6CF2BBAF"/>
    <w:rsid w:val="6CF94921"/>
    <w:rsid w:val="6CFA905F"/>
    <w:rsid w:val="6CFF8FC5"/>
    <w:rsid w:val="6D087F4A"/>
    <w:rsid w:val="6D146026"/>
    <w:rsid w:val="6D1CB098"/>
    <w:rsid w:val="6D2329E4"/>
    <w:rsid w:val="6D2AEA67"/>
    <w:rsid w:val="6D3033F8"/>
    <w:rsid w:val="6D59E05B"/>
    <w:rsid w:val="6D5E4169"/>
    <w:rsid w:val="6D6AAFFE"/>
    <w:rsid w:val="6D74A7A5"/>
    <w:rsid w:val="6D873DE7"/>
    <w:rsid w:val="6D921AAA"/>
    <w:rsid w:val="6D9D302C"/>
    <w:rsid w:val="6DDE996A"/>
    <w:rsid w:val="6DFD7092"/>
    <w:rsid w:val="6E016C9F"/>
    <w:rsid w:val="6E0B89FF"/>
    <w:rsid w:val="6E16D176"/>
    <w:rsid w:val="6E3CAF7A"/>
    <w:rsid w:val="6E3D707C"/>
    <w:rsid w:val="6E4C786D"/>
    <w:rsid w:val="6E536F73"/>
    <w:rsid w:val="6E57B564"/>
    <w:rsid w:val="6E58DBEA"/>
    <w:rsid w:val="6E5CACF7"/>
    <w:rsid w:val="6E78396F"/>
    <w:rsid w:val="6E7A57F1"/>
    <w:rsid w:val="6E811087"/>
    <w:rsid w:val="6E9CF828"/>
    <w:rsid w:val="6EA2ADF4"/>
    <w:rsid w:val="6EAADF0E"/>
    <w:rsid w:val="6EAFB344"/>
    <w:rsid w:val="6EB3B838"/>
    <w:rsid w:val="6ED52C0B"/>
    <w:rsid w:val="6ED7E1AB"/>
    <w:rsid w:val="6ED8A3A5"/>
    <w:rsid w:val="6EFD7538"/>
    <w:rsid w:val="6F0F8252"/>
    <w:rsid w:val="6F232E4C"/>
    <w:rsid w:val="6F2F10A2"/>
    <w:rsid w:val="6F34D6A4"/>
    <w:rsid w:val="6F36129E"/>
    <w:rsid w:val="6F376531"/>
    <w:rsid w:val="6F3DB1A4"/>
    <w:rsid w:val="6F4B9770"/>
    <w:rsid w:val="6F7E6978"/>
    <w:rsid w:val="6F8F72E0"/>
    <w:rsid w:val="6F97B199"/>
    <w:rsid w:val="6FAD0B71"/>
    <w:rsid w:val="6FAFB24E"/>
    <w:rsid w:val="6FD3D6DA"/>
    <w:rsid w:val="6FDF22E0"/>
    <w:rsid w:val="6FE2A9B1"/>
    <w:rsid w:val="6FE57B52"/>
    <w:rsid w:val="6FEEB264"/>
    <w:rsid w:val="70175473"/>
    <w:rsid w:val="70393410"/>
    <w:rsid w:val="70403A4F"/>
    <w:rsid w:val="70462E3E"/>
    <w:rsid w:val="70503D68"/>
    <w:rsid w:val="705E7CC5"/>
    <w:rsid w:val="70688D3D"/>
    <w:rsid w:val="706B315A"/>
    <w:rsid w:val="7088B15C"/>
    <w:rsid w:val="708AF4F0"/>
    <w:rsid w:val="708B979A"/>
    <w:rsid w:val="708E7B75"/>
    <w:rsid w:val="7093AD25"/>
    <w:rsid w:val="70A5FC32"/>
    <w:rsid w:val="70B1AA57"/>
    <w:rsid w:val="70B9FE03"/>
    <w:rsid w:val="70C05345"/>
    <w:rsid w:val="70CD2FEE"/>
    <w:rsid w:val="70E0B9D0"/>
    <w:rsid w:val="70E52747"/>
    <w:rsid w:val="71035B5F"/>
    <w:rsid w:val="710F3D31"/>
    <w:rsid w:val="711C70B8"/>
    <w:rsid w:val="71350DA4"/>
    <w:rsid w:val="71391CEE"/>
    <w:rsid w:val="714770A0"/>
    <w:rsid w:val="714954E3"/>
    <w:rsid w:val="714D98A9"/>
    <w:rsid w:val="71807F94"/>
    <w:rsid w:val="71809C92"/>
    <w:rsid w:val="71881ACB"/>
    <w:rsid w:val="718C8807"/>
    <w:rsid w:val="718F3128"/>
    <w:rsid w:val="719C4EEB"/>
    <w:rsid w:val="71A1520B"/>
    <w:rsid w:val="71AB2F6F"/>
    <w:rsid w:val="71AD5169"/>
    <w:rsid w:val="71AE95B1"/>
    <w:rsid w:val="71BBC902"/>
    <w:rsid w:val="71BFBA2B"/>
    <w:rsid w:val="71CC205D"/>
    <w:rsid w:val="71CE61C1"/>
    <w:rsid w:val="71DD2BE4"/>
    <w:rsid w:val="71EA0818"/>
    <w:rsid w:val="71EF1612"/>
    <w:rsid w:val="72129B6C"/>
    <w:rsid w:val="7213A2DB"/>
    <w:rsid w:val="721BDE03"/>
    <w:rsid w:val="722E12B3"/>
    <w:rsid w:val="72363682"/>
    <w:rsid w:val="724F5931"/>
    <w:rsid w:val="7250ED1C"/>
    <w:rsid w:val="72539BEF"/>
    <w:rsid w:val="7260C05D"/>
    <w:rsid w:val="7267185B"/>
    <w:rsid w:val="7284319C"/>
    <w:rsid w:val="7290F182"/>
    <w:rsid w:val="7292C82D"/>
    <w:rsid w:val="72945682"/>
    <w:rsid w:val="72970DFB"/>
    <w:rsid w:val="7299C2FE"/>
    <w:rsid w:val="729A44FB"/>
    <w:rsid w:val="729E615A"/>
    <w:rsid w:val="72A3BF95"/>
    <w:rsid w:val="72A4AAFA"/>
    <w:rsid w:val="72C90AE4"/>
    <w:rsid w:val="72CF2D50"/>
    <w:rsid w:val="72EC6724"/>
    <w:rsid w:val="72F22F0D"/>
    <w:rsid w:val="73004C4B"/>
    <w:rsid w:val="7306E300"/>
    <w:rsid w:val="73124F8B"/>
    <w:rsid w:val="7346912E"/>
    <w:rsid w:val="7346DD88"/>
    <w:rsid w:val="734BE1CE"/>
    <w:rsid w:val="7357431F"/>
    <w:rsid w:val="73679042"/>
    <w:rsid w:val="736DB521"/>
    <w:rsid w:val="738F1A64"/>
    <w:rsid w:val="73900572"/>
    <w:rsid w:val="7390303B"/>
    <w:rsid w:val="73A43954"/>
    <w:rsid w:val="73AC90EA"/>
    <w:rsid w:val="73AD5C74"/>
    <w:rsid w:val="73AF5807"/>
    <w:rsid w:val="73B86846"/>
    <w:rsid w:val="73BA882E"/>
    <w:rsid w:val="73BC0025"/>
    <w:rsid w:val="73BE277D"/>
    <w:rsid w:val="73C00C0C"/>
    <w:rsid w:val="73D0D39D"/>
    <w:rsid w:val="73F4C84B"/>
    <w:rsid w:val="73F4D4B6"/>
    <w:rsid w:val="73F8CD39"/>
    <w:rsid w:val="740B7C55"/>
    <w:rsid w:val="74111B0A"/>
    <w:rsid w:val="742FCEDA"/>
    <w:rsid w:val="744AA5E4"/>
    <w:rsid w:val="74532854"/>
    <w:rsid w:val="74539C80"/>
    <w:rsid w:val="7462C9EC"/>
    <w:rsid w:val="746DF5E2"/>
    <w:rsid w:val="7477439F"/>
    <w:rsid w:val="7491CB4A"/>
    <w:rsid w:val="74A8FC86"/>
    <w:rsid w:val="74A8FF98"/>
    <w:rsid w:val="74AC34EF"/>
    <w:rsid w:val="74BB0DD2"/>
    <w:rsid w:val="74DD8B68"/>
    <w:rsid w:val="74E3ADFB"/>
    <w:rsid w:val="74E8945F"/>
    <w:rsid w:val="74F00E2F"/>
    <w:rsid w:val="74F1923A"/>
    <w:rsid w:val="74F803C6"/>
    <w:rsid w:val="74F82A90"/>
    <w:rsid w:val="74FDA93F"/>
    <w:rsid w:val="7501482A"/>
    <w:rsid w:val="75033E9C"/>
    <w:rsid w:val="75112C35"/>
    <w:rsid w:val="751B8E67"/>
    <w:rsid w:val="751D0B95"/>
    <w:rsid w:val="753C292A"/>
    <w:rsid w:val="753ECDA3"/>
    <w:rsid w:val="754BC42B"/>
    <w:rsid w:val="75567CBC"/>
    <w:rsid w:val="759A47C1"/>
    <w:rsid w:val="75A8AE9A"/>
    <w:rsid w:val="75B561D7"/>
    <w:rsid w:val="75BC53C7"/>
    <w:rsid w:val="75C404BC"/>
    <w:rsid w:val="75F8AFAE"/>
    <w:rsid w:val="760C0579"/>
    <w:rsid w:val="7629B060"/>
    <w:rsid w:val="763460C7"/>
    <w:rsid w:val="764FAAB9"/>
    <w:rsid w:val="7651440C"/>
    <w:rsid w:val="765D7C75"/>
    <w:rsid w:val="766290E3"/>
    <w:rsid w:val="767A0918"/>
    <w:rsid w:val="767B6642"/>
    <w:rsid w:val="7688B98B"/>
    <w:rsid w:val="7688C6D3"/>
    <w:rsid w:val="768E69A9"/>
    <w:rsid w:val="768EBBB2"/>
    <w:rsid w:val="769C1A3E"/>
    <w:rsid w:val="76A1E145"/>
    <w:rsid w:val="76AD4FD9"/>
    <w:rsid w:val="76AF3FBA"/>
    <w:rsid w:val="76C8FD4B"/>
    <w:rsid w:val="76D8B9FA"/>
    <w:rsid w:val="76DC818F"/>
    <w:rsid w:val="76DE1413"/>
    <w:rsid w:val="76FB4ECD"/>
    <w:rsid w:val="77053DA5"/>
    <w:rsid w:val="77338955"/>
    <w:rsid w:val="7737D4EB"/>
    <w:rsid w:val="774C4322"/>
    <w:rsid w:val="77526E3E"/>
    <w:rsid w:val="775CE9AD"/>
    <w:rsid w:val="7765C5A9"/>
    <w:rsid w:val="77671850"/>
    <w:rsid w:val="7789FEFE"/>
    <w:rsid w:val="778FF81F"/>
    <w:rsid w:val="77B1F9EF"/>
    <w:rsid w:val="77B8F2B9"/>
    <w:rsid w:val="77BCCEEA"/>
    <w:rsid w:val="77C92FC2"/>
    <w:rsid w:val="77D021BE"/>
    <w:rsid w:val="77DD2314"/>
    <w:rsid w:val="77E03901"/>
    <w:rsid w:val="77ED8E12"/>
    <w:rsid w:val="77FA5BAA"/>
    <w:rsid w:val="77FDC4E5"/>
    <w:rsid w:val="7806928A"/>
    <w:rsid w:val="7809BC06"/>
    <w:rsid w:val="7814BA41"/>
    <w:rsid w:val="781ACA1D"/>
    <w:rsid w:val="781E3FE4"/>
    <w:rsid w:val="782FF16B"/>
    <w:rsid w:val="7830ADBF"/>
    <w:rsid w:val="783467F0"/>
    <w:rsid w:val="7838674F"/>
    <w:rsid w:val="783FFE3E"/>
    <w:rsid w:val="7847EE01"/>
    <w:rsid w:val="7850ED1C"/>
    <w:rsid w:val="78580373"/>
    <w:rsid w:val="785AB96F"/>
    <w:rsid w:val="787AA294"/>
    <w:rsid w:val="78BCE07F"/>
    <w:rsid w:val="78C5433C"/>
    <w:rsid w:val="78C6855C"/>
    <w:rsid w:val="78DA2D21"/>
    <w:rsid w:val="78DAD89F"/>
    <w:rsid w:val="78DC936F"/>
    <w:rsid w:val="78E1E4B4"/>
    <w:rsid w:val="78F8641F"/>
    <w:rsid w:val="790BE60A"/>
    <w:rsid w:val="792548E2"/>
    <w:rsid w:val="7926892E"/>
    <w:rsid w:val="7929877F"/>
    <w:rsid w:val="792E9FA0"/>
    <w:rsid w:val="793CA8D5"/>
    <w:rsid w:val="7942D3A4"/>
    <w:rsid w:val="794E28B8"/>
    <w:rsid w:val="7951345B"/>
    <w:rsid w:val="795BA781"/>
    <w:rsid w:val="796434DB"/>
    <w:rsid w:val="7970D630"/>
    <w:rsid w:val="7974F040"/>
    <w:rsid w:val="7999BB26"/>
    <w:rsid w:val="79B3D7C4"/>
    <w:rsid w:val="79BD19F7"/>
    <w:rsid w:val="79C09C8E"/>
    <w:rsid w:val="79C4B462"/>
    <w:rsid w:val="79C7A4B7"/>
    <w:rsid w:val="79E41DCD"/>
    <w:rsid w:val="79F88F00"/>
    <w:rsid w:val="7A10B3A5"/>
    <w:rsid w:val="7A1E8103"/>
    <w:rsid w:val="7A2E7B88"/>
    <w:rsid w:val="7A363FF8"/>
    <w:rsid w:val="7A53BF33"/>
    <w:rsid w:val="7A5EAC17"/>
    <w:rsid w:val="7A6344B4"/>
    <w:rsid w:val="7A63C564"/>
    <w:rsid w:val="7A642E0D"/>
    <w:rsid w:val="7A888167"/>
    <w:rsid w:val="7A89F70A"/>
    <w:rsid w:val="7A8D280A"/>
    <w:rsid w:val="7AAA49E3"/>
    <w:rsid w:val="7AAB1EA9"/>
    <w:rsid w:val="7ABFF330"/>
    <w:rsid w:val="7AC6E4C9"/>
    <w:rsid w:val="7ACF7761"/>
    <w:rsid w:val="7ACFE214"/>
    <w:rsid w:val="7AD38F87"/>
    <w:rsid w:val="7ADFDA52"/>
    <w:rsid w:val="7AE46529"/>
    <w:rsid w:val="7AE4E6F9"/>
    <w:rsid w:val="7AE870E1"/>
    <w:rsid w:val="7B1B1421"/>
    <w:rsid w:val="7B300A8D"/>
    <w:rsid w:val="7B5B7654"/>
    <w:rsid w:val="7B697931"/>
    <w:rsid w:val="7B6AB573"/>
    <w:rsid w:val="7B71A0AC"/>
    <w:rsid w:val="7B73C2F8"/>
    <w:rsid w:val="7B7A9530"/>
    <w:rsid w:val="7B8F1387"/>
    <w:rsid w:val="7B909E94"/>
    <w:rsid w:val="7B9917C3"/>
    <w:rsid w:val="7BAFC363"/>
    <w:rsid w:val="7BBFAF04"/>
    <w:rsid w:val="7BC42EF6"/>
    <w:rsid w:val="7BD2494F"/>
    <w:rsid w:val="7BD44725"/>
    <w:rsid w:val="7BEF6D52"/>
    <w:rsid w:val="7C006F8C"/>
    <w:rsid w:val="7C0CDA94"/>
    <w:rsid w:val="7C135B67"/>
    <w:rsid w:val="7C4B124B"/>
    <w:rsid w:val="7C60702B"/>
    <w:rsid w:val="7C632FC6"/>
    <w:rsid w:val="7C705056"/>
    <w:rsid w:val="7C74029E"/>
    <w:rsid w:val="7C84200A"/>
    <w:rsid w:val="7C8F0099"/>
    <w:rsid w:val="7C970C24"/>
    <w:rsid w:val="7C9F6528"/>
    <w:rsid w:val="7CA1D4FD"/>
    <w:rsid w:val="7CA378CB"/>
    <w:rsid w:val="7CBD9D83"/>
    <w:rsid w:val="7CD63046"/>
    <w:rsid w:val="7CD74FAA"/>
    <w:rsid w:val="7CE8E01E"/>
    <w:rsid w:val="7CF729F6"/>
    <w:rsid w:val="7CF7B058"/>
    <w:rsid w:val="7D0C87C8"/>
    <w:rsid w:val="7D18950C"/>
    <w:rsid w:val="7D3ABAB3"/>
    <w:rsid w:val="7D49776C"/>
    <w:rsid w:val="7D53994F"/>
    <w:rsid w:val="7D5C6E5A"/>
    <w:rsid w:val="7D6974D9"/>
    <w:rsid w:val="7D7454B8"/>
    <w:rsid w:val="7D8000A1"/>
    <w:rsid w:val="7D97EE82"/>
    <w:rsid w:val="7DA49C76"/>
    <w:rsid w:val="7DA51A70"/>
    <w:rsid w:val="7DAA5A11"/>
    <w:rsid w:val="7DAC8B06"/>
    <w:rsid w:val="7DB11735"/>
    <w:rsid w:val="7DD1BDD9"/>
    <w:rsid w:val="7DF3F7B7"/>
    <w:rsid w:val="7E0481E9"/>
    <w:rsid w:val="7E0CDF6A"/>
    <w:rsid w:val="7E1A8222"/>
    <w:rsid w:val="7E1EA01A"/>
    <w:rsid w:val="7E2D0E9C"/>
    <w:rsid w:val="7E50895C"/>
    <w:rsid w:val="7E57D8C5"/>
    <w:rsid w:val="7E63626F"/>
    <w:rsid w:val="7E6CDA52"/>
    <w:rsid w:val="7E7ADE92"/>
    <w:rsid w:val="7E7D2244"/>
    <w:rsid w:val="7E824266"/>
    <w:rsid w:val="7E935815"/>
    <w:rsid w:val="7EA14447"/>
    <w:rsid w:val="7EA2F051"/>
    <w:rsid w:val="7EA73BBB"/>
    <w:rsid w:val="7EBE64D3"/>
    <w:rsid w:val="7EC25446"/>
    <w:rsid w:val="7EC2B9CE"/>
    <w:rsid w:val="7EC889A8"/>
    <w:rsid w:val="7EC94F82"/>
    <w:rsid w:val="7ED3B169"/>
    <w:rsid w:val="7ED7AE2C"/>
    <w:rsid w:val="7EDCD3C0"/>
    <w:rsid w:val="7EDE8185"/>
    <w:rsid w:val="7EFAEAB0"/>
    <w:rsid w:val="7EFED655"/>
    <w:rsid w:val="7F0003F3"/>
    <w:rsid w:val="7F019A0C"/>
    <w:rsid w:val="7F0B6C52"/>
    <w:rsid w:val="7F1742EB"/>
    <w:rsid w:val="7F36B2F2"/>
    <w:rsid w:val="7F38D6BA"/>
    <w:rsid w:val="7F4B7FA1"/>
    <w:rsid w:val="7F60A6F0"/>
    <w:rsid w:val="7F6F7550"/>
    <w:rsid w:val="7F73BF1B"/>
    <w:rsid w:val="7F74C70A"/>
    <w:rsid w:val="7F807481"/>
    <w:rsid w:val="7F829987"/>
    <w:rsid w:val="7F83AA4E"/>
    <w:rsid w:val="7F843902"/>
    <w:rsid w:val="7FACCE4A"/>
    <w:rsid w:val="7FAE78F9"/>
    <w:rsid w:val="7FE237B1"/>
    <w:rsid w:val="7FE9CA14"/>
    <w:rsid w:val="7FEE9196"/>
    <w:rsid w:val="7FFC8DE2"/>
    <w:rsid w:val="7FFE1C9E"/>
    <w:rsid w:val="7FFF9DC5"/>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A9708F"/>
  <w15:chartTrackingRefBased/>
  <w15:docId w15:val="{B89CF9FC-193D-44DB-83CB-80A60A2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4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8F3936"/>
  </w:style>
  <w:style w:type="paragraph" w:styleId="Ttulo1">
    <w:name w:val="heading 1"/>
    <w:basedOn w:val="Normal"/>
    <w:next w:val="Normal"/>
    <w:uiPriority w:val="9"/>
    <w:qFormat/>
    <w:rsid w:val="008F795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tulo2">
    <w:name w:val="heading 2"/>
    <w:basedOn w:val="Normal"/>
    <w:next w:val="Normal"/>
    <w:uiPriority w:val="9"/>
    <w:semiHidden/>
    <w:unhideWhenUsed/>
    <w:qFormat/>
    <w:rsid w:val="008F795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uiPriority w:val="9"/>
    <w:semiHidden/>
    <w:unhideWhenUsed/>
    <w:qFormat/>
    <w:rsid w:val="008F795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tulo4">
    <w:name w:val="heading 4"/>
    <w:basedOn w:val="Normal"/>
    <w:next w:val="Normal"/>
    <w:uiPriority w:val="9"/>
    <w:semiHidden/>
    <w:unhideWhenUsed/>
    <w:qFormat/>
    <w:rsid w:val="008F795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tulo5">
    <w:name w:val="heading 5"/>
    <w:basedOn w:val="Normal"/>
    <w:next w:val="Normal"/>
    <w:uiPriority w:val="9"/>
    <w:semiHidden/>
    <w:unhideWhenUsed/>
    <w:qFormat/>
    <w:rsid w:val="008F795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tulo6">
    <w:name w:val="heading 6"/>
    <w:basedOn w:val="Normal"/>
    <w:next w:val="Normal"/>
    <w:uiPriority w:val="9"/>
    <w:semiHidden/>
    <w:unhideWhenUsed/>
    <w:qFormat/>
    <w:rsid w:val="008F795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tulo7">
    <w:name w:val="heading 7"/>
    <w:basedOn w:val="Normal"/>
    <w:next w:val="Normal"/>
    <w:uiPriority w:val="9"/>
    <w:semiHidden/>
    <w:unhideWhenUsed/>
    <w:qFormat/>
    <w:rsid w:val="008F795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tulo8">
    <w:name w:val="heading 8"/>
    <w:basedOn w:val="Normal"/>
    <w:next w:val="Normal"/>
    <w:uiPriority w:val="9"/>
    <w:semiHidden/>
    <w:unhideWhenUsed/>
    <w:qFormat/>
    <w:rsid w:val="008F795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tulo9">
    <w:name w:val="heading 9"/>
    <w:basedOn w:val="Normal"/>
    <w:next w:val="Normal"/>
    <w:uiPriority w:val="9"/>
    <w:semiHidden/>
    <w:unhideWhenUsed/>
    <w:qFormat/>
    <w:rsid w:val="008F795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TableNormal10">
    <w:name w:val="Table Normal10"/>
    <w:uiPriority w:val="99"/>
    <w:semiHidden/>
    <w:unhideWhenUsed/>
    <w:tblPr>
      <w:tblInd w:w="0" w:type="dxa"/>
      <w:tblCellMar>
        <w:top w:w="0" w:type="dxa"/>
        <w:left w:w="108" w:type="dxa"/>
        <w:bottom w:w="0" w:type="dxa"/>
        <w:right w:w="108" w:type="dxa"/>
      </w:tblCellMar>
    </w:tblPr>
  </w:style>
  <w:style w:type="character" w:customStyle="1" w:styleId="CommentTextChar">
    <w:name w:val="Comment Text Char"/>
    <w:basedOn w:val="Fontepargpadro"/>
    <w:link w:val="CommentText1"/>
    <w:uiPriority w:val="99"/>
    <w:rsid w:val="00176785"/>
    <w:rPr>
      <w:sz w:val="20"/>
      <w:szCs w:val="20"/>
    </w:rPr>
  </w:style>
  <w:style w:type="character" w:customStyle="1" w:styleId="CommentSubjectChar">
    <w:name w:val="Comment Subject Char"/>
    <w:basedOn w:val="CommentTextChar"/>
    <w:link w:val="CommentSubject1"/>
    <w:uiPriority w:val="99"/>
    <w:semiHidden/>
    <w:rsid w:val="00176785"/>
    <w:rPr>
      <w:b/>
      <w:bCs/>
      <w:sz w:val="20"/>
      <w:szCs w:val="20"/>
    </w:rPr>
  </w:style>
  <w:style w:type="paragraph" w:styleId="NormalWeb">
    <w:name w:val="Normal (Web)"/>
    <w:basedOn w:val="Normal"/>
    <w:unhideWhenUsed/>
    <w:rsid w:val="00C849EC"/>
    <w:pPr>
      <w:spacing w:before="100" w:beforeAutospacing="1" w:after="100" w:afterAutospacing="1" w:line="240" w:lineRule="auto"/>
    </w:pPr>
    <w:rPr>
      <w:rFonts w:eastAsia="Times New Roman"/>
    </w:rPr>
  </w:style>
  <w:style w:type="character" w:styleId="Hyperlink">
    <w:name w:val="Hyperlink"/>
    <w:unhideWhenUsed/>
    <w:rsid w:val="008E1CB4"/>
    <w:rPr>
      <w:color w:val="0563C1"/>
      <w:u w:val="single"/>
    </w:rPr>
  </w:style>
  <w:style w:type="character" w:customStyle="1" w:styleId="MenoPendente1">
    <w:name w:val="Menção Pendente1"/>
    <w:uiPriority w:val="99"/>
    <w:semiHidden/>
    <w:unhideWhenUsed/>
    <w:rsid w:val="008E1CB4"/>
    <w:rPr>
      <w:color w:val="808080"/>
      <w:shd w:val="clear" w:color="auto" w:fill="E6E6E6"/>
    </w:rPr>
  </w:style>
  <w:style w:type="table" w:styleId="Tabelacomgrade">
    <w:name w:val="Table Grid"/>
    <w:basedOn w:val="TableNormal10"/>
    <w:uiPriority w:val="39"/>
    <w:rsid w:val="00E17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uiPriority w:val="99"/>
    <w:unhideWhenUsed/>
    <w:rsid w:val="007C4ECD"/>
    <w:rPr>
      <w:sz w:val="18"/>
      <w:szCs w:val="18"/>
    </w:rPr>
  </w:style>
  <w:style w:type="character" w:customStyle="1" w:styleId="CommentTextChar1">
    <w:name w:val="Comment Text Char1"/>
    <w:basedOn w:val="Fontepargpadro"/>
    <w:uiPriority w:val="99"/>
    <w:semiHidden/>
    <w:rsid w:val="00F425E8"/>
  </w:style>
  <w:style w:type="character" w:customStyle="1" w:styleId="CommentSubjectChar1">
    <w:name w:val="Comment Subject Char1"/>
    <w:basedOn w:val="CommentTextChar1"/>
    <w:uiPriority w:val="99"/>
    <w:semiHidden/>
    <w:rsid w:val="00F425E8"/>
    <w:rPr>
      <w:b/>
      <w:bCs/>
    </w:rPr>
  </w:style>
  <w:style w:type="character" w:customStyle="1" w:styleId="BalloonTextChar1">
    <w:name w:val="Balloon Text Char1"/>
    <w:basedOn w:val="Fontepargpadro"/>
    <w:uiPriority w:val="99"/>
    <w:semiHidden/>
    <w:rsid w:val="00F425E8"/>
    <w:rPr>
      <w:rFonts w:ascii="Segoe UI" w:hAnsi="Segoe UI" w:cs="Segoe UI"/>
      <w:sz w:val="18"/>
      <w:szCs w:val="18"/>
    </w:rPr>
  </w:style>
  <w:style w:type="paragraph" w:customStyle="1" w:styleId="GradeClara-nfase31">
    <w:name w:val="Grade Clara - Ênfase 31"/>
    <w:basedOn w:val="Normal"/>
    <w:uiPriority w:val="34"/>
    <w:qFormat/>
    <w:rsid w:val="008B2700"/>
    <w:pPr>
      <w:ind w:left="720"/>
      <w:contextualSpacing/>
    </w:pPr>
  </w:style>
  <w:style w:type="character" w:customStyle="1" w:styleId="MenoPendente2">
    <w:name w:val="Menção Pendente2"/>
    <w:uiPriority w:val="99"/>
    <w:semiHidden/>
    <w:unhideWhenUsed/>
    <w:rsid w:val="00F3691C"/>
    <w:rPr>
      <w:color w:val="808080"/>
      <w:shd w:val="clear" w:color="auto" w:fill="E6E6E6"/>
    </w:rPr>
  </w:style>
  <w:style w:type="character" w:styleId="HiperlinkVisitado">
    <w:name w:val="FollowedHyperlink"/>
    <w:uiPriority w:val="99"/>
    <w:semiHidden/>
    <w:unhideWhenUsed/>
    <w:rsid w:val="008418CF"/>
    <w:rPr>
      <w:color w:val="800080"/>
      <w:u w:val="single"/>
    </w:rPr>
  </w:style>
  <w:style w:type="character" w:customStyle="1" w:styleId="MenoPendente3">
    <w:name w:val="Menção Pendente3"/>
    <w:uiPriority w:val="99"/>
    <w:semiHidden/>
    <w:unhideWhenUsed/>
    <w:rsid w:val="00942A0F"/>
    <w:rPr>
      <w:color w:val="808080"/>
      <w:shd w:val="clear" w:color="auto" w:fill="E6E6E6"/>
    </w:rPr>
  </w:style>
  <w:style w:type="character" w:styleId="Forte">
    <w:name w:val="Strong"/>
    <w:basedOn w:val="Fontepargpadro"/>
    <w:uiPriority w:val="22"/>
    <w:qFormat/>
    <w:rsid w:val="008F795D"/>
    <w:rPr>
      <w:b/>
      <w:bCs/>
    </w:rPr>
  </w:style>
  <w:style w:type="paragraph" w:customStyle="1" w:styleId="Default">
    <w:name w:val="Default"/>
    <w:rsid w:val="00E55D95"/>
    <w:pPr>
      <w:autoSpaceDE w:val="0"/>
      <w:autoSpaceDN w:val="0"/>
      <w:adjustRightInd w:val="0"/>
    </w:pPr>
    <w:rPr>
      <w:color w:val="000000"/>
      <w:sz w:val="24"/>
      <w:szCs w:val="24"/>
      <w:lang w:eastAsia="en-US"/>
    </w:rPr>
  </w:style>
  <w:style w:type="paragraph" w:customStyle="1" w:styleId="ListaClara-nfase31">
    <w:name w:val="Lista Clara - Ênfase 31"/>
    <w:hidden/>
    <w:uiPriority w:val="71"/>
    <w:semiHidden/>
    <w:rsid w:val="00773320"/>
    <w:rPr>
      <w:lang w:eastAsia="en-US"/>
    </w:rPr>
  </w:style>
  <w:style w:type="character" w:styleId="CitaoHTML">
    <w:name w:val="HTML Cite"/>
    <w:uiPriority w:val="99"/>
    <w:semiHidden/>
    <w:unhideWhenUsed/>
    <w:rsid w:val="00E737D4"/>
    <w:rPr>
      <w:i/>
      <w:iCs/>
    </w:rPr>
  </w:style>
  <w:style w:type="character" w:customStyle="1" w:styleId="fontstyle01">
    <w:name w:val="fontstyle01"/>
    <w:rsid w:val="00E3334C"/>
    <w:rPr>
      <w:rFonts w:ascii="Times-Roman" w:hAnsi="Times-Roman" w:hint="default"/>
      <w:b w:val="0"/>
      <w:bCs w:val="0"/>
      <w:i w:val="0"/>
      <w:iCs w:val="0"/>
      <w:color w:val="000000"/>
      <w:sz w:val="24"/>
      <w:szCs w:val="24"/>
    </w:rPr>
  </w:style>
  <w:style w:type="character" w:customStyle="1" w:styleId="MenoPendente4">
    <w:name w:val="Menção Pendente4"/>
    <w:uiPriority w:val="99"/>
    <w:semiHidden/>
    <w:unhideWhenUsed/>
    <w:rsid w:val="00CC3982"/>
    <w:rPr>
      <w:color w:val="605E5C"/>
      <w:shd w:val="clear" w:color="auto" w:fill="E1DFDD"/>
    </w:rPr>
  </w:style>
  <w:style w:type="paragraph" w:styleId="Reviso">
    <w:name w:val="Revision"/>
    <w:hidden/>
    <w:uiPriority w:val="71"/>
    <w:semiHidden/>
    <w:rsid w:val="00264AB2"/>
    <w:rPr>
      <w:sz w:val="24"/>
      <w:szCs w:val="24"/>
    </w:rPr>
  </w:style>
  <w:style w:type="numbering" w:customStyle="1" w:styleId="Print0">
    <w:name w:val="Print"/>
    <w:uiPriority w:val="99"/>
    <w:rsid w:val="00C03BD9"/>
    <w:pPr>
      <w:numPr>
        <w:numId w:val="36"/>
      </w:numPr>
    </w:pPr>
  </w:style>
  <w:style w:type="numbering" w:customStyle="1" w:styleId="PrInt">
    <w:name w:val="PrInt"/>
    <w:uiPriority w:val="99"/>
    <w:rsid w:val="00C03BD9"/>
    <w:pPr>
      <w:numPr>
        <w:numId w:val="21"/>
      </w:numPr>
    </w:pPr>
  </w:style>
  <w:style w:type="paragraph" w:customStyle="1" w:styleId="ListaMdia2-nfase41">
    <w:name w:val="Lista Média 2 - Ênfase 41"/>
    <w:basedOn w:val="Normal"/>
    <w:rsid w:val="00091679"/>
    <w:pPr>
      <w:suppressAutoHyphens/>
      <w:ind w:left="720"/>
      <w:contextualSpacing/>
    </w:pPr>
    <w:rPr>
      <w:rFonts w:eastAsia="Times New Roman"/>
      <w:color w:val="000000"/>
    </w:rPr>
  </w:style>
  <w:style w:type="paragraph" w:styleId="PargrafodaLista">
    <w:name w:val="List Paragraph"/>
    <w:basedOn w:val="Normal"/>
    <w:uiPriority w:val="34"/>
    <w:qFormat/>
    <w:rsid w:val="00BA08AA"/>
    <w:pPr>
      <w:ind w:left="720"/>
      <w:contextualSpacing/>
    </w:pPr>
  </w:style>
  <w:style w:type="character" w:styleId="MenoPendente">
    <w:name w:val="Unresolved Mention"/>
    <w:basedOn w:val="Fontepargpadro"/>
    <w:uiPriority w:val="99"/>
    <w:unhideWhenUsed/>
    <w:rsid w:val="00CA686A"/>
    <w:rPr>
      <w:color w:val="605E5C"/>
      <w:shd w:val="clear" w:color="auto" w:fill="E1DFDD"/>
    </w:rPr>
  </w:style>
  <w:style w:type="paragraph" w:customStyle="1" w:styleId="dou-paragraph">
    <w:name w:val="dou-paragraph"/>
    <w:basedOn w:val="Normal"/>
    <w:rsid w:val="004C02B5"/>
    <w:pPr>
      <w:spacing w:before="100" w:beforeAutospacing="1" w:after="100" w:afterAutospacing="1" w:line="240" w:lineRule="auto"/>
    </w:pPr>
    <w:rPr>
      <w:rFonts w:eastAsia="Times New Roman"/>
    </w:rPr>
  </w:style>
  <w:style w:type="character" w:styleId="Meno">
    <w:name w:val="Mention"/>
    <w:basedOn w:val="Fontepargpadro"/>
    <w:uiPriority w:val="99"/>
    <w:unhideWhenUsed/>
    <w:rsid w:val="007F6B17"/>
    <w:rPr>
      <w:color w:val="2B579A"/>
      <w:shd w:val="clear" w:color="auto" w:fill="E1DFDD"/>
    </w:rPr>
  </w:style>
  <w:style w:type="character" w:customStyle="1" w:styleId="TextodecomentrioChar2">
    <w:name w:val="Texto de comentário Char2"/>
    <w:uiPriority w:val="99"/>
    <w:rsid w:val="002B6A6C"/>
    <w:rPr>
      <w:rFonts w:ascii="Calibri" w:eastAsia="Calibri" w:hAnsi="Calibri" w:cs="Calibri"/>
      <w:lang w:eastAsia="zh-CN"/>
    </w:rPr>
  </w:style>
  <w:style w:type="character" w:customStyle="1" w:styleId="ui-provider">
    <w:name w:val="ui-provider"/>
    <w:basedOn w:val="Fontepargpadro"/>
    <w:rsid w:val="00653238"/>
  </w:style>
  <w:style w:type="paragraph" w:customStyle="1" w:styleId="a">
    <w:link w:val="BalloonTextChar"/>
    <w:uiPriority w:val="99"/>
    <w:unhideWhenUsed/>
    <w:rsid w:val="008F3936"/>
    <w:pPr>
      <w:ind w:left="720"/>
      <w:contextualSpacing/>
    </w:pPr>
    <w:rPr>
      <w:rFonts w:ascii="Lucida Grande" w:hAnsi="Lucida Grande"/>
      <w:sz w:val="18"/>
      <w:szCs w:val="18"/>
    </w:rPr>
  </w:style>
  <w:style w:type="character" w:customStyle="1" w:styleId="HeaderChar">
    <w:name w:val="Header Char"/>
    <w:rsid w:val="008F3936"/>
    <w:rPr>
      <w:sz w:val="22"/>
      <w:szCs w:val="22"/>
      <w:lang w:eastAsia="en-US"/>
    </w:rPr>
  </w:style>
  <w:style w:type="character" w:customStyle="1" w:styleId="FooterChar">
    <w:name w:val="Footer Char"/>
    <w:uiPriority w:val="99"/>
    <w:rsid w:val="008F3936"/>
    <w:rPr>
      <w:sz w:val="22"/>
      <w:szCs w:val="22"/>
      <w:lang w:eastAsia="en-US"/>
    </w:rPr>
  </w:style>
  <w:style w:type="character" w:customStyle="1" w:styleId="BalloonTextChar">
    <w:name w:val="Balloon Text Char"/>
    <w:link w:val="a"/>
    <w:uiPriority w:val="99"/>
    <w:rsid w:val="008F3936"/>
    <w:rPr>
      <w:rFonts w:ascii="Lucida Grande" w:hAnsi="Lucida Grande"/>
      <w:sz w:val="18"/>
      <w:szCs w:val="18"/>
    </w:rPr>
  </w:style>
  <w:style w:type="character" w:customStyle="1" w:styleId="CabealhoChar">
    <w:name w:val="Cabeçalho Char"/>
    <w:basedOn w:val="Fontepargpadro"/>
    <w:rsid w:val="00C12463"/>
    <w:rPr>
      <w:sz w:val="24"/>
      <w:szCs w:val="24"/>
    </w:rPr>
  </w:style>
  <w:style w:type="character" w:customStyle="1" w:styleId="RodapChar">
    <w:name w:val="Rodapé Char"/>
    <w:basedOn w:val="Fontepargpadro"/>
    <w:uiPriority w:val="99"/>
    <w:rsid w:val="00C12463"/>
    <w:rPr>
      <w:sz w:val="24"/>
      <w:szCs w:val="24"/>
    </w:rPr>
  </w:style>
  <w:style w:type="character" w:customStyle="1" w:styleId="TextodecomentrioChar">
    <w:name w:val="Texto de comentário Char"/>
    <w:basedOn w:val="Fontepargpadro"/>
    <w:uiPriority w:val="99"/>
    <w:semiHidden/>
    <w:rsid w:val="00C12463"/>
  </w:style>
  <w:style w:type="character" w:customStyle="1" w:styleId="CabealhoChar1">
    <w:name w:val="Cabeçalho Char1"/>
    <w:basedOn w:val="Fontepargpadro"/>
    <w:semiHidden/>
    <w:rsid w:val="00741A64"/>
    <w:rPr>
      <w:sz w:val="24"/>
      <w:szCs w:val="24"/>
    </w:rPr>
  </w:style>
  <w:style w:type="character" w:customStyle="1" w:styleId="RodapChar1">
    <w:name w:val="Rodapé Char1"/>
    <w:basedOn w:val="Fontepargpadro"/>
    <w:uiPriority w:val="99"/>
    <w:semiHidden/>
    <w:rsid w:val="00741A64"/>
    <w:rPr>
      <w:sz w:val="24"/>
      <w:szCs w:val="24"/>
    </w:rPr>
  </w:style>
  <w:style w:type="character" w:customStyle="1" w:styleId="CommentReference2">
    <w:name w:val="Comment Reference2"/>
    <w:basedOn w:val="Fontepargpadro"/>
    <w:uiPriority w:val="99"/>
    <w:semiHidden/>
    <w:unhideWhenUsed/>
    <w:rPr>
      <w:sz w:val="16"/>
      <w:szCs w:val="16"/>
    </w:rPr>
  </w:style>
  <w:style w:type="paragraph" w:customStyle="1" w:styleId="TableParagraph">
    <w:name w:val="Table Paragraph"/>
    <w:basedOn w:val="Normal"/>
    <w:uiPriority w:val="1"/>
    <w:rsid w:val="0E335A82"/>
    <w:pPr>
      <w:widowControl w:val="0"/>
      <w:spacing w:before="1" w:after="0"/>
      <w:ind w:left="105" w:right="219"/>
      <w:jc w:val="center"/>
    </w:pPr>
    <w:rPr>
      <w:rFonts w:ascii="Calibri" w:eastAsia="Calibri" w:hAnsi="Calibri" w:cs="Calibri"/>
      <w:lang w:val="pt-PT" w:eastAsia="en-US"/>
    </w:rPr>
  </w:style>
  <w:style w:type="paragraph" w:styleId="Legenda">
    <w:name w:val="caption"/>
    <w:basedOn w:val="Normal"/>
    <w:next w:val="Normal"/>
    <w:uiPriority w:val="35"/>
    <w:semiHidden/>
    <w:unhideWhenUsed/>
    <w:qFormat/>
    <w:rsid w:val="008F795D"/>
    <w:pPr>
      <w:spacing w:line="240" w:lineRule="auto"/>
    </w:pPr>
    <w:rPr>
      <w:b/>
      <w:bCs/>
      <w:smallCaps/>
      <w:color w:val="44546A" w:themeColor="text2"/>
    </w:rPr>
  </w:style>
  <w:style w:type="character" w:styleId="nfase">
    <w:name w:val="Emphasis"/>
    <w:basedOn w:val="Fontepargpadro"/>
    <w:uiPriority w:val="20"/>
    <w:qFormat/>
    <w:rsid w:val="008F795D"/>
    <w:rPr>
      <w:i/>
      <w:iCs/>
    </w:rPr>
  </w:style>
  <w:style w:type="paragraph" w:styleId="SemEspaamento">
    <w:name w:val="No Spacing"/>
    <w:uiPriority w:val="1"/>
    <w:qFormat/>
    <w:rsid w:val="008F795D"/>
    <w:pPr>
      <w:spacing w:after="0" w:line="240" w:lineRule="auto"/>
    </w:pPr>
  </w:style>
  <w:style w:type="character" w:styleId="nfaseSutil">
    <w:name w:val="Subtle Emphasis"/>
    <w:basedOn w:val="Fontepargpadro"/>
    <w:uiPriority w:val="19"/>
    <w:qFormat/>
    <w:rsid w:val="008F795D"/>
    <w:rPr>
      <w:i/>
      <w:iCs/>
      <w:color w:val="595959" w:themeColor="text1" w:themeTint="A6"/>
    </w:rPr>
  </w:style>
  <w:style w:type="character" w:styleId="nfaseIntensa">
    <w:name w:val="Intense Emphasis"/>
    <w:basedOn w:val="Fontepargpadro"/>
    <w:uiPriority w:val="21"/>
    <w:qFormat/>
    <w:rsid w:val="008F795D"/>
    <w:rPr>
      <w:b/>
      <w:bCs/>
      <w:i/>
      <w:iCs/>
    </w:rPr>
  </w:style>
  <w:style w:type="character" w:styleId="RefernciaSutil">
    <w:name w:val="Subtle Reference"/>
    <w:basedOn w:val="Fontepargpadro"/>
    <w:uiPriority w:val="31"/>
    <w:qFormat/>
    <w:rsid w:val="008F795D"/>
    <w:rPr>
      <w:smallCaps/>
      <w:color w:val="595959" w:themeColor="text1" w:themeTint="A6"/>
      <w:u w:val="none" w:color="7F7F7F" w:themeColor="text1" w:themeTint="80"/>
      <w:bdr w:val="none" w:sz="0" w:space="0" w:color="auto"/>
    </w:rPr>
  </w:style>
  <w:style w:type="character" w:styleId="RefernciaIntensa">
    <w:name w:val="Intense Reference"/>
    <w:basedOn w:val="Fontepargpadro"/>
    <w:uiPriority w:val="32"/>
    <w:qFormat/>
    <w:rsid w:val="008F795D"/>
    <w:rPr>
      <w:b/>
      <w:bCs/>
      <w:smallCaps/>
      <w:color w:val="44546A" w:themeColor="text2"/>
      <w:u w:val="single"/>
    </w:rPr>
  </w:style>
  <w:style w:type="character" w:styleId="TtulodoLivro">
    <w:name w:val="Book Title"/>
    <w:basedOn w:val="Fontepargpadro"/>
    <w:uiPriority w:val="33"/>
    <w:qFormat/>
    <w:rsid w:val="008F795D"/>
    <w:rPr>
      <w:b/>
      <w:bCs/>
      <w:smallCaps/>
      <w:spacing w:val="10"/>
    </w:rPr>
  </w:style>
  <w:style w:type="paragraph" w:styleId="CabealhodoSumrio">
    <w:name w:val="TOC Heading"/>
    <w:basedOn w:val="Ttulo1"/>
    <w:next w:val="Normal"/>
    <w:uiPriority w:val="39"/>
    <w:semiHidden/>
    <w:unhideWhenUsed/>
    <w:qFormat/>
    <w:rsid w:val="008F795D"/>
    <w:pPr>
      <w:outlineLvl w:val="9"/>
    </w:pPr>
  </w:style>
  <w:style w:type="character" w:customStyle="1" w:styleId="CabealhoChar2">
    <w:name w:val="Cabeçalho Char2"/>
    <w:basedOn w:val="Fontepargpadro"/>
    <w:semiHidden/>
    <w:rsid w:val="00013383"/>
    <w:rPr>
      <w:sz w:val="24"/>
      <w:szCs w:val="24"/>
    </w:rPr>
  </w:style>
  <w:style w:type="character" w:customStyle="1" w:styleId="RodapChar2">
    <w:name w:val="Rodapé Char2"/>
    <w:basedOn w:val="Fontepargpadro"/>
    <w:uiPriority w:val="99"/>
    <w:semiHidden/>
    <w:rsid w:val="00013383"/>
    <w:rPr>
      <w:sz w:val="24"/>
      <w:szCs w:val="24"/>
    </w:rPr>
  </w:style>
  <w:style w:type="character" w:customStyle="1" w:styleId="TextodecomentrioChar1">
    <w:name w:val="Texto de comentário Char1"/>
    <w:basedOn w:val="Fontepargpadro"/>
    <w:uiPriority w:val="99"/>
    <w:rsid w:val="00013383"/>
  </w:style>
  <w:style w:type="character" w:customStyle="1" w:styleId="AssuntodocomentrioChar">
    <w:name w:val="Assunto do comentário Char"/>
    <w:basedOn w:val="TextodecomentrioChar1"/>
    <w:uiPriority w:val="99"/>
    <w:semiHidden/>
    <w:rsid w:val="00013383"/>
    <w:rPr>
      <w:b/>
      <w:bCs/>
    </w:rPr>
  </w:style>
  <w:style w:type="character" w:customStyle="1" w:styleId="Ttulo1Char">
    <w:name w:val="Título 1 Char"/>
    <w:basedOn w:val="Fontepargpadro"/>
    <w:uiPriority w:val="9"/>
    <w:rsid w:val="00013383"/>
    <w:rPr>
      <w:rFonts w:asciiTheme="majorHAnsi" w:eastAsiaTheme="majorEastAsia" w:hAnsiTheme="majorHAnsi" w:cstheme="majorBidi"/>
      <w:color w:val="1F3864" w:themeColor="accent1" w:themeShade="80"/>
      <w:sz w:val="36"/>
      <w:szCs w:val="36"/>
    </w:rPr>
  </w:style>
  <w:style w:type="character" w:customStyle="1" w:styleId="Ttulo2Char">
    <w:name w:val="Título 2 Char"/>
    <w:basedOn w:val="Fontepargpadro"/>
    <w:uiPriority w:val="9"/>
    <w:semiHidden/>
    <w:rsid w:val="0001338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uiPriority w:val="9"/>
    <w:semiHidden/>
    <w:rsid w:val="00013383"/>
    <w:rPr>
      <w:rFonts w:asciiTheme="majorHAnsi" w:eastAsiaTheme="majorEastAsia" w:hAnsiTheme="majorHAnsi" w:cstheme="majorBidi"/>
      <w:color w:val="2F5496" w:themeColor="accent1" w:themeShade="BF"/>
      <w:sz w:val="28"/>
      <w:szCs w:val="28"/>
    </w:rPr>
  </w:style>
  <w:style w:type="character" w:customStyle="1" w:styleId="Ttulo4Char">
    <w:name w:val="Título 4 Char"/>
    <w:basedOn w:val="Fontepargpadro"/>
    <w:uiPriority w:val="9"/>
    <w:semiHidden/>
    <w:rsid w:val="00013383"/>
    <w:rPr>
      <w:rFonts w:asciiTheme="majorHAnsi" w:eastAsiaTheme="majorEastAsia" w:hAnsiTheme="majorHAnsi" w:cstheme="majorBidi"/>
      <w:color w:val="2F5496" w:themeColor="accent1" w:themeShade="BF"/>
      <w:sz w:val="24"/>
      <w:szCs w:val="24"/>
    </w:rPr>
  </w:style>
  <w:style w:type="character" w:customStyle="1" w:styleId="Ttulo5Char">
    <w:name w:val="Título 5 Char"/>
    <w:basedOn w:val="Fontepargpadro"/>
    <w:uiPriority w:val="9"/>
    <w:semiHidden/>
    <w:rsid w:val="00013383"/>
    <w:rPr>
      <w:rFonts w:asciiTheme="majorHAnsi" w:eastAsiaTheme="majorEastAsia" w:hAnsiTheme="majorHAnsi" w:cstheme="majorBidi"/>
      <w:caps/>
      <w:color w:val="2F5496" w:themeColor="accent1" w:themeShade="BF"/>
    </w:rPr>
  </w:style>
  <w:style w:type="character" w:customStyle="1" w:styleId="Ttulo6Char">
    <w:name w:val="Título 6 Char"/>
    <w:basedOn w:val="Fontepargpadro"/>
    <w:uiPriority w:val="9"/>
    <w:semiHidden/>
    <w:rsid w:val="00013383"/>
    <w:rPr>
      <w:rFonts w:asciiTheme="majorHAnsi" w:eastAsiaTheme="majorEastAsia" w:hAnsiTheme="majorHAnsi" w:cstheme="majorBidi"/>
      <w:i/>
      <w:iCs/>
      <w:caps/>
      <w:color w:val="1F3864" w:themeColor="accent1" w:themeShade="80"/>
    </w:rPr>
  </w:style>
  <w:style w:type="character" w:customStyle="1" w:styleId="Ttulo7Char">
    <w:name w:val="Título 7 Char"/>
    <w:basedOn w:val="Fontepargpadro"/>
    <w:uiPriority w:val="9"/>
    <w:semiHidden/>
    <w:rsid w:val="00013383"/>
    <w:rPr>
      <w:rFonts w:asciiTheme="majorHAnsi" w:eastAsiaTheme="majorEastAsia" w:hAnsiTheme="majorHAnsi" w:cstheme="majorBidi"/>
      <w:b/>
      <w:bCs/>
      <w:color w:val="1F3864" w:themeColor="accent1" w:themeShade="80"/>
    </w:rPr>
  </w:style>
  <w:style w:type="character" w:customStyle="1" w:styleId="Ttulo8Char">
    <w:name w:val="Título 8 Char"/>
    <w:basedOn w:val="Fontepargpadro"/>
    <w:uiPriority w:val="9"/>
    <w:semiHidden/>
    <w:rsid w:val="00013383"/>
    <w:rPr>
      <w:rFonts w:asciiTheme="majorHAnsi" w:eastAsiaTheme="majorEastAsia" w:hAnsiTheme="majorHAnsi" w:cstheme="majorBidi"/>
      <w:b/>
      <w:bCs/>
      <w:i/>
      <w:iCs/>
      <w:color w:val="1F3864" w:themeColor="accent1" w:themeShade="80"/>
    </w:rPr>
  </w:style>
  <w:style w:type="character" w:customStyle="1" w:styleId="Ttulo9Char">
    <w:name w:val="Título 9 Char"/>
    <w:basedOn w:val="Fontepargpadro"/>
    <w:uiPriority w:val="9"/>
    <w:semiHidden/>
    <w:rsid w:val="00013383"/>
    <w:rPr>
      <w:rFonts w:asciiTheme="majorHAnsi" w:eastAsiaTheme="majorEastAsia" w:hAnsiTheme="majorHAnsi" w:cstheme="majorBidi"/>
      <w:i/>
      <w:iCs/>
      <w:color w:val="1F3864" w:themeColor="accent1" w:themeShade="80"/>
    </w:rPr>
  </w:style>
  <w:style w:type="character" w:customStyle="1" w:styleId="TtuloChar">
    <w:name w:val="Título Char"/>
    <w:basedOn w:val="Fontepargpadro"/>
    <w:uiPriority w:val="10"/>
    <w:rsid w:val="00013383"/>
    <w:rPr>
      <w:rFonts w:asciiTheme="majorHAnsi" w:eastAsiaTheme="majorEastAsia" w:hAnsiTheme="majorHAnsi" w:cstheme="majorBidi"/>
      <w:caps/>
      <w:color w:val="44546A" w:themeColor="text2"/>
      <w:spacing w:val="-15"/>
      <w:sz w:val="72"/>
      <w:szCs w:val="72"/>
    </w:rPr>
  </w:style>
  <w:style w:type="character" w:customStyle="1" w:styleId="SubttuloChar">
    <w:name w:val="Subtítulo Char"/>
    <w:basedOn w:val="Fontepargpadro"/>
    <w:uiPriority w:val="11"/>
    <w:rsid w:val="00013383"/>
    <w:rPr>
      <w:rFonts w:asciiTheme="majorHAnsi" w:eastAsiaTheme="majorEastAsia" w:hAnsiTheme="majorHAnsi" w:cstheme="majorBidi"/>
      <w:color w:val="4472C4" w:themeColor="accent1"/>
      <w:sz w:val="28"/>
      <w:szCs w:val="28"/>
    </w:rPr>
  </w:style>
  <w:style w:type="character" w:customStyle="1" w:styleId="CitaoChar">
    <w:name w:val="Citação Char"/>
    <w:basedOn w:val="Fontepargpadro"/>
    <w:uiPriority w:val="29"/>
    <w:rsid w:val="00013383"/>
    <w:rPr>
      <w:color w:val="44546A" w:themeColor="text2"/>
      <w:sz w:val="24"/>
      <w:szCs w:val="24"/>
    </w:rPr>
  </w:style>
  <w:style w:type="character" w:customStyle="1" w:styleId="CitaoIntensaChar">
    <w:name w:val="Citação Intensa Char"/>
    <w:basedOn w:val="Fontepargpadro"/>
    <w:uiPriority w:val="30"/>
    <w:rsid w:val="00013383"/>
    <w:rPr>
      <w:rFonts w:asciiTheme="majorHAnsi" w:eastAsiaTheme="majorEastAsia" w:hAnsiTheme="majorHAnsi" w:cstheme="majorBidi"/>
      <w:color w:val="44546A" w:themeColor="text2"/>
      <w:spacing w:val="-6"/>
      <w:sz w:val="32"/>
      <w:szCs w:val="32"/>
    </w:rPr>
  </w:style>
  <w:style w:type="character" w:customStyle="1" w:styleId="TextodecomentrioChar3">
    <w:name w:val="Texto de comentário Char3"/>
    <w:basedOn w:val="Fontepargpadro"/>
    <w:uiPriority w:val="99"/>
    <w:rsid w:val="00777319"/>
    <w:rPr>
      <w:sz w:val="20"/>
      <w:szCs w:val="20"/>
    </w:rPr>
  </w:style>
  <w:style w:type="character" w:customStyle="1" w:styleId="AssuntodocomentrioChar1">
    <w:name w:val="Assunto do comentário Char1"/>
    <w:basedOn w:val="TextodecomentrioChar3"/>
    <w:uiPriority w:val="99"/>
    <w:semiHidden/>
    <w:rsid w:val="00777319"/>
    <w:rPr>
      <w:b/>
      <w:bCs/>
      <w:sz w:val="20"/>
      <w:szCs w:val="20"/>
    </w:rPr>
  </w:style>
  <w:style w:type="character" w:customStyle="1" w:styleId="CabealhoChar3">
    <w:name w:val="Cabeçalho Char3"/>
    <w:basedOn w:val="Fontepargpadro"/>
    <w:semiHidden/>
    <w:rsid w:val="00777319"/>
  </w:style>
  <w:style w:type="character" w:customStyle="1" w:styleId="RodapChar3">
    <w:name w:val="Rodapé Char3"/>
    <w:basedOn w:val="Fontepargpadro"/>
    <w:uiPriority w:val="99"/>
    <w:semiHidden/>
    <w:rsid w:val="00777319"/>
  </w:style>
  <w:style w:type="paragraph" w:styleId="Textodecomentrio">
    <w:name w:val="annotation text"/>
    <w:basedOn w:val="Normal"/>
    <w:link w:val="TextodecomentrioChar5"/>
    <w:uiPriority w:val="99"/>
    <w:unhideWhenUsed/>
    <w:rsid w:val="001004DF"/>
    <w:pPr>
      <w:spacing w:line="240" w:lineRule="auto"/>
    </w:pPr>
    <w:rPr>
      <w:sz w:val="20"/>
      <w:szCs w:val="20"/>
    </w:rPr>
  </w:style>
  <w:style w:type="character" w:customStyle="1" w:styleId="TextodecomentrioChar5">
    <w:name w:val="Texto de comentário Char5"/>
    <w:basedOn w:val="Fontepargpadro"/>
    <w:link w:val="Textodecomentrio"/>
    <w:uiPriority w:val="99"/>
    <w:rsid w:val="001004DF"/>
    <w:rPr>
      <w:sz w:val="20"/>
      <w:szCs w:val="20"/>
    </w:rPr>
  </w:style>
  <w:style w:type="paragraph" w:styleId="Assuntodocomentrio">
    <w:name w:val="annotation subject"/>
    <w:basedOn w:val="Textodecomentrio"/>
    <w:next w:val="Textodecomentrio"/>
    <w:link w:val="AssuntodocomentrioChar3"/>
    <w:uiPriority w:val="99"/>
    <w:semiHidden/>
    <w:unhideWhenUsed/>
    <w:rsid w:val="001004DF"/>
    <w:rPr>
      <w:b/>
      <w:bCs/>
    </w:rPr>
  </w:style>
  <w:style w:type="character" w:customStyle="1" w:styleId="AssuntodocomentrioChar3">
    <w:name w:val="Assunto do comentário Char3"/>
    <w:basedOn w:val="TextodecomentrioChar5"/>
    <w:link w:val="Assuntodocomentrio"/>
    <w:uiPriority w:val="99"/>
    <w:semiHidden/>
    <w:rsid w:val="001004DF"/>
    <w:rPr>
      <w:b/>
      <w:bCs/>
      <w:sz w:val="20"/>
      <w:szCs w:val="20"/>
    </w:rPr>
  </w:style>
  <w:style w:type="paragraph" w:customStyle="1" w:styleId="paragraph">
    <w:name w:val="paragraph"/>
    <w:basedOn w:val="Normal"/>
    <w:rsid w:val="001D45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1D45C4"/>
  </w:style>
  <w:style w:type="character" w:customStyle="1" w:styleId="eop">
    <w:name w:val="eop"/>
    <w:basedOn w:val="Fontepargpadro"/>
    <w:rsid w:val="001D45C4"/>
  </w:style>
  <w:style w:type="character" w:customStyle="1" w:styleId="CommentReference3">
    <w:name w:val="Comment Reference3"/>
    <w:basedOn w:val="Fontepargpadro"/>
    <w:uiPriority w:val="99"/>
    <w:semiHidden/>
    <w:unhideWhenUsed/>
    <w:rsid w:val="00640D84"/>
    <w:rPr>
      <w:sz w:val="16"/>
      <w:szCs w:val="16"/>
    </w:rPr>
  </w:style>
  <w:style w:type="paragraph" w:customStyle="1" w:styleId="CommentText1">
    <w:name w:val="Comment Text1"/>
    <w:basedOn w:val="Normal"/>
    <w:link w:val="CommentTextChar"/>
    <w:uiPriority w:val="99"/>
    <w:unhideWhenUsed/>
    <w:rsid w:val="001866B0"/>
    <w:pPr>
      <w:spacing w:line="240" w:lineRule="auto"/>
    </w:pPr>
    <w:rPr>
      <w:sz w:val="20"/>
      <w:szCs w:val="20"/>
    </w:rPr>
  </w:style>
  <w:style w:type="paragraph" w:customStyle="1" w:styleId="CommentSubject1">
    <w:name w:val="Comment Subject1"/>
    <w:basedOn w:val="CommentText1"/>
    <w:next w:val="CommentText1"/>
    <w:link w:val="CommentSubjectChar"/>
    <w:uiPriority w:val="99"/>
    <w:semiHidden/>
    <w:unhideWhenUsed/>
    <w:rsid w:val="001866B0"/>
    <w:rPr>
      <w:b/>
      <w:bCs/>
    </w:rPr>
  </w:style>
  <w:style w:type="character" w:customStyle="1" w:styleId="CabealhoChar4">
    <w:name w:val="Cabeçalho Char4"/>
    <w:basedOn w:val="Fontepargpadro"/>
    <w:rsid w:val="00D30510"/>
  </w:style>
  <w:style w:type="character" w:customStyle="1" w:styleId="RodapChar4">
    <w:name w:val="Rodapé Char4"/>
    <w:basedOn w:val="Fontepargpadro"/>
    <w:uiPriority w:val="99"/>
    <w:rsid w:val="00D30510"/>
  </w:style>
  <w:style w:type="character" w:customStyle="1" w:styleId="TextodecomentrioChar4">
    <w:name w:val="Texto de comentário Char4"/>
    <w:basedOn w:val="Fontepargpadro"/>
    <w:uiPriority w:val="99"/>
    <w:rsid w:val="00D30510"/>
    <w:rPr>
      <w:sz w:val="20"/>
      <w:szCs w:val="20"/>
    </w:rPr>
  </w:style>
  <w:style w:type="character" w:customStyle="1" w:styleId="AssuntodocomentrioChar2">
    <w:name w:val="Assunto do comentário Char2"/>
    <w:basedOn w:val="TextodecomentrioChar4"/>
    <w:uiPriority w:val="99"/>
    <w:semiHidden/>
    <w:rsid w:val="00D30510"/>
    <w:rPr>
      <w:b/>
      <w:bCs/>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5"/>
    <w:unhideWhenUsed/>
    <w:rsid w:val="005E35C2"/>
    <w:pPr>
      <w:tabs>
        <w:tab w:val="center" w:pos="4252"/>
        <w:tab w:val="right" w:pos="8504"/>
      </w:tabs>
      <w:spacing w:after="0" w:line="240" w:lineRule="auto"/>
    </w:pPr>
  </w:style>
  <w:style w:type="character" w:customStyle="1" w:styleId="CabealhoChar5">
    <w:name w:val="Cabeçalho Char5"/>
    <w:basedOn w:val="Fontepargpadro"/>
    <w:link w:val="Cabealho"/>
    <w:rsid w:val="005E35C2"/>
  </w:style>
  <w:style w:type="paragraph" w:styleId="Rodap">
    <w:name w:val="footer"/>
    <w:basedOn w:val="Normal"/>
    <w:link w:val="RodapChar5"/>
    <w:uiPriority w:val="99"/>
    <w:unhideWhenUsed/>
    <w:rsid w:val="005E35C2"/>
    <w:pPr>
      <w:tabs>
        <w:tab w:val="center" w:pos="4252"/>
        <w:tab w:val="right" w:pos="8504"/>
      </w:tabs>
      <w:spacing w:after="0" w:line="240" w:lineRule="auto"/>
    </w:pPr>
  </w:style>
  <w:style w:type="character" w:customStyle="1" w:styleId="RodapChar5">
    <w:name w:val="Rodapé Char5"/>
    <w:basedOn w:val="Fontepargpadro"/>
    <w:link w:val="Rodap"/>
    <w:uiPriority w:val="99"/>
    <w:rsid w:val="005E35C2"/>
  </w:style>
  <w:style w:type="character" w:customStyle="1" w:styleId="CommentReference4">
    <w:name w:val="Comment Reference4"/>
    <w:basedOn w:val="Fontepargpadro"/>
    <w:uiPriority w:val="99"/>
    <w:semiHidden/>
    <w:unhideWhenUsed/>
    <w:rsid w:val="005C5F0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16">
      <w:bodyDiv w:val="1"/>
      <w:marLeft w:val="0"/>
      <w:marRight w:val="0"/>
      <w:marTop w:val="0"/>
      <w:marBottom w:val="0"/>
      <w:divBdr>
        <w:top w:val="none" w:sz="0" w:space="0" w:color="auto"/>
        <w:left w:val="none" w:sz="0" w:space="0" w:color="auto"/>
        <w:bottom w:val="none" w:sz="0" w:space="0" w:color="auto"/>
        <w:right w:val="none" w:sz="0" w:space="0" w:color="auto"/>
      </w:divBdr>
    </w:div>
    <w:div w:id="73016794">
      <w:bodyDiv w:val="1"/>
      <w:marLeft w:val="0"/>
      <w:marRight w:val="0"/>
      <w:marTop w:val="0"/>
      <w:marBottom w:val="0"/>
      <w:divBdr>
        <w:top w:val="none" w:sz="0" w:space="0" w:color="auto"/>
        <w:left w:val="none" w:sz="0" w:space="0" w:color="auto"/>
        <w:bottom w:val="none" w:sz="0" w:space="0" w:color="auto"/>
        <w:right w:val="none" w:sz="0" w:space="0" w:color="auto"/>
      </w:divBdr>
    </w:div>
    <w:div w:id="84808921">
      <w:bodyDiv w:val="1"/>
      <w:marLeft w:val="0"/>
      <w:marRight w:val="0"/>
      <w:marTop w:val="0"/>
      <w:marBottom w:val="0"/>
      <w:divBdr>
        <w:top w:val="none" w:sz="0" w:space="0" w:color="auto"/>
        <w:left w:val="none" w:sz="0" w:space="0" w:color="auto"/>
        <w:bottom w:val="none" w:sz="0" w:space="0" w:color="auto"/>
        <w:right w:val="none" w:sz="0" w:space="0" w:color="auto"/>
      </w:divBdr>
    </w:div>
    <w:div w:id="102653977">
      <w:bodyDiv w:val="1"/>
      <w:marLeft w:val="0"/>
      <w:marRight w:val="0"/>
      <w:marTop w:val="0"/>
      <w:marBottom w:val="0"/>
      <w:divBdr>
        <w:top w:val="none" w:sz="0" w:space="0" w:color="auto"/>
        <w:left w:val="none" w:sz="0" w:space="0" w:color="auto"/>
        <w:bottom w:val="none" w:sz="0" w:space="0" w:color="auto"/>
        <w:right w:val="none" w:sz="0" w:space="0" w:color="auto"/>
      </w:divBdr>
    </w:div>
    <w:div w:id="105269634">
      <w:bodyDiv w:val="1"/>
      <w:marLeft w:val="0"/>
      <w:marRight w:val="0"/>
      <w:marTop w:val="0"/>
      <w:marBottom w:val="0"/>
      <w:divBdr>
        <w:top w:val="none" w:sz="0" w:space="0" w:color="auto"/>
        <w:left w:val="none" w:sz="0" w:space="0" w:color="auto"/>
        <w:bottom w:val="none" w:sz="0" w:space="0" w:color="auto"/>
        <w:right w:val="none" w:sz="0" w:space="0" w:color="auto"/>
      </w:divBdr>
    </w:div>
    <w:div w:id="128790275">
      <w:bodyDiv w:val="1"/>
      <w:marLeft w:val="0"/>
      <w:marRight w:val="0"/>
      <w:marTop w:val="0"/>
      <w:marBottom w:val="0"/>
      <w:divBdr>
        <w:top w:val="none" w:sz="0" w:space="0" w:color="auto"/>
        <w:left w:val="none" w:sz="0" w:space="0" w:color="auto"/>
        <w:bottom w:val="none" w:sz="0" w:space="0" w:color="auto"/>
        <w:right w:val="none" w:sz="0" w:space="0" w:color="auto"/>
      </w:divBdr>
    </w:div>
    <w:div w:id="159081190">
      <w:bodyDiv w:val="1"/>
      <w:marLeft w:val="0"/>
      <w:marRight w:val="0"/>
      <w:marTop w:val="0"/>
      <w:marBottom w:val="0"/>
      <w:divBdr>
        <w:top w:val="none" w:sz="0" w:space="0" w:color="auto"/>
        <w:left w:val="none" w:sz="0" w:space="0" w:color="auto"/>
        <w:bottom w:val="none" w:sz="0" w:space="0" w:color="auto"/>
        <w:right w:val="none" w:sz="0" w:space="0" w:color="auto"/>
      </w:divBdr>
    </w:div>
    <w:div w:id="203182613">
      <w:bodyDiv w:val="1"/>
      <w:marLeft w:val="0"/>
      <w:marRight w:val="0"/>
      <w:marTop w:val="0"/>
      <w:marBottom w:val="0"/>
      <w:divBdr>
        <w:top w:val="none" w:sz="0" w:space="0" w:color="auto"/>
        <w:left w:val="none" w:sz="0" w:space="0" w:color="auto"/>
        <w:bottom w:val="none" w:sz="0" w:space="0" w:color="auto"/>
        <w:right w:val="none" w:sz="0" w:space="0" w:color="auto"/>
      </w:divBdr>
    </w:div>
    <w:div w:id="263193550">
      <w:bodyDiv w:val="1"/>
      <w:marLeft w:val="0"/>
      <w:marRight w:val="0"/>
      <w:marTop w:val="0"/>
      <w:marBottom w:val="0"/>
      <w:divBdr>
        <w:top w:val="none" w:sz="0" w:space="0" w:color="auto"/>
        <w:left w:val="none" w:sz="0" w:space="0" w:color="auto"/>
        <w:bottom w:val="none" w:sz="0" w:space="0" w:color="auto"/>
        <w:right w:val="none" w:sz="0" w:space="0" w:color="auto"/>
      </w:divBdr>
    </w:div>
    <w:div w:id="273441771">
      <w:bodyDiv w:val="1"/>
      <w:marLeft w:val="0"/>
      <w:marRight w:val="0"/>
      <w:marTop w:val="0"/>
      <w:marBottom w:val="0"/>
      <w:divBdr>
        <w:top w:val="none" w:sz="0" w:space="0" w:color="auto"/>
        <w:left w:val="none" w:sz="0" w:space="0" w:color="auto"/>
        <w:bottom w:val="none" w:sz="0" w:space="0" w:color="auto"/>
        <w:right w:val="none" w:sz="0" w:space="0" w:color="auto"/>
      </w:divBdr>
    </w:div>
    <w:div w:id="298606497">
      <w:bodyDiv w:val="1"/>
      <w:marLeft w:val="0"/>
      <w:marRight w:val="0"/>
      <w:marTop w:val="0"/>
      <w:marBottom w:val="0"/>
      <w:divBdr>
        <w:top w:val="none" w:sz="0" w:space="0" w:color="auto"/>
        <w:left w:val="none" w:sz="0" w:space="0" w:color="auto"/>
        <w:bottom w:val="none" w:sz="0" w:space="0" w:color="auto"/>
        <w:right w:val="none" w:sz="0" w:space="0" w:color="auto"/>
      </w:divBdr>
    </w:div>
    <w:div w:id="312175923">
      <w:bodyDiv w:val="1"/>
      <w:marLeft w:val="0"/>
      <w:marRight w:val="0"/>
      <w:marTop w:val="0"/>
      <w:marBottom w:val="0"/>
      <w:divBdr>
        <w:top w:val="none" w:sz="0" w:space="0" w:color="auto"/>
        <w:left w:val="none" w:sz="0" w:space="0" w:color="auto"/>
        <w:bottom w:val="none" w:sz="0" w:space="0" w:color="auto"/>
        <w:right w:val="none" w:sz="0" w:space="0" w:color="auto"/>
      </w:divBdr>
    </w:div>
    <w:div w:id="321127806">
      <w:bodyDiv w:val="1"/>
      <w:marLeft w:val="0"/>
      <w:marRight w:val="0"/>
      <w:marTop w:val="0"/>
      <w:marBottom w:val="0"/>
      <w:divBdr>
        <w:top w:val="none" w:sz="0" w:space="0" w:color="auto"/>
        <w:left w:val="none" w:sz="0" w:space="0" w:color="auto"/>
        <w:bottom w:val="none" w:sz="0" w:space="0" w:color="auto"/>
        <w:right w:val="none" w:sz="0" w:space="0" w:color="auto"/>
      </w:divBdr>
    </w:div>
    <w:div w:id="335545123">
      <w:bodyDiv w:val="1"/>
      <w:marLeft w:val="0"/>
      <w:marRight w:val="0"/>
      <w:marTop w:val="0"/>
      <w:marBottom w:val="0"/>
      <w:divBdr>
        <w:top w:val="none" w:sz="0" w:space="0" w:color="auto"/>
        <w:left w:val="none" w:sz="0" w:space="0" w:color="auto"/>
        <w:bottom w:val="none" w:sz="0" w:space="0" w:color="auto"/>
        <w:right w:val="none" w:sz="0" w:space="0" w:color="auto"/>
      </w:divBdr>
    </w:div>
    <w:div w:id="541283684">
      <w:bodyDiv w:val="1"/>
      <w:marLeft w:val="0"/>
      <w:marRight w:val="0"/>
      <w:marTop w:val="0"/>
      <w:marBottom w:val="0"/>
      <w:divBdr>
        <w:top w:val="none" w:sz="0" w:space="0" w:color="auto"/>
        <w:left w:val="none" w:sz="0" w:space="0" w:color="auto"/>
        <w:bottom w:val="none" w:sz="0" w:space="0" w:color="auto"/>
        <w:right w:val="none" w:sz="0" w:space="0" w:color="auto"/>
      </w:divBdr>
    </w:div>
    <w:div w:id="555241921">
      <w:bodyDiv w:val="1"/>
      <w:marLeft w:val="0"/>
      <w:marRight w:val="0"/>
      <w:marTop w:val="0"/>
      <w:marBottom w:val="0"/>
      <w:divBdr>
        <w:top w:val="none" w:sz="0" w:space="0" w:color="auto"/>
        <w:left w:val="none" w:sz="0" w:space="0" w:color="auto"/>
        <w:bottom w:val="none" w:sz="0" w:space="0" w:color="auto"/>
        <w:right w:val="none" w:sz="0" w:space="0" w:color="auto"/>
      </w:divBdr>
    </w:div>
    <w:div w:id="569579808">
      <w:bodyDiv w:val="1"/>
      <w:marLeft w:val="0"/>
      <w:marRight w:val="0"/>
      <w:marTop w:val="0"/>
      <w:marBottom w:val="0"/>
      <w:divBdr>
        <w:top w:val="none" w:sz="0" w:space="0" w:color="auto"/>
        <w:left w:val="none" w:sz="0" w:space="0" w:color="auto"/>
        <w:bottom w:val="none" w:sz="0" w:space="0" w:color="auto"/>
        <w:right w:val="none" w:sz="0" w:space="0" w:color="auto"/>
      </w:divBdr>
    </w:div>
    <w:div w:id="574164516">
      <w:bodyDiv w:val="1"/>
      <w:marLeft w:val="0"/>
      <w:marRight w:val="0"/>
      <w:marTop w:val="0"/>
      <w:marBottom w:val="0"/>
      <w:divBdr>
        <w:top w:val="none" w:sz="0" w:space="0" w:color="auto"/>
        <w:left w:val="none" w:sz="0" w:space="0" w:color="auto"/>
        <w:bottom w:val="none" w:sz="0" w:space="0" w:color="auto"/>
        <w:right w:val="none" w:sz="0" w:space="0" w:color="auto"/>
      </w:divBdr>
    </w:div>
    <w:div w:id="579486155">
      <w:bodyDiv w:val="1"/>
      <w:marLeft w:val="0"/>
      <w:marRight w:val="0"/>
      <w:marTop w:val="0"/>
      <w:marBottom w:val="0"/>
      <w:divBdr>
        <w:top w:val="none" w:sz="0" w:space="0" w:color="auto"/>
        <w:left w:val="none" w:sz="0" w:space="0" w:color="auto"/>
        <w:bottom w:val="none" w:sz="0" w:space="0" w:color="auto"/>
        <w:right w:val="none" w:sz="0" w:space="0" w:color="auto"/>
      </w:divBdr>
    </w:div>
    <w:div w:id="582186259">
      <w:bodyDiv w:val="1"/>
      <w:marLeft w:val="0"/>
      <w:marRight w:val="0"/>
      <w:marTop w:val="0"/>
      <w:marBottom w:val="0"/>
      <w:divBdr>
        <w:top w:val="none" w:sz="0" w:space="0" w:color="auto"/>
        <w:left w:val="none" w:sz="0" w:space="0" w:color="auto"/>
        <w:bottom w:val="none" w:sz="0" w:space="0" w:color="auto"/>
        <w:right w:val="none" w:sz="0" w:space="0" w:color="auto"/>
      </w:divBdr>
    </w:div>
    <w:div w:id="589656594">
      <w:bodyDiv w:val="1"/>
      <w:marLeft w:val="0"/>
      <w:marRight w:val="0"/>
      <w:marTop w:val="0"/>
      <w:marBottom w:val="0"/>
      <w:divBdr>
        <w:top w:val="none" w:sz="0" w:space="0" w:color="auto"/>
        <w:left w:val="none" w:sz="0" w:space="0" w:color="auto"/>
        <w:bottom w:val="none" w:sz="0" w:space="0" w:color="auto"/>
        <w:right w:val="none" w:sz="0" w:space="0" w:color="auto"/>
      </w:divBdr>
    </w:div>
    <w:div w:id="619990051">
      <w:bodyDiv w:val="1"/>
      <w:marLeft w:val="0"/>
      <w:marRight w:val="0"/>
      <w:marTop w:val="0"/>
      <w:marBottom w:val="0"/>
      <w:divBdr>
        <w:top w:val="none" w:sz="0" w:space="0" w:color="auto"/>
        <w:left w:val="none" w:sz="0" w:space="0" w:color="auto"/>
        <w:bottom w:val="none" w:sz="0" w:space="0" w:color="auto"/>
        <w:right w:val="none" w:sz="0" w:space="0" w:color="auto"/>
      </w:divBdr>
    </w:div>
    <w:div w:id="661664981">
      <w:bodyDiv w:val="1"/>
      <w:marLeft w:val="0"/>
      <w:marRight w:val="0"/>
      <w:marTop w:val="0"/>
      <w:marBottom w:val="0"/>
      <w:divBdr>
        <w:top w:val="none" w:sz="0" w:space="0" w:color="auto"/>
        <w:left w:val="none" w:sz="0" w:space="0" w:color="auto"/>
        <w:bottom w:val="none" w:sz="0" w:space="0" w:color="auto"/>
        <w:right w:val="none" w:sz="0" w:space="0" w:color="auto"/>
      </w:divBdr>
    </w:div>
    <w:div w:id="666445719">
      <w:bodyDiv w:val="1"/>
      <w:marLeft w:val="0"/>
      <w:marRight w:val="0"/>
      <w:marTop w:val="0"/>
      <w:marBottom w:val="0"/>
      <w:divBdr>
        <w:top w:val="none" w:sz="0" w:space="0" w:color="auto"/>
        <w:left w:val="none" w:sz="0" w:space="0" w:color="auto"/>
        <w:bottom w:val="none" w:sz="0" w:space="0" w:color="auto"/>
        <w:right w:val="none" w:sz="0" w:space="0" w:color="auto"/>
      </w:divBdr>
    </w:div>
    <w:div w:id="668364083">
      <w:bodyDiv w:val="1"/>
      <w:marLeft w:val="0"/>
      <w:marRight w:val="0"/>
      <w:marTop w:val="0"/>
      <w:marBottom w:val="0"/>
      <w:divBdr>
        <w:top w:val="none" w:sz="0" w:space="0" w:color="auto"/>
        <w:left w:val="none" w:sz="0" w:space="0" w:color="auto"/>
        <w:bottom w:val="none" w:sz="0" w:space="0" w:color="auto"/>
        <w:right w:val="none" w:sz="0" w:space="0" w:color="auto"/>
      </w:divBdr>
    </w:div>
    <w:div w:id="707070244">
      <w:bodyDiv w:val="1"/>
      <w:marLeft w:val="0"/>
      <w:marRight w:val="0"/>
      <w:marTop w:val="0"/>
      <w:marBottom w:val="0"/>
      <w:divBdr>
        <w:top w:val="none" w:sz="0" w:space="0" w:color="auto"/>
        <w:left w:val="none" w:sz="0" w:space="0" w:color="auto"/>
        <w:bottom w:val="none" w:sz="0" w:space="0" w:color="auto"/>
        <w:right w:val="none" w:sz="0" w:space="0" w:color="auto"/>
      </w:divBdr>
    </w:div>
    <w:div w:id="737754272">
      <w:bodyDiv w:val="1"/>
      <w:marLeft w:val="0"/>
      <w:marRight w:val="0"/>
      <w:marTop w:val="0"/>
      <w:marBottom w:val="0"/>
      <w:divBdr>
        <w:top w:val="none" w:sz="0" w:space="0" w:color="auto"/>
        <w:left w:val="none" w:sz="0" w:space="0" w:color="auto"/>
        <w:bottom w:val="none" w:sz="0" w:space="0" w:color="auto"/>
        <w:right w:val="none" w:sz="0" w:space="0" w:color="auto"/>
      </w:divBdr>
    </w:div>
    <w:div w:id="745958376">
      <w:bodyDiv w:val="1"/>
      <w:marLeft w:val="0"/>
      <w:marRight w:val="0"/>
      <w:marTop w:val="0"/>
      <w:marBottom w:val="0"/>
      <w:divBdr>
        <w:top w:val="none" w:sz="0" w:space="0" w:color="auto"/>
        <w:left w:val="none" w:sz="0" w:space="0" w:color="auto"/>
        <w:bottom w:val="none" w:sz="0" w:space="0" w:color="auto"/>
        <w:right w:val="none" w:sz="0" w:space="0" w:color="auto"/>
      </w:divBdr>
      <w:divsChild>
        <w:div w:id="900290750">
          <w:marLeft w:val="0"/>
          <w:marRight w:val="0"/>
          <w:marTop w:val="0"/>
          <w:marBottom w:val="0"/>
          <w:divBdr>
            <w:top w:val="none" w:sz="0" w:space="0" w:color="auto"/>
            <w:left w:val="none" w:sz="0" w:space="0" w:color="auto"/>
            <w:bottom w:val="none" w:sz="0" w:space="0" w:color="auto"/>
            <w:right w:val="none" w:sz="0" w:space="0" w:color="auto"/>
          </w:divBdr>
        </w:div>
      </w:divsChild>
    </w:div>
    <w:div w:id="887375269">
      <w:bodyDiv w:val="1"/>
      <w:marLeft w:val="0"/>
      <w:marRight w:val="0"/>
      <w:marTop w:val="0"/>
      <w:marBottom w:val="0"/>
      <w:divBdr>
        <w:top w:val="none" w:sz="0" w:space="0" w:color="auto"/>
        <w:left w:val="none" w:sz="0" w:space="0" w:color="auto"/>
        <w:bottom w:val="none" w:sz="0" w:space="0" w:color="auto"/>
        <w:right w:val="none" w:sz="0" w:space="0" w:color="auto"/>
      </w:divBdr>
    </w:div>
    <w:div w:id="913121478">
      <w:bodyDiv w:val="1"/>
      <w:marLeft w:val="0"/>
      <w:marRight w:val="0"/>
      <w:marTop w:val="0"/>
      <w:marBottom w:val="0"/>
      <w:divBdr>
        <w:top w:val="none" w:sz="0" w:space="0" w:color="auto"/>
        <w:left w:val="none" w:sz="0" w:space="0" w:color="auto"/>
        <w:bottom w:val="none" w:sz="0" w:space="0" w:color="auto"/>
        <w:right w:val="none" w:sz="0" w:space="0" w:color="auto"/>
      </w:divBdr>
    </w:div>
    <w:div w:id="929587258">
      <w:bodyDiv w:val="1"/>
      <w:marLeft w:val="0"/>
      <w:marRight w:val="0"/>
      <w:marTop w:val="0"/>
      <w:marBottom w:val="0"/>
      <w:divBdr>
        <w:top w:val="none" w:sz="0" w:space="0" w:color="auto"/>
        <w:left w:val="none" w:sz="0" w:space="0" w:color="auto"/>
        <w:bottom w:val="none" w:sz="0" w:space="0" w:color="auto"/>
        <w:right w:val="none" w:sz="0" w:space="0" w:color="auto"/>
      </w:divBdr>
    </w:div>
    <w:div w:id="941491190">
      <w:bodyDiv w:val="1"/>
      <w:marLeft w:val="0"/>
      <w:marRight w:val="0"/>
      <w:marTop w:val="0"/>
      <w:marBottom w:val="0"/>
      <w:divBdr>
        <w:top w:val="none" w:sz="0" w:space="0" w:color="auto"/>
        <w:left w:val="none" w:sz="0" w:space="0" w:color="auto"/>
        <w:bottom w:val="none" w:sz="0" w:space="0" w:color="auto"/>
        <w:right w:val="none" w:sz="0" w:space="0" w:color="auto"/>
      </w:divBdr>
    </w:div>
    <w:div w:id="942955936">
      <w:bodyDiv w:val="1"/>
      <w:marLeft w:val="0"/>
      <w:marRight w:val="0"/>
      <w:marTop w:val="0"/>
      <w:marBottom w:val="0"/>
      <w:divBdr>
        <w:top w:val="none" w:sz="0" w:space="0" w:color="auto"/>
        <w:left w:val="none" w:sz="0" w:space="0" w:color="auto"/>
        <w:bottom w:val="none" w:sz="0" w:space="0" w:color="auto"/>
        <w:right w:val="none" w:sz="0" w:space="0" w:color="auto"/>
      </w:divBdr>
    </w:div>
    <w:div w:id="950936630">
      <w:bodyDiv w:val="1"/>
      <w:marLeft w:val="0"/>
      <w:marRight w:val="0"/>
      <w:marTop w:val="0"/>
      <w:marBottom w:val="0"/>
      <w:divBdr>
        <w:top w:val="none" w:sz="0" w:space="0" w:color="auto"/>
        <w:left w:val="none" w:sz="0" w:space="0" w:color="auto"/>
        <w:bottom w:val="none" w:sz="0" w:space="0" w:color="auto"/>
        <w:right w:val="none" w:sz="0" w:space="0" w:color="auto"/>
      </w:divBdr>
    </w:div>
    <w:div w:id="957562974">
      <w:bodyDiv w:val="1"/>
      <w:marLeft w:val="0"/>
      <w:marRight w:val="0"/>
      <w:marTop w:val="0"/>
      <w:marBottom w:val="0"/>
      <w:divBdr>
        <w:top w:val="none" w:sz="0" w:space="0" w:color="auto"/>
        <w:left w:val="none" w:sz="0" w:space="0" w:color="auto"/>
        <w:bottom w:val="none" w:sz="0" w:space="0" w:color="auto"/>
        <w:right w:val="none" w:sz="0" w:space="0" w:color="auto"/>
      </w:divBdr>
    </w:div>
    <w:div w:id="969091024">
      <w:bodyDiv w:val="1"/>
      <w:marLeft w:val="0"/>
      <w:marRight w:val="0"/>
      <w:marTop w:val="0"/>
      <w:marBottom w:val="0"/>
      <w:divBdr>
        <w:top w:val="none" w:sz="0" w:space="0" w:color="auto"/>
        <w:left w:val="none" w:sz="0" w:space="0" w:color="auto"/>
        <w:bottom w:val="none" w:sz="0" w:space="0" w:color="auto"/>
        <w:right w:val="none" w:sz="0" w:space="0" w:color="auto"/>
      </w:divBdr>
    </w:div>
    <w:div w:id="1007176520">
      <w:bodyDiv w:val="1"/>
      <w:marLeft w:val="0"/>
      <w:marRight w:val="0"/>
      <w:marTop w:val="0"/>
      <w:marBottom w:val="0"/>
      <w:divBdr>
        <w:top w:val="none" w:sz="0" w:space="0" w:color="auto"/>
        <w:left w:val="none" w:sz="0" w:space="0" w:color="auto"/>
        <w:bottom w:val="none" w:sz="0" w:space="0" w:color="auto"/>
        <w:right w:val="none" w:sz="0" w:space="0" w:color="auto"/>
      </w:divBdr>
    </w:div>
    <w:div w:id="1063406066">
      <w:bodyDiv w:val="1"/>
      <w:marLeft w:val="0"/>
      <w:marRight w:val="0"/>
      <w:marTop w:val="0"/>
      <w:marBottom w:val="0"/>
      <w:divBdr>
        <w:top w:val="none" w:sz="0" w:space="0" w:color="auto"/>
        <w:left w:val="none" w:sz="0" w:space="0" w:color="auto"/>
        <w:bottom w:val="none" w:sz="0" w:space="0" w:color="auto"/>
        <w:right w:val="none" w:sz="0" w:space="0" w:color="auto"/>
      </w:divBdr>
    </w:div>
    <w:div w:id="1127428848">
      <w:bodyDiv w:val="1"/>
      <w:marLeft w:val="0"/>
      <w:marRight w:val="0"/>
      <w:marTop w:val="0"/>
      <w:marBottom w:val="0"/>
      <w:divBdr>
        <w:top w:val="none" w:sz="0" w:space="0" w:color="auto"/>
        <w:left w:val="none" w:sz="0" w:space="0" w:color="auto"/>
        <w:bottom w:val="none" w:sz="0" w:space="0" w:color="auto"/>
        <w:right w:val="none" w:sz="0" w:space="0" w:color="auto"/>
      </w:divBdr>
    </w:div>
    <w:div w:id="1153368851">
      <w:bodyDiv w:val="1"/>
      <w:marLeft w:val="0"/>
      <w:marRight w:val="0"/>
      <w:marTop w:val="0"/>
      <w:marBottom w:val="0"/>
      <w:divBdr>
        <w:top w:val="none" w:sz="0" w:space="0" w:color="auto"/>
        <w:left w:val="none" w:sz="0" w:space="0" w:color="auto"/>
        <w:bottom w:val="none" w:sz="0" w:space="0" w:color="auto"/>
        <w:right w:val="none" w:sz="0" w:space="0" w:color="auto"/>
      </w:divBdr>
    </w:div>
    <w:div w:id="1155533728">
      <w:bodyDiv w:val="1"/>
      <w:marLeft w:val="0"/>
      <w:marRight w:val="0"/>
      <w:marTop w:val="0"/>
      <w:marBottom w:val="0"/>
      <w:divBdr>
        <w:top w:val="none" w:sz="0" w:space="0" w:color="auto"/>
        <w:left w:val="none" w:sz="0" w:space="0" w:color="auto"/>
        <w:bottom w:val="none" w:sz="0" w:space="0" w:color="auto"/>
        <w:right w:val="none" w:sz="0" w:space="0" w:color="auto"/>
      </w:divBdr>
    </w:div>
    <w:div w:id="1175651003">
      <w:bodyDiv w:val="1"/>
      <w:marLeft w:val="0"/>
      <w:marRight w:val="0"/>
      <w:marTop w:val="0"/>
      <w:marBottom w:val="0"/>
      <w:divBdr>
        <w:top w:val="none" w:sz="0" w:space="0" w:color="auto"/>
        <w:left w:val="none" w:sz="0" w:space="0" w:color="auto"/>
        <w:bottom w:val="none" w:sz="0" w:space="0" w:color="auto"/>
        <w:right w:val="none" w:sz="0" w:space="0" w:color="auto"/>
      </w:divBdr>
    </w:div>
    <w:div w:id="1217621475">
      <w:bodyDiv w:val="1"/>
      <w:marLeft w:val="0"/>
      <w:marRight w:val="0"/>
      <w:marTop w:val="0"/>
      <w:marBottom w:val="0"/>
      <w:divBdr>
        <w:top w:val="none" w:sz="0" w:space="0" w:color="auto"/>
        <w:left w:val="none" w:sz="0" w:space="0" w:color="auto"/>
        <w:bottom w:val="none" w:sz="0" w:space="0" w:color="auto"/>
        <w:right w:val="none" w:sz="0" w:space="0" w:color="auto"/>
      </w:divBdr>
    </w:div>
    <w:div w:id="1230462832">
      <w:bodyDiv w:val="1"/>
      <w:marLeft w:val="0"/>
      <w:marRight w:val="0"/>
      <w:marTop w:val="0"/>
      <w:marBottom w:val="0"/>
      <w:divBdr>
        <w:top w:val="none" w:sz="0" w:space="0" w:color="auto"/>
        <w:left w:val="none" w:sz="0" w:space="0" w:color="auto"/>
        <w:bottom w:val="none" w:sz="0" w:space="0" w:color="auto"/>
        <w:right w:val="none" w:sz="0" w:space="0" w:color="auto"/>
      </w:divBdr>
    </w:div>
    <w:div w:id="1367411651">
      <w:bodyDiv w:val="1"/>
      <w:marLeft w:val="0"/>
      <w:marRight w:val="0"/>
      <w:marTop w:val="0"/>
      <w:marBottom w:val="0"/>
      <w:divBdr>
        <w:top w:val="none" w:sz="0" w:space="0" w:color="auto"/>
        <w:left w:val="none" w:sz="0" w:space="0" w:color="auto"/>
        <w:bottom w:val="none" w:sz="0" w:space="0" w:color="auto"/>
        <w:right w:val="none" w:sz="0" w:space="0" w:color="auto"/>
      </w:divBdr>
    </w:div>
    <w:div w:id="1492139962">
      <w:bodyDiv w:val="1"/>
      <w:marLeft w:val="0"/>
      <w:marRight w:val="0"/>
      <w:marTop w:val="0"/>
      <w:marBottom w:val="0"/>
      <w:divBdr>
        <w:top w:val="none" w:sz="0" w:space="0" w:color="auto"/>
        <w:left w:val="none" w:sz="0" w:space="0" w:color="auto"/>
        <w:bottom w:val="none" w:sz="0" w:space="0" w:color="auto"/>
        <w:right w:val="none" w:sz="0" w:space="0" w:color="auto"/>
      </w:divBdr>
    </w:div>
    <w:div w:id="1558316232">
      <w:bodyDiv w:val="1"/>
      <w:marLeft w:val="0"/>
      <w:marRight w:val="0"/>
      <w:marTop w:val="0"/>
      <w:marBottom w:val="0"/>
      <w:divBdr>
        <w:top w:val="none" w:sz="0" w:space="0" w:color="auto"/>
        <w:left w:val="none" w:sz="0" w:space="0" w:color="auto"/>
        <w:bottom w:val="none" w:sz="0" w:space="0" w:color="auto"/>
        <w:right w:val="none" w:sz="0" w:space="0" w:color="auto"/>
      </w:divBdr>
    </w:div>
    <w:div w:id="1696996692">
      <w:bodyDiv w:val="1"/>
      <w:marLeft w:val="0"/>
      <w:marRight w:val="0"/>
      <w:marTop w:val="0"/>
      <w:marBottom w:val="0"/>
      <w:divBdr>
        <w:top w:val="none" w:sz="0" w:space="0" w:color="auto"/>
        <w:left w:val="none" w:sz="0" w:space="0" w:color="auto"/>
        <w:bottom w:val="none" w:sz="0" w:space="0" w:color="auto"/>
        <w:right w:val="none" w:sz="0" w:space="0" w:color="auto"/>
      </w:divBdr>
    </w:div>
    <w:div w:id="1697729568">
      <w:bodyDiv w:val="1"/>
      <w:marLeft w:val="0"/>
      <w:marRight w:val="0"/>
      <w:marTop w:val="0"/>
      <w:marBottom w:val="0"/>
      <w:divBdr>
        <w:top w:val="none" w:sz="0" w:space="0" w:color="auto"/>
        <w:left w:val="none" w:sz="0" w:space="0" w:color="auto"/>
        <w:bottom w:val="none" w:sz="0" w:space="0" w:color="auto"/>
        <w:right w:val="none" w:sz="0" w:space="0" w:color="auto"/>
      </w:divBdr>
    </w:div>
    <w:div w:id="1719209992">
      <w:bodyDiv w:val="1"/>
      <w:marLeft w:val="0"/>
      <w:marRight w:val="0"/>
      <w:marTop w:val="0"/>
      <w:marBottom w:val="0"/>
      <w:divBdr>
        <w:top w:val="none" w:sz="0" w:space="0" w:color="auto"/>
        <w:left w:val="none" w:sz="0" w:space="0" w:color="auto"/>
        <w:bottom w:val="none" w:sz="0" w:space="0" w:color="auto"/>
        <w:right w:val="none" w:sz="0" w:space="0" w:color="auto"/>
      </w:divBdr>
    </w:div>
    <w:div w:id="1720470599">
      <w:bodyDiv w:val="1"/>
      <w:marLeft w:val="0"/>
      <w:marRight w:val="0"/>
      <w:marTop w:val="0"/>
      <w:marBottom w:val="0"/>
      <w:divBdr>
        <w:top w:val="none" w:sz="0" w:space="0" w:color="auto"/>
        <w:left w:val="none" w:sz="0" w:space="0" w:color="auto"/>
        <w:bottom w:val="none" w:sz="0" w:space="0" w:color="auto"/>
        <w:right w:val="none" w:sz="0" w:space="0" w:color="auto"/>
      </w:divBdr>
    </w:div>
    <w:div w:id="1782147219">
      <w:bodyDiv w:val="1"/>
      <w:marLeft w:val="0"/>
      <w:marRight w:val="0"/>
      <w:marTop w:val="0"/>
      <w:marBottom w:val="0"/>
      <w:divBdr>
        <w:top w:val="none" w:sz="0" w:space="0" w:color="auto"/>
        <w:left w:val="none" w:sz="0" w:space="0" w:color="auto"/>
        <w:bottom w:val="none" w:sz="0" w:space="0" w:color="auto"/>
        <w:right w:val="none" w:sz="0" w:space="0" w:color="auto"/>
      </w:divBdr>
    </w:div>
    <w:div w:id="1783106725">
      <w:bodyDiv w:val="1"/>
      <w:marLeft w:val="0"/>
      <w:marRight w:val="0"/>
      <w:marTop w:val="0"/>
      <w:marBottom w:val="0"/>
      <w:divBdr>
        <w:top w:val="none" w:sz="0" w:space="0" w:color="auto"/>
        <w:left w:val="none" w:sz="0" w:space="0" w:color="auto"/>
        <w:bottom w:val="none" w:sz="0" w:space="0" w:color="auto"/>
        <w:right w:val="none" w:sz="0" w:space="0" w:color="auto"/>
      </w:divBdr>
    </w:div>
    <w:div w:id="1788574814">
      <w:bodyDiv w:val="1"/>
      <w:marLeft w:val="0"/>
      <w:marRight w:val="0"/>
      <w:marTop w:val="0"/>
      <w:marBottom w:val="0"/>
      <w:divBdr>
        <w:top w:val="none" w:sz="0" w:space="0" w:color="auto"/>
        <w:left w:val="none" w:sz="0" w:space="0" w:color="auto"/>
        <w:bottom w:val="none" w:sz="0" w:space="0" w:color="auto"/>
        <w:right w:val="none" w:sz="0" w:space="0" w:color="auto"/>
      </w:divBdr>
    </w:div>
    <w:div w:id="1836913702">
      <w:bodyDiv w:val="1"/>
      <w:marLeft w:val="0"/>
      <w:marRight w:val="0"/>
      <w:marTop w:val="0"/>
      <w:marBottom w:val="0"/>
      <w:divBdr>
        <w:top w:val="none" w:sz="0" w:space="0" w:color="auto"/>
        <w:left w:val="none" w:sz="0" w:space="0" w:color="auto"/>
        <w:bottom w:val="none" w:sz="0" w:space="0" w:color="auto"/>
        <w:right w:val="none" w:sz="0" w:space="0" w:color="auto"/>
      </w:divBdr>
    </w:div>
    <w:div w:id="1848714156">
      <w:bodyDiv w:val="1"/>
      <w:marLeft w:val="0"/>
      <w:marRight w:val="0"/>
      <w:marTop w:val="0"/>
      <w:marBottom w:val="0"/>
      <w:divBdr>
        <w:top w:val="none" w:sz="0" w:space="0" w:color="auto"/>
        <w:left w:val="none" w:sz="0" w:space="0" w:color="auto"/>
        <w:bottom w:val="none" w:sz="0" w:space="0" w:color="auto"/>
        <w:right w:val="none" w:sz="0" w:space="0" w:color="auto"/>
      </w:divBdr>
    </w:div>
    <w:div w:id="1900824201">
      <w:bodyDiv w:val="1"/>
      <w:marLeft w:val="0"/>
      <w:marRight w:val="0"/>
      <w:marTop w:val="0"/>
      <w:marBottom w:val="0"/>
      <w:divBdr>
        <w:top w:val="none" w:sz="0" w:space="0" w:color="auto"/>
        <w:left w:val="none" w:sz="0" w:space="0" w:color="auto"/>
        <w:bottom w:val="none" w:sz="0" w:space="0" w:color="auto"/>
        <w:right w:val="none" w:sz="0" w:space="0" w:color="auto"/>
      </w:divBdr>
    </w:div>
    <w:div w:id="2055344227">
      <w:bodyDiv w:val="1"/>
      <w:marLeft w:val="0"/>
      <w:marRight w:val="0"/>
      <w:marTop w:val="0"/>
      <w:marBottom w:val="0"/>
      <w:divBdr>
        <w:top w:val="none" w:sz="0" w:space="0" w:color="auto"/>
        <w:left w:val="none" w:sz="0" w:space="0" w:color="auto"/>
        <w:bottom w:val="none" w:sz="0" w:space="0" w:color="auto"/>
        <w:right w:val="none" w:sz="0" w:space="0" w:color="auto"/>
      </w:divBdr>
    </w:div>
    <w:div w:id="2112042173">
      <w:bodyDiv w:val="1"/>
      <w:marLeft w:val="0"/>
      <w:marRight w:val="0"/>
      <w:marTop w:val="0"/>
      <w:marBottom w:val="0"/>
      <w:divBdr>
        <w:top w:val="none" w:sz="0" w:space="0" w:color="auto"/>
        <w:left w:val="none" w:sz="0" w:space="0" w:color="auto"/>
        <w:bottom w:val="none" w:sz="0" w:space="0" w:color="auto"/>
        <w:right w:val="none" w:sz="0" w:space="0" w:color="auto"/>
      </w:divBdr>
    </w:div>
    <w:div w:id="2120638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ff71f1-f038-4c86-9f8e-1fc9822bf58d">
      <Terms xmlns="http://schemas.microsoft.com/office/infopath/2007/PartnerControls"/>
    </lcf76f155ced4ddcb4097134ff3c332f>
    <TaxCatchAll xmlns="3cfd22c3-5248-42ce-b7fa-10f260369d9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016E1C96295984199CFE6AE589625FA" ma:contentTypeVersion="13" ma:contentTypeDescription="Crie um novo documento." ma:contentTypeScope="" ma:versionID="1ab5d9b56d20f8d27aa7118743e745bf">
  <xsd:schema xmlns:xsd="http://www.w3.org/2001/XMLSchema" xmlns:xs="http://www.w3.org/2001/XMLSchema" xmlns:p="http://schemas.microsoft.com/office/2006/metadata/properties" xmlns:ns2="d3ff71f1-f038-4c86-9f8e-1fc9822bf58d" xmlns:ns3="3cfd22c3-5248-42ce-b7fa-10f260369d97" targetNamespace="http://schemas.microsoft.com/office/2006/metadata/properties" ma:root="true" ma:fieldsID="9e12047ca17b0ceda30967a240ac8802" ns2:_="" ns3:_="">
    <xsd:import namespace="d3ff71f1-f038-4c86-9f8e-1fc9822bf58d"/>
    <xsd:import namespace="3cfd22c3-5248-42ce-b7fa-10f260369d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f71f1-f038-4c86-9f8e-1fc9822bf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143de60c-575b-4c62-9f62-591ff79d3e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d22c3-5248-42ce-b7fa-10f260369d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f11a1d-fa19-4618-af71-4de93c5977c1}" ma:internalName="TaxCatchAll" ma:showField="CatchAllData" ma:web="3cfd22c3-5248-42ce-b7fa-10f260369d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95C14-99DD-4D69-8F5F-AA6C5E468EC8}">
  <ds:schemaRefs>
    <ds:schemaRef ds:uri="http://schemas.microsoft.com/sharepoint/v3/contenttype/forms"/>
  </ds:schemaRefs>
</ds:datastoreItem>
</file>

<file path=customXml/itemProps2.xml><?xml version="1.0" encoding="utf-8"?>
<ds:datastoreItem xmlns:ds="http://schemas.openxmlformats.org/officeDocument/2006/customXml" ds:itemID="{226373FC-5684-4611-AB4E-C0ACF75EAE85}">
  <ds:schemaRefs>
    <ds:schemaRef ds:uri="http://schemas.microsoft.com/office/2006/metadata/properties"/>
    <ds:schemaRef ds:uri="http://schemas.microsoft.com/office/infopath/2007/PartnerControls"/>
    <ds:schemaRef ds:uri="d3ff71f1-f038-4c86-9f8e-1fc9822bf58d"/>
    <ds:schemaRef ds:uri="3cfd22c3-5248-42ce-b7fa-10f260369d97"/>
  </ds:schemaRefs>
</ds:datastoreItem>
</file>

<file path=customXml/itemProps3.xml><?xml version="1.0" encoding="utf-8"?>
<ds:datastoreItem xmlns:ds="http://schemas.openxmlformats.org/officeDocument/2006/customXml" ds:itemID="{0170CEE6-6CB4-4B25-A902-1F7794105BD2}">
  <ds:schemaRefs>
    <ds:schemaRef ds:uri="http://schemas.openxmlformats.org/officeDocument/2006/bibliography"/>
  </ds:schemaRefs>
</ds:datastoreItem>
</file>

<file path=customXml/itemProps4.xml><?xml version="1.0" encoding="utf-8"?>
<ds:datastoreItem xmlns:ds="http://schemas.openxmlformats.org/officeDocument/2006/customXml" ds:itemID="{57EC32A8-01B6-4075-AE26-AB3ADE18B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f71f1-f038-4c86-9f8e-1fc9822bf58d"/>
    <ds:schemaRef ds:uri="3cfd22c3-5248-42ce-b7fa-10f260369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161</Words>
  <Characters>870</Characters>
  <Application>Microsoft Office Word</Application>
  <DocSecurity>0</DocSecurity>
  <Lines>7</Lines>
  <Paragraphs>2</Paragraphs>
  <ScaleCrop>false</ScaleCrop>
  <Company>Microsoft</Company>
  <LinksUpToDate>false</LinksUpToDate>
  <CharactersWithSpaces>1029</CharactersWithSpaces>
  <SharedDoc>false</SharedDoc>
  <HLinks>
    <vt:vector size="192" baseType="variant">
      <vt:variant>
        <vt:i4>5505067</vt:i4>
      </vt:variant>
      <vt:variant>
        <vt:i4>66</vt:i4>
      </vt:variant>
      <vt:variant>
        <vt:i4>0</vt:i4>
      </vt:variant>
      <vt:variant>
        <vt:i4>5</vt:i4>
      </vt:variant>
      <vt:variant>
        <vt:lpwstr>mailto:rede.capesglobal@fiocruz.br</vt:lpwstr>
      </vt:variant>
      <vt:variant>
        <vt:lpwstr/>
      </vt:variant>
      <vt:variant>
        <vt:i4>5505067</vt:i4>
      </vt:variant>
      <vt:variant>
        <vt:i4>63</vt:i4>
      </vt:variant>
      <vt:variant>
        <vt:i4>0</vt:i4>
      </vt:variant>
      <vt:variant>
        <vt:i4>5</vt:i4>
      </vt:variant>
      <vt:variant>
        <vt:lpwstr>mailto:rede.capesglobal@fiocruz.br</vt:lpwstr>
      </vt:variant>
      <vt:variant>
        <vt:lpwstr/>
      </vt:variant>
      <vt:variant>
        <vt:i4>5505067</vt:i4>
      </vt:variant>
      <vt:variant>
        <vt:i4>60</vt:i4>
      </vt:variant>
      <vt:variant>
        <vt:i4>0</vt:i4>
      </vt:variant>
      <vt:variant>
        <vt:i4>5</vt:i4>
      </vt:variant>
      <vt:variant>
        <vt:lpwstr>mailto:rede.capesglobal@fiocruz.br</vt:lpwstr>
      </vt:variant>
      <vt:variant>
        <vt:lpwstr/>
      </vt:variant>
      <vt:variant>
        <vt:i4>786502</vt:i4>
      </vt:variant>
      <vt:variant>
        <vt:i4>57</vt:i4>
      </vt:variant>
      <vt:variant>
        <vt:i4>0</vt:i4>
      </vt:variant>
      <vt:variant>
        <vt:i4>5</vt:i4>
      </vt:variant>
      <vt:variant>
        <vt:lpwstr>http://cad.capes.gov.br/ato-administrativo-detalhar?idAtoAdmElastic=83</vt:lpwstr>
      </vt:variant>
      <vt:variant>
        <vt:lpwstr>anchor</vt:lpwstr>
      </vt:variant>
      <vt:variant>
        <vt:i4>655434</vt:i4>
      </vt:variant>
      <vt:variant>
        <vt:i4>54</vt:i4>
      </vt:variant>
      <vt:variant>
        <vt:i4>0</vt:i4>
      </vt:variant>
      <vt:variant>
        <vt:i4>5</vt:i4>
      </vt:variant>
      <vt:variant>
        <vt:lpwstr>http://cad.capes.gov.br/ato-administrativo-detalhar?idAtoAdmElastic=45</vt:lpwstr>
      </vt:variant>
      <vt:variant>
        <vt:lpwstr>anchor</vt:lpwstr>
      </vt:variant>
      <vt:variant>
        <vt:i4>6291522</vt:i4>
      </vt:variant>
      <vt:variant>
        <vt:i4>51</vt:i4>
      </vt:variant>
      <vt:variant>
        <vt:i4>0</vt:i4>
      </vt:variant>
      <vt:variant>
        <vt:i4>5</vt:i4>
      </vt:variant>
      <vt:variant>
        <vt:lpwstr>mailto:sistema.comunicador@capes.gov.br</vt:lpwstr>
      </vt:variant>
      <vt:variant>
        <vt:lpwstr/>
      </vt:variant>
      <vt:variant>
        <vt:i4>1638493</vt:i4>
      </vt:variant>
      <vt:variant>
        <vt:i4>48</vt:i4>
      </vt:variant>
      <vt:variant>
        <vt:i4>0</vt:i4>
      </vt:variant>
      <vt:variant>
        <vt:i4>5</vt:i4>
      </vt:variant>
      <vt:variant>
        <vt:lpwstr>http://linhadireta.capes.gov.br/</vt:lpwstr>
      </vt:variant>
      <vt:variant>
        <vt:lpwstr/>
      </vt:variant>
      <vt:variant>
        <vt:i4>5505067</vt:i4>
      </vt:variant>
      <vt:variant>
        <vt:i4>45</vt:i4>
      </vt:variant>
      <vt:variant>
        <vt:i4>0</vt:i4>
      </vt:variant>
      <vt:variant>
        <vt:i4>5</vt:i4>
      </vt:variant>
      <vt:variant>
        <vt:lpwstr>mailto:rede.capesglobal@fiocruz.br</vt:lpwstr>
      </vt:variant>
      <vt:variant>
        <vt:lpwstr/>
      </vt:variant>
      <vt:variant>
        <vt:i4>1835092</vt:i4>
      </vt:variant>
      <vt:variant>
        <vt:i4>42</vt:i4>
      </vt:variant>
      <vt:variant>
        <vt:i4>0</vt:i4>
      </vt:variant>
      <vt:variant>
        <vt:i4>5</vt:i4>
      </vt:variant>
      <vt:variant>
        <vt:lpwstr>http://scba.capes.gov.br/scba</vt:lpwstr>
      </vt:variant>
      <vt:variant>
        <vt:lpwstr/>
      </vt:variant>
      <vt:variant>
        <vt:i4>5505067</vt:i4>
      </vt:variant>
      <vt:variant>
        <vt:i4>39</vt:i4>
      </vt:variant>
      <vt:variant>
        <vt:i4>0</vt:i4>
      </vt:variant>
      <vt:variant>
        <vt:i4>5</vt:i4>
      </vt:variant>
      <vt:variant>
        <vt:lpwstr>mailto:rede.capesglobal@fiocruz.br</vt:lpwstr>
      </vt:variant>
      <vt:variant>
        <vt:lpwstr/>
      </vt:variant>
      <vt:variant>
        <vt:i4>655434</vt:i4>
      </vt:variant>
      <vt:variant>
        <vt:i4>36</vt:i4>
      </vt:variant>
      <vt:variant>
        <vt:i4>0</vt:i4>
      </vt:variant>
      <vt:variant>
        <vt:i4>5</vt:i4>
      </vt:variant>
      <vt:variant>
        <vt:lpwstr>http://cad.capes.gov.br/ato-administrativo-detalhar?idAtoAdmElastic=45</vt:lpwstr>
      </vt:variant>
      <vt:variant>
        <vt:lpwstr>anchor</vt:lpwstr>
      </vt:variant>
      <vt:variant>
        <vt:i4>1769526</vt:i4>
      </vt:variant>
      <vt:variant>
        <vt:i4>33</vt:i4>
      </vt:variant>
      <vt:variant>
        <vt:i4>0</vt:i4>
      </vt:variant>
      <vt:variant>
        <vt:i4>5</vt:i4>
      </vt:variant>
      <vt:variant>
        <vt:lpwstr>https://www.gov.br/capes/pt-br/centrais-de-conteudo/editais/21082025_Edital_2626556_Anexo_IV__Proficiencia___Alternativa_a_declaracao.pdf/@@display-file/file</vt:lpwstr>
      </vt:variant>
      <vt:variant>
        <vt:lpwstr/>
      </vt:variant>
      <vt:variant>
        <vt:i4>7929888</vt:i4>
      </vt:variant>
      <vt:variant>
        <vt:i4>30</vt:i4>
      </vt:variant>
      <vt:variant>
        <vt:i4>0</vt:i4>
      </vt:variant>
      <vt:variant>
        <vt:i4>5</vt:i4>
      </vt:variant>
      <vt:variant>
        <vt:lpwstr>https://orcid.org/</vt:lpwstr>
      </vt:variant>
      <vt:variant>
        <vt:lpwstr/>
      </vt:variant>
      <vt:variant>
        <vt:i4>7471229</vt:i4>
      </vt:variant>
      <vt:variant>
        <vt:i4>27</vt:i4>
      </vt:variant>
      <vt:variant>
        <vt:i4>0</vt:i4>
      </vt:variant>
      <vt:variant>
        <vt:i4>5</vt:i4>
      </vt:variant>
      <vt:variant>
        <vt:lpwstr>https://www.gov.br/capes/pt-br/centrais-de-conteudo/02012018-portaria-289-de-28-12-2018-pdf</vt:lpwstr>
      </vt:variant>
      <vt:variant>
        <vt:lpwstr/>
      </vt:variant>
      <vt:variant>
        <vt:i4>4784145</vt:i4>
      </vt:variant>
      <vt:variant>
        <vt:i4>24</vt:i4>
      </vt:variant>
      <vt:variant>
        <vt:i4>0</vt:i4>
      </vt:variant>
      <vt:variant>
        <vt:i4>5</vt:i4>
      </vt:variant>
      <vt:variant>
        <vt:lpwstr>http://cad.capes.gov.br/ato-administrativo-detalhar?idAtoAdmElastic=12302</vt:lpwstr>
      </vt:variant>
      <vt:variant>
        <vt:lpwstr/>
      </vt:variant>
      <vt:variant>
        <vt:i4>4128801</vt:i4>
      </vt:variant>
      <vt:variant>
        <vt:i4>21</vt:i4>
      </vt:variant>
      <vt:variant>
        <vt:i4>0</vt:i4>
      </vt:variant>
      <vt:variant>
        <vt:i4>5</vt:i4>
      </vt:variant>
      <vt:variant>
        <vt:lpwstr>https://cad.capes.gov.br/ato-administrativo-detalhar?idAtoAdmElastic=13124</vt:lpwstr>
      </vt:variant>
      <vt:variant>
        <vt:lpwstr/>
      </vt:variant>
      <vt:variant>
        <vt:i4>3342463</vt:i4>
      </vt:variant>
      <vt:variant>
        <vt:i4>18</vt:i4>
      </vt:variant>
      <vt:variant>
        <vt:i4>0</vt:i4>
      </vt:variant>
      <vt:variant>
        <vt:i4>5</vt:i4>
      </vt:variant>
      <vt:variant>
        <vt:lpwstr>http://cad.capes.gov.br/ato-administrativo-detalhar?idAtoAdmElastic=14084</vt:lpwstr>
      </vt:variant>
      <vt:variant>
        <vt:lpwstr>anchor</vt:lpwstr>
      </vt:variant>
      <vt:variant>
        <vt:i4>7077985</vt:i4>
      </vt:variant>
      <vt:variant>
        <vt:i4>15</vt:i4>
      </vt:variant>
      <vt:variant>
        <vt:i4>0</vt:i4>
      </vt:variant>
      <vt:variant>
        <vt:i4>5</vt:i4>
      </vt:variant>
      <vt:variant>
        <vt:lpwstr>https://www.gov.br/capes/pt-br/centrais-de-conteudo/07012020-portaria-1-estabelece-as-modalidades-de-bolsas-de-estudos-no-exterior-e-no-brasil-pdf</vt:lpwstr>
      </vt:variant>
      <vt:variant>
        <vt:lpwstr/>
      </vt:variant>
      <vt:variant>
        <vt:i4>7471229</vt:i4>
      </vt:variant>
      <vt:variant>
        <vt:i4>12</vt:i4>
      </vt:variant>
      <vt:variant>
        <vt:i4>0</vt:i4>
      </vt:variant>
      <vt:variant>
        <vt:i4>5</vt:i4>
      </vt:variant>
      <vt:variant>
        <vt:lpwstr>https://www.gov.br/capes/pt-br/centrais-de-conteudo/02012018-portaria-289-de-28-12-2018-pdf</vt:lpwstr>
      </vt:variant>
      <vt:variant>
        <vt:lpwstr/>
      </vt:variant>
      <vt:variant>
        <vt:i4>4128801</vt:i4>
      </vt:variant>
      <vt:variant>
        <vt:i4>9</vt:i4>
      </vt:variant>
      <vt:variant>
        <vt:i4>0</vt:i4>
      </vt:variant>
      <vt:variant>
        <vt:i4>5</vt:i4>
      </vt:variant>
      <vt:variant>
        <vt:lpwstr>https://cad.capes.gov.br/ato-administrativo-detalhar?idAtoAdmElastic=13124</vt:lpwstr>
      </vt:variant>
      <vt:variant>
        <vt:lpwstr/>
      </vt:variant>
      <vt:variant>
        <vt:i4>4784145</vt:i4>
      </vt:variant>
      <vt:variant>
        <vt:i4>6</vt:i4>
      </vt:variant>
      <vt:variant>
        <vt:i4>0</vt:i4>
      </vt:variant>
      <vt:variant>
        <vt:i4>5</vt:i4>
      </vt:variant>
      <vt:variant>
        <vt:lpwstr>http://cad.capes.gov.br/ato-administrativo-detalhar?idAtoAdmElastic=12302</vt:lpwstr>
      </vt:variant>
      <vt:variant>
        <vt:lpwstr/>
      </vt:variant>
      <vt:variant>
        <vt:i4>4128800</vt:i4>
      </vt:variant>
      <vt:variant>
        <vt:i4>3</vt:i4>
      </vt:variant>
      <vt:variant>
        <vt:i4>0</vt:i4>
      </vt:variant>
      <vt:variant>
        <vt:i4>5</vt:i4>
      </vt:variant>
      <vt:variant>
        <vt:lpwstr>https://cad.capes.gov.br/ato-administrativo-detalhar?idAtoAdmElastic=45</vt:lpwstr>
      </vt:variant>
      <vt:variant>
        <vt:lpwstr/>
      </vt:variant>
      <vt:variant>
        <vt:i4>7077985</vt:i4>
      </vt:variant>
      <vt:variant>
        <vt:i4>0</vt:i4>
      </vt:variant>
      <vt:variant>
        <vt:i4>0</vt:i4>
      </vt:variant>
      <vt:variant>
        <vt:i4>5</vt:i4>
      </vt:variant>
      <vt:variant>
        <vt:lpwstr>https://www.gov.br/capes/pt-br/centrais-de-conteudo/07012020-portaria-1-estabelece-as-modalidades-de-bolsas-de-estudos-no-exterior-e-no-brasil-pdf</vt:lpwstr>
      </vt:variant>
      <vt:variant>
        <vt:lpwstr/>
      </vt:variant>
      <vt:variant>
        <vt:i4>7929937</vt:i4>
      </vt:variant>
      <vt:variant>
        <vt:i4>0</vt:i4>
      </vt:variant>
      <vt:variant>
        <vt:i4>0</vt:i4>
      </vt:variant>
      <vt:variant>
        <vt:i4>5</vt:i4>
      </vt:variant>
      <vt:variant>
        <vt:lpwstr>mailto:xxxxxx@fiocruz.br</vt:lpwstr>
      </vt:variant>
      <vt:variant>
        <vt:lpwstr/>
      </vt:variant>
      <vt:variant>
        <vt:i4>7667734</vt:i4>
      </vt:variant>
      <vt:variant>
        <vt:i4>21</vt:i4>
      </vt:variant>
      <vt:variant>
        <vt:i4>0</vt:i4>
      </vt:variant>
      <vt:variant>
        <vt:i4>5</vt:i4>
      </vt:variant>
      <vt:variant>
        <vt:lpwstr>mailto:andre.perisse@fiocruz.br</vt:lpwstr>
      </vt:variant>
      <vt:variant>
        <vt:lpwstr/>
      </vt:variant>
      <vt:variant>
        <vt:i4>7667734</vt:i4>
      </vt:variant>
      <vt:variant>
        <vt:i4>18</vt:i4>
      </vt:variant>
      <vt:variant>
        <vt:i4>0</vt:i4>
      </vt:variant>
      <vt:variant>
        <vt:i4>5</vt:i4>
      </vt:variant>
      <vt:variant>
        <vt:lpwstr>mailto:andre.perisse@fiocruz.br</vt:lpwstr>
      </vt:variant>
      <vt:variant>
        <vt:lpwstr/>
      </vt:variant>
      <vt:variant>
        <vt:i4>7667734</vt:i4>
      </vt:variant>
      <vt:variant>
        <vt:i4>15</vt:i4>
      </vt:variant>
      <vt:variant>
        <vt:i4>0</vt:i4>
      </vt:variant>
      <vt:variant>
        <vt:i4>5</vt:i4>
      </vt:variant>
      <vt:variant>
        <vt:lpwstr>mailto:andre.perisse@fiocruz.br</vt:lpwstr>
      </vt:variant>
      <vt:variant>
        <vt:lpwstr/>
      </vt:variant>
      <vt:variant>
        <vt:i4>7667734</vt:i4>
      </vt:variant>
      <vt:variant>
        <vt:i4>12</vt:i4>
      </vt:variant>
      <vt:variant>
        <vt:i4>0</vt:i4>
      </vt:variant>
      <vt:variant>
        <vt:i4>5</vt:i4>
      </vt:variant>
      <vt:variant>
        <vt:lpwstr>mailto:andre.perisse@fiocruz.br</vt:lpwstr>
      </vt:variant>
      <vt:variant>
        <vt:lpwstr/>
      </vt:variant>
      <vt:variant>
        <vt:i4>7667734</vt:i4>
      </vt:variant>
      <vt:variant>
        <vt:i4>9</vt:i4>
      </vt:variant>
      <vt:variant>
        <vt:i4>0</vt:i4>
      </vt:variant>
      <vt:variant>
        <vt:i4>5</vt:i4>
      </vt:variant>
      <vt:variant>
        <vt:lpwstr>mailto:andre.perisse@fiocruz.br</vt:lpwstr>
      </vt:variant>
      <vt:variant>
        <vt:lpwstr/>
      </vt:variant>
      <vt:variant>
        <vt:i4>7667734</vt:i4>
      </vt:variant>
      <vt:variant>
        <vt:i4>6</vt:i4>
      </vt:variant>
      <vt:variant>
        <vt:i4>0</vt:i4>
      </vt:variant>
      <vt:variant>
        <vt:i4>5</vt:i4>
      </vt:variant>
      <vt:variant>
        <vt:lpwstr>mailto:andre.perisse@fiocruz.br</vt:lpwstr>
      </vt:variant>
      <vt:variant>
        <vt:lpwstr/>
      </vt:variant>
      <vt:variant>
        <vt:i4>7667734</vt:i4>
      </vt:variant>
      <vt:variant>
        <vt:i4>3</vt:i4>
      </vt:variant>
      <vt:variant>
        <vt:i4>0</vt:i4>
      </vt:variant>
      <vt:variant>
        <vt:i4>5</vt:i4>
      </vt:variant>
      <vt:variant>
        <vt:lpwstr>mailto:andre.perisse@fiocruz.br</vt:lpwstr>
      </vt:variant>
      <vt:variant>
        <vt:lpwstr/>
      </vt:variant>
      <vt:variant>
        <vt:i4>7667734</vt:i4>
      </vt:variant>
      <vt:variant>
        <vt:i4>0</vt:i4>
      </vt:variant>
      <vt:variant>
        <vt:i4>0</vt:i4>
      </vt:variant>
      <vt:variant>
        <vt:i4>5</vt:i4>
      </vt:variant>
      <vt:variant>
        <vt:lpwstr>mailto:andre.perisse@fiocruz.br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MARIA GORETTI SARTORI TAVARES</cp:lastModifiedBy>
  <cp:revision>20</cp:revision>
  <cp:lastPrinted>2021-06-15T21:27:00Z</cp:lastPrinted>
  <dcterms:created xsi:type="dcterms:W3CDTF">2026-06-30T20:31:00Z</dcterms:created>
  <dcterms:modified xsi:type="dcterms:W3CDTF">2026-08-31T20:22:00Z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0x0101001016E1C96295984199CFE6AE589625FA</vt:lpwstr>
  </property>
  <property fmtid="{D5CDD505-2E9C-101B-9397-08002B2CF9AE}" pid="3" name="Order">
    <vt:r8>3068100</vt:r8>
  </property>
  <property fmtid="{D5CDD505-2E9C-101B-9397-08002B2CF9AE}" pid="4" name="ComplianceAssetId">
    <vt:lpwstr/>
  </property>
  <property fmtid="{D5CDD505-2E9C-101B-9397-08002B2CF9AE}" pid="5" name="_activity">
    <vt:lpwstr>{"FileActivityType":"6","FileActivityTimeStamp":"2023-05-19T17:06:00.927Z","FileActivityUsersOnPage":[{"DisplayName":"MARIA GORETTI SARTORI TAVARES","Id":"goretti.tavares@fiocruz.br"}],"FileActivityNavigationId":null}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